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A17FF" w14:textId="0DB5EDD9" w:rsidR="003F0C7E" w:rsidRDefault="00DA18A0">
      <w:r>
        <w:t>MEDITÁCIÓ</w:t>
      </w:r>
    </w:p>
    <w:p w14:paraId="632C3A42" w14:textId="77777777" w:rsidR="006E631C" w:rsidRDefault="006E631C"/>
    <w:p w14:paraId="1FA61878" w14:textId="256563CF" w:rsidR="006E631C" w:rsidRDefault="006E631C">
      <w:r>
        <w:t>Helyezkedjünk el kényelmesen, csukott szemmel.</w:t>
      </w:r>
    </w:p>
    <w:p w14:paraId="0F881DCB" w14:textId="77777777" w:rsidR="006E631C" w:rsidRDefault="006E631C"/>
    <w:p w14:paraId="32BE2316" w14:textId="7FAA26BD" w:rsidR="006E631C" w:rsidRDefault="006E631C">
      <w:r>
        <w:t>Hallgassuk pár percig a víz hangját.</w:t>
      </w:r>
    </w:p>
    <w:p w14:paraId="4F89D577" w14:textId="77777777" w:rsidR="006E631C" w:rsidRDefault="006E631C"/>
    <w:p w14:paraId="21D3C94B" w14:textId="6E1012EA" w:rsidR="006E631C" w:rsidRDefault="006E631C">
      <w:hyperlink r:id="rId4" w:history="1">
        <w:r w:rsidRPr="004B2967">
          <w:rPr>
            <w:rStyle w:val="Hyperlink"/>
          </w:rPr>
          <w:t>https://youtu.be/0Lb_rhgrGJ0?si=frg0ZZVkeFcrp0Qw</w:t>
        </w:r>
      </w:hyperlink>
    </w:p>
    <w:p w14:paraId="43DEB832" w14:textId="77777777" w:rsidR="006E631C" w:rsidRDefault="006E631C"/>
    <w:p w14:paraId="29E82035" w14:textId="53957FE0" w:rsidR="006E631C" w:rsidRDefault="006E631C">
      <w:r>
        <w:t xml:space="preserve">Képzeljük magunkat egy ringadozó csónakba. A nap kellemesen melegít, lágy szellő lengedez, halk madárcsicsergést, bogárzümmögést hallani, de egyébként teljes a csend. </w:t>
      </w:r>
    </w:p>
    <w:p w14:paraId="1DC6F35D" w14:textId="77777777" w:rsidR="006E631C" w:rsidRDefault="006E631C"/>
    <w:p w14:paraId="79B9C52E" w14:textId="6FDDBEB5" w:rsidR="006E631C" w:rsidRDefault="006E631C">
      <w:r>
        <w:t>Most hallgassuk meg a verset, majd olvassuk el.</w:t>
      </w:r>
    </w:p>
    <w:p w14:paraId="373836C6" w14:textId="77777777" w:rsidR="006E631C" w:rsidRDefault="006E631C"/>
    <w:p w14:paraId="6F43E3C3" w14:textId="5BDA70AA" w:rsidR="006E631C" w:rsidRDefault="006E631C">
      <w:r>
        <w:t>Osszuk meg egymással, hogyan érezzük  magunkat.</w:t>
      </w:r>
    </w:p>
    <w:p w14:paraId="1E7C54C3" w14:textId="77777777" w:rsidR="006E631C" w:rsidRDefault="006E631C"/>
    <w:p w14:paraId="18F1FA1C" w14:textId="36FE0F8C" w:rsidR="006E631C" w:rsidRDefault="006E631C">
      <w:r>
        <w:t>Miért jó néha megállni a  napi rohanásban pár percre és meditálni?</w:t>
      </w:r>
    </w:p>
    <w:sectPr w:rsidR="006E6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A0"/>
    <w:rsid w:val="003F0C7E"/>
    <w:rsid w:val="00610CD3"/>
    <w:rsid w:val="006E631C"/>
    <w:rsid w:val="0081142A"/>
    <w:rsid w:val="00815DA6"/>
    <w:rsid w:val="00B15851"/>
    <w:rsid w:val="00DA18A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44590F"/>
  <w15:chartTrackingRefBased/>
  <w15:docId w15:val="{8A2176DA-D88A-4444-8322-E1F38415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8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8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8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8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8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8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8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8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8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8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8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Lb_rhgrGJ0?si=frg0ZZVkeFcrp0Q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2024-08-27T06:48:00Z</dcterms:created>
  <dcterms:modified xsi:type="dcterms:W3CDTF">2024-08-27T06:54:00Z</dcterms:modified>
</cp:coreProperties>
</file>