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AB494" w14:textId="7BAE5736" w:rsidR="00915F9E" w:rsidRPr="008E5847" w:rsidRDefault="008E5847">
      <w:pPr>
        <w:rPr>
          <w:b/>
          <w:bCs/>
          <w:sz w:val="28"/>
          <w:szCs w:val="28"/>
        </w:rPr>
      </w:pPr>
      <w:r w:rsidRPr="008E5847">
        <w:rPr>
          <w:b/>
          <w:bCs/>
          <w:sz w:val="28"/>
          <w:szCs w:val="28"/>
        </w:rPr>
        <w:t>Növények nélkül? Növényekkel!</w:t>
      </w:r>
    </w:p>
    <w:p w14:paraId="767957EB" w14:textId="59BA4A98" w:rsidR="008E5847" w:rsidRDefault="008E5847">
      <w:r>
        <w:t>Készíts fűfejet!</w:t>
      </w:r>
    </w:p>
    <w:p w14:paraId="4C3DAC8E" w14:textId="77777777" w:rsidR="008E5847" w:rsidRDefault="008E5847"/>
    <w:p w14:paraId="3DD46729" w14:textId="30C3B99E" w:rsidR="008E5847" w:rsidRDefault="008E5847" w:rsidP="008E5847">
      <w:pPr>
        <w:pStyle w:val="Listaszerbekezds"/>
        <w:numPr>
          <w:ilvl w:val="0"/>
          <w:numId w:val="1"/>
        </w:numPr>
      </w:pPr>
      <w:r>
        <w:t>Egy talpára állított cserepet fess ki fejnek!</w:t>
      </w:r>
      <w:r w:rsidR="003E6B1E">
        <w:t xml:space="preserve"> (akrilfesték)</w:t>
      </w:r>
    </w:p>
    <w:p w14:paraId="2DD718DF" w14:textId="3E49952C" w:rsidR="008E5847" w:rsidRDefault="008E5847" w:rsidP="008E5847">
      <w:pPr>
        <w:pStyle w:val="Listaszerbekezds"/>
        <w:numPr>
          <w:ilvl w:val="0"/>
          <w:numId w:val="1"/>
        </w:numPr>
      </w:pPr>
      <w:r>
        <w:t>Tedd tele virágfölddel!</w:t>
      </w:r>
    </w:p>
    <w:p w14:paraId="2C65C035" w14:textId="5F0104F5" w:rsidR="008E5847" w:rsidRDefault="008E5847" w:rsidP="008E5847">
      <w:pPr>
        <w:pStyle w:val="Listaszerbekezds"/>
        <w:numPr>
          <w:ilvl w:val="0"/>
          <w:numId w:val="1"/>
        </w:numPr>
      </w:pPr>
      <w:r>
        <w:t>Szórj bele fűmagot!</w:t>
      </w:r>
    </w:p>
    <w:p w14:paraId="2F061956" w14:textId="3A19F6B4" w:rsidR="008E5847" w:rsidRDefault="008E5847" w:rsidP="008E5847">
      <w:pPr>
        <w:pStyle w:val="Listaszerbekezds"/>
        <w:numPr>
          <w:ilvl w:val="0"/>
          <w:numId w:val="1"/>
        </w:numPr>
      </w:pPr>
      <w:r>
        <w:t>Nevelgesd, amíg kinő a haja!</w:t>
      </w:r>
    </w:p>
    <w:p w14:paraId="028088BE" w14:textId="7A7C944E" w:rsidR="008E5847" w:rsidRDefault="008E5847" w:rsidP="008E5847">
      <w:pPr>
        <w:pStyle w:val="Listaszerbekezds"/>
        <w:numPr>
          <w:ilvl w:val="0"/>
          <w:numId w:val="1"/>
        </w:numPr>
      </w:pPr>
      <w:r>
        <w:t xml:space="preserve">Azután kedvedre </w:t>
      </w:r>
      <w:proofErr w:type="spellStart"/>
      <w:r>
        <w:t>frizurázhatod</w:t>
      </w:r>
      <w:proofErr w:type="spellEnd"/>
      <w:r>
        <w:t>!</w:t>
      </w:r>
    </w:p>
    <w:p w14:paraId="2DACAB20" w14:textId="77777777" w:rsidR="008E5847" w:rsidRDefault="008E5847" w:rsidP="008E5847"/>
    <w:p w14:paraId="6B385159" w14:textId="34C2B766" w:rsidR="008E5847" w:rsidRDefault="008E5847" w:rsidP="008E5847">
      <w:r>
        <w:rPr>
          <w:noProof/>
        </w:rPr>
        <w:drawing>
          <wp:anchor distT="0" distB="0" distL="114300" distR="114300" simplePos="0" relativeHeight="251658240" behindDoc="0" locked="0" layoutInCell="1" allowOverlap="1" wp14:anchorId="2D02A04B" wp14:editId="7EA044BA">
            <wp:simplePos x="0" y="0"/>
            <wp:positionH relativeFrom="margin">
              <wp:posOffset>-40005</wp:posOffset>
            </wp:positionH>
            <wp:positionV relativeFrom="paragraph">
              <wp:posOffset>825501</wp:posOffset>
            </wp:positionV>
            <wp:extent cx="6070495" cy="4552871"/>
            <wp:effectExtent l="0" t="3175" r="3810" b="3810"/>
            <wp:wrapNone/>
            <wp:docPr id="1185117196" name="Kép 1" descr="A képen növény, fedett pályás, cipő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117196" name="Kép 1" descr="A képen növény, fedett pályás, cipő látható&#10;&#10;Automatikusan generált leírá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070495" cy="4552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E5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E604C"/>
    <w:multiLevelType w:val="hybridMultilevel"/>
    <w:tmpl w:val="9BB627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22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47"/>
    <w:rsid w:val="003E6B1E"/>
    <w:rsid w:val="008E5847"/>
    <w:rsid w:val="0091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6473B"/>
  <w15:chartTrackingRefBased/>
  <w15:docId w15:val="{649A7490-9039-44AC-AFA7-1FB5EF06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5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188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Kézdy-Brózik Vera</dc:creator>
  <cp:keywords/>
  <dc:description/>
  <cp:lastModifiedBy>Kézdy-Brózik Vera</cp:lastModifiedBy>
  <cp:revision>2</cp:revision>
  <dcterms:created xsi:type="dcterms:W3CDTF">2023-06-05T14:35:00Z</dcterms:created>
  <dcterms:modified xsi:type="dcterms:W3CDTF">2023-06-05T14:44:00Z</dcterms:modified>
</cp:coreProperties>
</file>