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2E437" w14:textId="7D010439" w:rsidR="007154A2" w:rsidRDefault="007154A2" w:rsidP="007154A2">
      <w:pPr>
        <w:spacing w:after="0" w:line="240" w:lineRule="auto"/>
      </w:pPr>
      <w:r>
        <w:t>SZÍVTÉRKÉP</w:t>
      </w:r>
    </w:p>
    <w:p w14:paraId="1090456A" w14:textId="77777777" w:rsidR="007154A2" w:rsidRDefault="007154A2" w:rsidP="007154A2">
      <w:pPr>
        <w:spacing w:after="0" w:line="240" w:lineRule="auto"/>
      </w:pPr>
    </w:p>
    <w:p w14:paraId="019FFECF" w14:textId="5B1D38D1" w:rsidR="007154A2" w:rsidRDefault="007154A2" w:rsidP="007154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„</w:t>
      </w:r>
      <w:r w:rsidRPr="009B6BB0">
        <w:rPr>
          <w:rFonts w:ascii="Times New Roman" w:hAnsi="Times New Roman" w:cs="Times New Roman"/>
          <w:sz w:val="24"/>
          <w:szCs w:val="24"/>
        </w:rPr>
        <w:t>szív és térkép ugyanaz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0B198F02" w14:textId="6E8FF479" w:rsidR="00F00CD1" w:rsidRDefault="00F00CD1" w:rsidP="007154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A2C15E" w14:textId="19B57119" w:rsidR="00F00CD1" w:rsidRDefault="00F00CD1" w:rsidP="007154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Rajzolj a főhősnek térképet az erdőről a szív körvonalba! A versből gyűjtsd össze, milyen mesehősökkel találkozhat az erdőben, rajzold őket is a térképre!</w:t>
      </w:r>
    </w:p>
    <w:p w14:paraId="10EDCEF0" w14:textId="1270EE7E" w:rsidR="00F00CD1" w:rsidRDefault="00F00CD1" w:rsidP="007154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F2E3612" wp14:editId="779DE82A">
            <wp:simplePos x="0" y="0"/>
            <wp:positionH relativeFrom="margin">
              <wp:posOffset>-327660</wp:posOffset>
            </wp:positionH>
            <wp:positionV relativeFrom="margin">
              <wp:posOffset>1318260</wp:posOffset>
            </wp:positionV>
            <wp:extent cx="7094855" cy="6640830"/>
            <wp:effectExtent l="0" t="0" r="4445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4855" cy="6640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A90DC2" w14:textId="29FE0E22" w:rsidR="00F00CD1" w:rsidRDefault="00F00CD1" w:rsidP="007154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3CEB46" w14:textId="257292B5" w:rsidR="00F00CD1" w:rsidRPr="009B6BB0" w:rsidRDefault="00F00CD1" w:rsidP="007154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6FC7AF" w14:textId="71FEE9FE" w:rsidR="00270A9A" w:rsidRPr="007154A2" w:rsidRDefault="00270A9A"/>
    <w:sectPr w:rsidR="00270A9A" w:rsidRPr="007154A2" w:rsidSect="00F00CD1">
      <w:pgSz w:w="11906" w:h="16838"/>
      <w:pgMar w:top="1440" w:right="873" w:bottom="1440" w:left="8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A2"/>
    <w:rsid w:val="00270A9A"/>
    <w:rsid w:val="007154A2"/>
    <w:rsid w:val="00F0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CCD3DC"/>
  <w15:chartTrackingRefBased/>
  <w15:docId w15:val="{98532EA6-4528-994A-BED3-44BE73854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4A2"/>
    <w:pPr>
      <w:spacing w:after="160" w:line="259" w:lineRule="auto"/>
    </w:pPr>
    <w:rPr>
      <w:sz w:val="22"/>
      <w:szCs w:val="22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2022-04-11T13:53:00Z</dcterms:created>
  <dcterms:modified xsi:type="dcterms:W3CDTF">2022-04-11T13:57:00Z</dcterms:modified>
</cp:coreProperties>
</file>