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57B8" w14:textId="2AFB67E0" w:rsid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VEREINBARUNG</w:t>
      </w:r>
    </w:p>
    <w:p w14:paraId="09CCBA0B" w14:textId="0E09FE48" w:rsidR="0065191B" w:rsidRDefault="0065191B" w:rsidP="00956DB1">
      <w:pPr>
        <w:rPr>
          <w:rFonts w:ascii="Times New Roman" w:hAnsi="Times New Roman" w:cs="Times New Roman"/>
        </w:rPr>
      </w:pPr>
    </w:p>
    <w:p w14:paraId="306CD22B" w14:textId="58E2FFDB" w:rsidR="0065191B" w:rsidRDefault="0065191B" w:rsidP="00956DB1">
      <w:pPr>
        <w:rPr>
          <w:rFonts w:ascii="Times New Roman" w:hAnsi="Times New Roman" w:cs="Times New Roman"/>
        </w:rPr>
      </w:pPr>
      <w:r w:rsidRPr="0065191B">
        <w:rPr>
          <w:rFonts w:ascii="Times New Roman" w:hAnsi="Times New Roman" w:cs="Times New Roman"/>
        </w:rPr>
        <w:t>https://forms.gle/KMXDAuXoD98RcDvB9</w:t>
      </w:r>
      <w:bookmarkStart w:id="0" w:name="_GoBack"/>
      <w:bookmarkEnd w:id="0"/>
    </w:p>
    <w:p w14:paraId="1367F81A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16A5B126" w14:textId="77777777" w:rsidR="00956DB1" w:rsidRDefault="00956DB1" w:rsidP="00956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</w:t>
      </w:r>
      <w:r w:rsidRPr="00956DB1">
        <w:rPr>
          <w:rFonts w:ascii="Times New Roman" w:hAnsi="Times New Roman" w:cs="Times New Roman"/>
        </w:rPr>
        <w:t>Die Hexe war in ihr beschäftigt</w:t>
      </w:r>
    </w:p>
    <w:p w14:paraId="6D89BF04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5871EFD7" w14:textId="0EBE632E" w:rsidR="00956DB1" w:rsidRPr="00956DB1" w:rsidRDefault="00956DB1" w:rsidP="00956DB1">
      <w:pPr>
        <w:rPr>
          <w:rFonts w:ascii="Times New Roman" w:hAnsi="Times New Roman" w:cs="Times New Roman"/>
        </w:rPr>
      </w:pPr>
      <w:proofErr w:type="spellStart"/>
      <w:r w:rsidRPr="00956DB1">
        <w:rPr>
          <w:rFonts w:ascii="Times New Roman" w:hAnsi="Times New Roman" w:cs="Times New Roman"/>
        </w:rPr>
        <w:t>die</w:t>
      </w:r>
      <w:proofErr w:type="spellEnd"/>
      <w:r w:rsidRPr="00956DB1">
        <w:rPr>
          <w:rFonts w:ascii="Times New Roman" w:hAnsi="Times New Roman" w:cs="Times New Roman"/>
        </w:rPr>
        <w:t xml:space="preserve"> </w:t>
      </w:r>
      <w:proofErr w:type="spellStart"/>
      <w:r w:rsidRPr="00956DB1">
        <w:rPr>
          <w:rFonts w:ascii="Times New Roman" w:hAnsi="Times New Roman" w:cs="Times New Roman"/>
        </w:rPr>
        <w:t>Burg</w:t>
      </w:r>
      <w:proofErr w:type="spellEnd"/>
      <w:r w:rsidR="0065191B">
        <w:rPr>
          <w:rFonts w:ascii="Times New Roman" w:hAnsi="Times New Roman" w:cs="Times New Roman"/>
        </w:rPr>
        <w:t>.</w:t>
      </w:r>
    </w:p>
    <w:p w14:paraId="260B00D2" w14:textId="38EF8359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 xml:space="preserve">der </w:t>
      </w:r>
      <w:proofErr w:type="spellStart"/>
      <w:r w:rsidRPr="00956DB1">
        <w:rPr>
          <w:rFonts w:ascii="Times New Roman" w:hAnsi="Times New Roman" w:cs="Times New Roman"/>
        </w:rPr>
        <w:t>Garten</w:t>
      </w:r>
      <w:proofErr w:type="spellEnd"/>
      <w:r w:rsidR="0065191B">
        <w:rPr>
          <w:rFonts w:ascii="Times New Roman" w:hAnsi="Times New Roman" w:cs="Times New Roman"/>
        </w:rPr>
        <w:t>.</w:t>
      </w:r>
    </w:p>
    <w:p w14:paraId="0F2B397B" w14:textId="578ECA8B" w:rsidR="00956DB1" w:rsidRDefault="00956DB1" w:rsidP="00956DB1">
      <w:pPr>
        <w:rPr>
          <w:rFonts w:ascii="Times New Roman" w:hAnsi="Times New Roman" w:cs="Times New Roman"/>
        </w:rPr>
      </w:pPr>
      <w:proofErr w:type="spellStart"/>
      <w:r w:rsidRPr="00956DB1">
        <w:rPr>
          <w:rFonts w:ascii="Times New Roman" w:hAnsi="Times New Roman" w:cs="Times New Roman"/>
        </w:rPr>
        <w:t>das</w:t>
      </w:r>
      <w:proofErr w:type="spellEnd"/>
      <w:r w:rsidRPr="00956DB1">
        <w:rPr>
          <w:rFonts w:ascii="Times New Roman" w:hAnsi="Times New Roman" w:cs="Times New Roman"/>
        </w:rPr>
        <w:t xml:space="preserve"> </w:t>
      </w:r>
      <w:proofErr w:type="spellStart"/>
      <w:r w:rsidRPr="00956DB1">
        <w:rPr>
          <w:rFonts w:ascii="Times New Roman" w:hAnsi="Times New Roman" w:cs="Times New Roman"/>
        </w:rPr>
        <w:t>Haus</w:t>
      </w:r>
      <w:proofErr w:type="spellEnd"/>
      <w:r w:rsidR="0065191B">
        <w:rPr>
          <w:rFonts w:ascii="Times New Roman" w:hAnsi="Times New Roman" w:cs="Times New Roman"/>
        </w:rPr>
        <w:t>.</w:t>
      </w:r>
    </w:p>
    <w:p w14:paraId="0848D836" w14:textId="77777777" w:rsidR="00956DB1" w:rsidRDefault="00956DB1" w:rsidP="00956DB1">
      <w:pPr>
        <w:rPr>
          <w:rFonts w:ascii="Times New Roman" w:hAnsi="Times New Roman" w:cs="Times New Roman"/>
        </w:rPr>
      </w:pPr>
    </w:p>
    <w:p w14:paraId="6D9B4FC1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2. Die Hexe fand einen Zauber in ihr</w:t>
      </w:r>
    </w:p>
    <w:p w14:paraId="7A4F8B88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58A8DA50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das Buch.</w:t>
      </w:r>
    </w:p>
    <w:p w14:paraId="60CC1D48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Garderobe.</w:t>
      </w:r>
    </w:p>
    <w:p w14:paraId="118C346B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der Garten.</w:t>
      </w:r>
    </w:p>
    <w:p w14:paraId="4AC39781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4C981744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3. Die Hexe wollte finden</w:t>
      </w:r>
    </w:p>
    <w:p w14:paraId="01C158A9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7172ED69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das Gold.</w:t>
      </w:r>
    </w:p>
    <w:p w14:paraId="610AC0D1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das Wasser.</w:t>
      </w:r>
    </w:p>
    <w:p w14:paraId="74940370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der Prinz.</w:t>
      </w:r>
    </w:p>
    <w:p w14:paraId="6D54E701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6D2F135D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4. Die Hexe fragte</w:t>
      </w:r>
    </w:p>
    <w:p w14:paraId="4206B652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168D320C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sieben Zauberer um Hilfe.</w:t>
      </w:r>
    </w:p>
    <w:p w14:paraId="41C5AA0F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sieben Schwestern um Hilfe.</w:t>
      </w:r>
    </w:p>
    <w:p w14:paraId="5719E806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sieben Zwerge um Hilfe.</w:t>
      </w:r>
    </w:p>
    <w:p w14:paraId="17E72192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18FFAD64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5. Die Hexe wollte spielen</w:t>
      </w:r>
    </w:p>
    <w:p w14:paraId="23AB9685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08BA20D8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ein Spiel.</w:t>
      </w:r>
    </w:p>
    <w:p w14:paraId="678ABE9B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ein Trick.</w:t>
      </w:r>
    </w:p>
    <w:p w14:paraId="50BF2CBB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das Klavier.</w:t>
      </w:r>
    </w:p>
    <w:p w14:paraId="5123D567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66BEB798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6. Das magische Pulver half</w:t>
      </w:r>
    </w:p>
    <w:p w14:paraId="3D9620A1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436E953B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Hexe.</w:t>
      </w:r>
    </w:p>
    <w:p w14:paraId="045FE2FC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Zwerge.</w:t>
      </w:r>
    </w:p>
    <w:p w14:paraId="6D939C42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die Zauberer.</w:t>
      </w:r>
    </w:p>
    <w:p w14:paraId="52DE9174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3F7EE42F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7. Am Ende des Tages war die Hexe</w:t>
      </w:r>
    </w:p>
    <w:p w14:paraId="0204BF23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0B254FF3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wütend.</w:t>
      </w:r>
    </w:p>
    <w:p w14:paraId="3178D387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zufrieden.</w:t>
      </w:r>
    </w:p>
    <w:p w14:paraId="0357BFFF" w14:textId="77777777" w:rsidR="00956DB1" w:rsidRPr="00956DB1" w:rsidRDefault="00956DB1" w:rsidP="00956DB1">
      <w:pPr>
        <w:rPr>
          <w:rFonts w:ascii="Times New Roman" w:hAnsi="Times New Roman" w:cs="Times New Roman"/>
        </w:rPr>
      </w:pPr>
      <w:r w:rsidRPr="00956DB1">
        <w:rPr>
          <w:rFonts w:ascii="Times New Roman" w:hAnsi="Times New Roman" w:cs="Times New Roman"/>
        </w:rPr>
        <w:t>schläfrig.</w:t>
      </w:r>
    </w:p>
    <w:p w14:paraId="586D5BAF" w14:textId="77777777" w:rsidR="00956DB1" w:rsidRPr="00956DB1" w:rsidRDefault="00956DB1" w:rsidP="00956DB1">
      <w:pPr>
        <w:rPr>
          <w:rFonts w:ascii="Times New Roman" w:hAnsi="Times New Roman" w:cs="Times New Roman"/>
        </w:rPr>
      </w:pPr>
    </w:p>
    <w:p w14:paraId="76633A0D" w14:textId="77777777" w:rsidR="00956DB1" w:rsidRDefault="00956DB1" w:rsidP="00956DB1">
      <w:pPr>
        <w:pStyle w:val="HTMLPreformatted"/>
        <w:spacing w:line="540" w:lineRule="atLeast"/>
        <w:rPr>
          <w:rFonts w:ascii="inherit" w:hAnsi="inherit"/>
          <w:color w:val="222222"/>
          <w:sz w:val="42"/>
          <w:szCs w:val="42"/>
        </w:rPr>
      </w:pPr>
    </w:p>
    <w:p w14:paraId="57B6F56A" w14:textId="77777777" w:rsidR="00956DB1" w:rsidRDefault="00956DB1"/>
    <w:sectPr w:rsidR="00956DB1" w:rsidSect="00ED34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F3467"/>
    <w:multiLevelType w:val="hybridMultilevel"/>
    <w:tmpl w:val="E9D8A6A2"/>
    <w:lvl w:ilvl="0" w:tplc="E97A8F74">
      <w:start w:val="1"/>
      <w:numFmt w:val="decimal"/>
      <w:lvlText w:val="%1."/>
      <w:lvlJc w:val="left"/>
      <w:pPr>
        <w:ind w:left="12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B1"/>
    <w:rsid w:val="0065191B"/>
    <w:rsid w:val="007C7B6C"/>
    <w:rsid w:val="00956DB1"/>
    <w:rsid w:val="00E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DC496"/>
  <w15:chartTrackingRefBased/>
  <w15:docId w15:val="{9F1C8ED4-D7EA-EC49-B753-F2236B33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6D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D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56D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6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13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866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4679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 La</dc:creator>
  <cp:keywords/>
  <dc:description/>
  <cp:lastModifiedBy>Microsoft Office User</cp:lastModifiedBy>
  <cp:revision>3</cp:revision>
  <dcterms:created xsi:type="dcterms:W3CDTF">2020-04-20T11:20:00Z</dcterms:created>
  <dcterms:modified xsi:type="dcterms:W3CDTF">2020-04-22T10:00:00Z</dcterms:modified>
</cp:coreProperties>
</file>