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8EB3" w14:textId="77777777" w:rsidR="00576605" w:rsidRDefault="00574332" w:rsidP="00944898">
      <w:bookmarkStart w:id="0" w:name="_GoBack"/>
      <w:bookmarkEnd w:id="0"/>
      <w:r w:rsidRPr="00574332">
        <w:rPr>
          <w:b/>
          <w:u w:val="single"/>
        </w:rPr>
        <w:t>Téma</w:t>
      </w:r>
      <w:r>
        <w:t xml:space="preserve">: Mese: Boros János Tamás: </w:t>
      </w:r>
      <w:proofErr w:type="spellStart"/>
      <w:r>
        <w:t>Bökdösődő</w:t>
      </w:r>
      <w:proofErr w:type="spellEnd"/>
    </w:p>
    <w:p w14:paraId="009E37A2" w14:textId="77777777" w:rsidR="00574332" w:rsidRDefault="00574332" w:rsidP="00944898">
      <w:r>
        <w:rPr>
          <w:b/>
          <w:u w:val="single"/>
        </w:rPr>
        <w:t xml:space="preserve">Tanítási óra: </w:t>
      </w:r>
      <w:r>
        <w:t>olvasás</w:t>
      </w:r>
    </w:p>
    <w:p w14:paraId="50C8E3B8" w14:textId="77777777" w:rsidR="00574332" w:rsidRDefault="00461537" w:rsidP="00944898">
      <w:r>
        <w:rPr>
          <w:b/>
          <w:u w:val="single"/>
        </w:rPr>
        <w:t>Osztály</w:t>
      </w:r>
      <w:r w:rsidR="00574332">
        <w:rPr>
          <w:b/>
          <w:u w:val="single"/>
        </w:rPr>
        <w:t xml:space="preserve">: </w:t>
      </w:r>
      <w:r w:rsidR="00574332">
        <w:t>2</w:t>
      </w:r>
      <w:r>
        <w:t>. osztály</w:t>
      </w:r>
    </w:p>
    <w:p w14:paraId="45D4E795" w14:textId="77777777" w:rsidR="00574332" w:rsidRDefault="00574332" w:rsidP="00944898">
      <w:r>
        <w:rPr>
          <w:b/>
          <w:u w:val="single"/>
        </w:rPr>
        <w:t xml:space="preserve">Munkaforma: </w:t>
      </w:r>
      <w:r w:rsidRPr="00574332">
        <w:t>frontális, egyéni</w:t>
      </w:r>
    </w:p>
    <w:p w14:paraId="13C506FD" w14:textId="77777777" w:rsidR="00574332" w:rsidRDefault="00574332" w:rsidP="00944898">
      <w:r>
        <w:rPr>
          <w:b/>
          <w:u w:val="single"/>
        </w:rPr>
        <w:t xml:space="preserve">Kompetenciák: </w:t>
      </w:r>
      <w:r w:rsidRPr="00574332">
        <w:t>anyanyelvi</w:t>
      </w:r>
      <w:r>
        <w:t xml:space="preserve"> kompetencia fejlesztése, erkölcsi, szociális kompetencia fejlesztése</w:t>
      </w:r>
    </w:p>
    <w:p w14:paraId="08A9D2CF" w14:textId="77777777" w:rsidR="00391FAF" w:rsidRDefault="00574332" w:rsidP="00391FAF">
      <w:pPr>
        <w:spacing w:line="360" w:lineRule="auto"/>
        <w:rPr>
          <w:b/>
          <w:u w:val="single"/>
        </w:rPr>
      </w:pPr>
      <w:r w:rsidRPr="00574332">
        <w:rPr>
          <w:b/>
          <w:u w:val="single"/>
        </w:rPr>
        <w:t xml:space="preserve">Cél: </w:t>
      </w:r>
      <w:r>
        <w:rPr>
          <w:b/>
          <w:u w:val="single"/>
        </w:rPr>
        <w:t xml:space="preserve">     </w:t>
      </w:r>
    </w:p>
    <w:p w14:paraId="7608F9D5" w14:textId="77777777" w:rsidR="00391FAF" w:rsidRDefault="00574332" w:rsidP="00391FAF">
      <w:pPr>
        <w:pStyle w:val="ListParagraph"/>
        <w:numPr>
          <w:ilvl w:val="0"/>
          <w:numId w:val="2"/>
        </w:numPr>
        <w:ind w:left="714" w:hanging="357"/>
      </w:pPr>
      <w:r>
        <w:t>szókincsfejlesztés</w:t>
      </w:r>
    </w:p>
    <w:p w14:paraId="516547C7" w14:textId="77777777" w:rsidR="00574332" w:rsidRDefault="00574332" w:rsidP="00391FAF">
      <w:pPr>
        <w:pStyle w:val="ListParagraph"/>
        <w:numPr>
          <w:ilvl w:val="0"/>
          <w:numId w:val="2"/>
        </w:numPr>
        <w:ind w:left="714" w:hanging="357"/>
      </w:pPr>
      <w:r>
        <w:t xml:space="preserve"> olvasási készség fejlesztése</w:t>
      </w:r>
    </w:p>
    <w:p w14:paraId="357F909C" w14:textId="77777777" w:rsidR="00574332" w:rsidRDefault="00391FAF" w:rsidP="00391FAF">
      <w:pPr>
        <w:pStyle w:val="ListParagraph"/>
        <w:numPr>
          <w:ilvl w:val="0"/>
          <w:numId w:val="1"/>
        </w:numPr>
        <w:ind w:left="714" w:hanging="357"/>
      </w:pPr>
      <w:r>
        <w:t>beszédfejlesztés</w:t>
      </w:r>
    </w:p>
    <w:p w14:paraId="79DB790D" w14:textId="77777777" w:rsidR="00391FAF" w:rsidRDefault="00391FAF" w:rsidP="00391FAF">
      <w:pPr>
        <w:pStyle w:val="ListParagraph"/>
        <w:numPr>
          <w:ilvl w:val="0"/>
          <w:numId w:val="1"/>
        </w:numPr>
        <w:ind w:left="714" w:hanging="357"/>
      </w:pPr>
      <w:r>
        <w:t>tömör tartalommondás</w:t>
      </w:r>
    </w:p>
    <w:p w14:paraId="73BFD364" w14:textId="77777777" w:rsidR="00391FAF" w:rsidRDefault="00391FAF" w:rsidP="00450141">
      <w:pPr>
        <w:pStyle w:val="ListParagraph"/>
        <w:numPr>
          <w:ilvl w:val="0"/>
          <w:numId w:val="1"/>
        </w:numPr>
        <w:ind w:left="714" w:hanging="357"/>
      </w:pPr>
      <w:r>
        <w:t>figyelem fejlesztés</w:t>
      </w:r>
    </w:p>
    <w:p w14:paraId="211DA448" w14:textId="77777777" w:rsidR="00450141" w:rsidRDefault="00450141" w:rsidP="00450141">
      <w:pPr>
        <w:pStyle w:val="ListParagraph"/>
        <w:numPr>
          <w:ilvl w:val="0"/>
          <w:numId w:val="1"/>
        </w:numPr>
        <w:ind w:left="714" w:hanging="357"/>
      </w:pPr>
      <w:r>
        <w:t>jó-rossz megkülönböztetése</w:t>
      </w:r>
    </w:p>
    <w:p w14:paraId="093428DD" w14:textId="77777777" w:rsidR="00450141" w:rsidRDefault="00450141" w:rsidP="00450141">
      <w:pPr>
        <w:pStyle w:val="ListParagraph"/>
        <w:numPr>
          <w:ilvl w:val="0"/>
          <w:numId w:val="1"/>
        </w:numPr>
        <w:ind w:left="714" w:hanging="357"/>
      </w:pPr>
      <w:r>
        <w:t>énkép, önértékelés, személyiségfejlesztés</w:t>
      </w:r>
    </w:p>
    <w:p w14:paraId="31105D6F" w14:textId="77777777" w:rsidR="00391FAF" w:rsidRPr="00574332" w:rsidRDefault="00391FAF" w:rsidP="00944898"/>
    <w:p w14:paraId="5BDD392C" w14:textId="77777777" w:rsidR="00574332" w:rsidRDefault="00391FAF" w:rsidP="00944898">
      <w:pPr>
        <w:rPr>
          <w:b/>
          <w:u w:val="single"/>
        </w:rPr>
      </w:pPr>
      <w:r>
        <w:t xml:space="preserve">I. </w:t>
      </w:r>
      <w:r w:rsidRPr="00391FAF">
        <w:rPr>
          <w:b/>
          <w:u w:val="single"/>
        </w:rPr>
        <w:t xml:space="preserve">Ráhangolás </w:t>
      </w:r>
    </w:p>
    <w:p w14:paraId="50E7429F" w14:textId="77777777" w:rsidR="00944898" w:rsidRDefault="00391FAF" w:rsidP="00944898">
      <w:pPr>
        <w:spacing w:before="120"/>
      </w:pPr>
      <w:r>
        <w:rPr>
          <w:b/>
        </w:rPr>
        <w:t xml:space="preserve">- </w:t>
      </w:r>
      <w:r w:rsidRPr="00391FAF">
        <w:rPr>
          <w:b/>
        </w:rPr>
        <w:t>Játék:</w:t>
      </w:r>
      <w:r>
        <w:rPr>
          <w:b/>
        </w:rPr>
        <w:t xml:space="preserve"> </w:t>
      </w:r>
      <w:r w:rsidRPr="00391FAF">
        <w:t>Körbe</w:t>
      </w:r>
      <w:r>
        <w:t>n állunk, játékvezető elindít egy gesztust, egy arckifejezést, azt adjuk tovább. Ha körbe ért</w:t>
      </w:r>
      <w:r w:rsidR="00984729">
        <w:t>,</w:t>
      </w:r>
      <w:r>
        <w:t xml:space="preserve"> újat indít.</w:t>
      </w:r>
    </w:p>
    <w:p w14:paraId="52F3AE58" w14:textId="77777777" w:rsidR="00391FAF" w:rsidRDefault="00461537" w:rsidP="00944898">
      <w:r>
        <w:t>(szomorú</w:t>
      </w:r>
      <w:r w:rsidR="00391FAF">
        <w:t xml:space="preserve"> vagyok, haragszom rád, megdicsérlek)</w:t>
      </w:r>
    </w:p>
    <w:p w14:paraId="697444FA" w14:textId="77777777" w:rsidR="00391FAF" w:rsidRDefault="00391FAF" w:rsidP="005C7FBE">
      <w:pPr>
        <w:spacing w:before="120"/>
      </w:pPr>
      <w:r>
        <w:t xml:space="preserve">- </w:t>
      </w:r>
      <w:r w:rsidRPr="00391FAF">
        <w:rPr>
          <w:b/>
        </w:rPr>
        <w:t>Beszédművelés</w:t>
      </w:r>
      <w:r>
        <w:t>:</w:t>
      </w:r>
    </w:p>
    <w:p w14:paraId="2C8710F3" w14:textId="77777777" w:rsidR="005C7FBE" w:rsidRDefault="005C7FBE" w:rsidP="005C7FBE">
      <w:pPr>
        <w:spacing w:before="120"/>
      </w:pPr>
      <w:r w:rsidRPr="00391FAF">
        <w:rPr>
          <w:rFonts w:ascii="Times" w:eastAsia="Times New Roman" w:hAnsi="Times" w:cs="Times"/>
          <w:kern w:val="36"/>
          <w:szCs w:val="36"/>
          <w:lang w:eastAsia="hu-HU"/>
        </w:rPr>
        <w:t>Orbán Ottó: Törpék</w:t>
      </w:r>
    </w:p>
    <w:p w14:paraId="54A203DB" w14:textId="77777777" w:rsidR="005C7FBE" w:rsidRDefault="005C7FBE" w:rsidP="005C7FBE">
      <w:pPr>
        <w:spacing w:before="168" w:after="240"/>
        <w:ind w:left="15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 w:rsidRPr="00391FAF">
        <w:rPr>
          <w:rFonts w:ascii="Times New Roman" w:eastAsia="Times New Roman" w:hAnsi="Times New Roman" w:cs="Times New Roman"/>
          <w:szCs w:val="18"/>
          <w:lang w:eastAsia="hu-HU"/>
        </w:rPr>
        <w:t>Erdő mélyén</w:t>
      </w:r>
      <w:r w:rsidRPr="00391FAF">
        <w:rPr>
          <w:rFonts w:ascii="Times New Roman" w:eastAsia="Times New Roman" w:hAnsi="Times New Roman" w:cs="Times New Roman"/>
          <w:szCs w:val="18"/>
          <w:lang w:eastAsia="hu-HU"/>
        </w:rPr>
        <w:br/>
        <w:t>két törpe,</w:t>
      </w:r>
      <w:r w:rsidRPr="00391FAF">
        <w:rPr>
          <w:rFonts w:ascii="Times New Roman" w:eastAsia="Times New Roman" w:hAnsi="Times New Roman" w:cs="Times New Roman"/>
          <w:szCs w:val="18"/>
          <w:lang w:eastAsia="hu-HU"/>
        </w:rPr>
        <w:br/>
        <w:t>ülnek egy nagy</w:t>
      </w:r>
      <w:r w:rsidRPr="00391FAF">
        <w:rPr>
          <w:rFonts w:ascii="Times New Roman" w:eastAsia="Times New Roman" w:hAnsi="Times New Roman" w:cs="Times New Roman"/>
          <w:szCs w:val="18"/>
          <w:lang w:eastAsia="hu-HU"/>
        </w:rPr>
        <w:br/>
        <w:t>gödörbe.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</w:p>
    <w:p w14:paraId="667AD0A2" w14:textId="77777777" w:rsidR="005C7FBE" w:rsidRDefault="005C7FBE" w:rsidP="005C7FBE">
      <w:pPr>
        <w:spacing w:before="168" w:after="240"/>
        <w:ind w:left="15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 w:rsidRPr="00391FAF">
        <w:rPr>
          <w:rFonts w:ascii="Times New Roman" w:eastAsia="Times New Roman" w:hAnsi="Times New Roman" w:cs="Times New Roman"/>
          <w:szCs w:val="18"/>
          <w:lang w:eastAsia="hu-HU"/>
        </w:rPr>
        <w:t>„Én is törpe,</w:t>
      </w:r>
      <w:r w:rsidRPr="00391FAF">
        <w:rPr>
          <w:rFonts w:ascii="Times New Roman" w:eastAsia="Times New Roman" w:hAnsi="Times New Roman" w:cs="Times New Roman"/>
          <w:szCs w:val="18"/>
          <w:lang w:eastAsia="hu-HU"/>
        </w:rPr>
        <w:br/>
        <w:t>te is törpe,</w:t>
      </w:r>
      <w:r w:rsidRPr="00391FAF">
        <w:rPr>
          <w:rFonts w:ascii="Times New Roman" w:eastAsia="Times New Roman" w:hAnsi="Times New Roman" w:cs="Times New Roman"/>
          <w:szCs w:val="18"/>
          <w:lang w:eastAsia="hu-HU"/>
        </w:rPr>
        <w:br/>
        <w:t>le is vagyunk</w:t>
      </w:r>
      <w:r w:rsidRPr="00391FAF">
        <w:rPr>
          <w:rFonts w:ascii="Times New Roman" w:eastAsia="Times New Roman" w:hAnsi="Times New Roman" w:cs="Times New Roman"/>
          <w:szCs w:val="18"/>
          <w:lang w:eastAsia="hu-HU"/>
        </w:rPr>
        <w:br/>
        <w:t>nagyon törve.”</w:t>
      </w:r>
    </w:p>
    <w:p w14:paraId="10A2BC28" w14:textId="77777777" w:rsidR="005C7FBE" w:rsidRDefault="005C7FBE" w:rsidP="005C7FBE">
      <w:pPr>
        <w:spacing w:before="168" w:after="240"/>
        <w:ind w:left="15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A vers elmondása hangerőnöveléssel és hangerőcsökkentéssel; majd hangulatváltozással.</w:t>
      </w:r>
    </w:p>
    <w:p w14:paraId="4E19142F" w14:textId="77777777" w:rsidR="005C7FBE" w:rsidRDefault="005C7FBE" w:rsidP="00D004EE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 xml:space="preserve">II. </w:t>
      </w:r>
      <w:r w:rsidRPr="005C7FBE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Célkitűzés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: A mai órán a Szitakötő folyóiratból fogunk egy mesét elolvasni.  </w:t>
      </w:r>
    </w:p>
    <w:p w14:paraId="33283E1E" w14:textId="77777777" w:rsidR="005C7FBE" w:rsidRPr="00DB61A4" w:rsidRDefault="005C7FBE" w:rsidP="00944898">
      <w:pPr>
        <w:pStyle w:val="ListParagraph"/>
        <w:numPr>
          <w:ilvl w:val="0"/>
          <w:numId w:val="1"/>
        </w:numPr>
        <w:spacing w:before="120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 w:rsidRPr="00DB61A4">
        <w:rPr>
          <w:rFonts w:ascii="Times New Roman" w:eastAsia="Times New Roman" w:hAnsi="Times New Roman" w:cs="Times New Roman"/>
          <w:szCs w:val="18"/>
          <w:lang w:eastAsia="hu-HU"/>
        </w:rPr>
        <w:t>A 10. oldalon nyissátok ki az újságot! Olvassátok el a címet és nézzétek meg a képet. Vajon miről szól majd a mese?</w:t>
      </w:r>
    </w:p>
    <w:p w14:paraId="29E3E615" w14:textId="77777777" w:rsidR="005C7FBE" w:rsidRDefault="005C7FBE" w:rsidP="005C7FBE">
      <w:pPr>
        <w:pStyle w:val="ListParagraph"/>
        <w:numPr>
          <w:ilvl w:val="0"/>
          <w:numId w:val="1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Vélemények meghallgatása.</w:t>
      </w:r>
    </w:p>
    <w:p w14:paraId="26FE7DA9" w14:textId="77777777" w:rsidR="005C7FBE" w:rsidRPr="00D004EE" w:rsidRDefault="005C7FBE" w:rsidP="00D004EE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  <w:r w:rsidRPr="00D004EE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III. Bemutató olvasás</w:t>
      </w:r>
    </w:p>
    <w:p w14:paraId="0C27818F" w14:textId="77777777" w:rsidR="00DB61A4" w:rsidRDefault="00DB61A4" w:rsidP="00DB61A4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b/>
          <w:szCs w:val="18"/>
          <w:lang w:eastAsia="hu-HU"/>
        </w:rPr>
        <w:t>-</w:t>
      </w:r>
      <w:r w:rsidR="00944898">
        <w:rPr>
          <w:rFonts w:ascii="Times New Roman" w:eastAsia="Times New Roman" w:hAnsi="Times New Roman" w:cs="Times New Roman"/>
          <w:b/>
          <w:szCs w:val="18"/>
          <w:lang w:eastAsia="hu-HU"/>
        </w:rPr>
        <w:t xml:space="preserve"> </w:t>
      </w:r>
      <w:r w:rsidR="005C7FBE" w:rsidRPr="00DB61A4">
        <w:rPr>
          <w:rFonts w:ascii="Times New Roman" w:eastAsia="Times New Roman" w:hAnsi="Times New Roman" w:cs="Times New Roman"/>
          <w:b/>
          <w:szCs w:val="18"/>
          <w:lang w:eastAsia="hu-HU"/>
        </w:rPr>
        <w:t>Megfigyelési szempont</w:t>
      </w:r>
      <w:r w:rsidR="005C7FBE" w:rsidRPr="00DB61A4">
        <w:rPr>
          <w:rFonts w:ascii="Times New Roman" w:eastAsia="Times New Roman" w:hAnsi="Times New Roman" w:cs="Times New Roman"/>
          <w:szCs w:val="18"/>
          <w:lang w:eastAsia="hu-HU"/>
        </w:rPr>
        <w:t>: Jól gondoltuk-e? Miről szól a mese?</w:t>
      </w:r>
    </w:p>
    <w:p w14:paraId="62A1F129" w14:textId="77777777" w:rsidR="005C7FBE" w:rsidRPr="00DB61A4" w:rsidRDefault="005C7FBE" w:rsidP="00944898">
      <w:pPr>
        <w:pStyle w:val="ListParagraph"/>
        <w:numPr>
          <w:ilvl w:val="0"/>
          <w:numId w:val="1"/>
        </w:numPr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 w:rsidRPr="00DB61A4">
        <w:rPr>
          <w:rFonts w:ascii="Times New Roman" w:eastAsia="Times New Roman" w:hAnsi="Times New Roman" w:cs="Times New Roman"/>
          <w:szCs w:val="18"/>
          <w:lang w:eastAsia="hu-HU"/>
        </w:rPr>
        <w:t xml:space="preserve">Spontán vélemények meghallgatása. </w:t>
      </w:r>
    </w:p>
    <w:p w14:paraId="79ADA428" w14:textId="77777777" w:rsidR="005C7FBE" w:rsidRDefault="005C7FBE" w:rsidP="00DB61A4">
      <w:pPr>
        <w:pStyle w:val="ListParagraph"/>
        <w:numPr>
          <w:ilvl w:val="0"/>
          <w:numId w:val="4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Miről szól a mese? Igazunk volt –e?</w:t>
      </w:r>
    </w:p>
    <w:p w14:paraId="157F92D0" w14:textId="77777777" w:rsidR="00E77163" w:rsidRPr="00E77163" w:rsidRDefault="00E77163" w:rsidP="00E77163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IV. Hangos olvasás</w:t>
      </w:r>
    </w:p>
    <w:p w14:paraId="5A2FE7D7" w14:textId="77777777" w:rsidR="00D004EE" w:rsidRDefault="00D004EE" w:rsidP="00D004EE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V. Szövegfeldolgozás</w:t>
      </w:r>
    </w:p>
    <w:p w14:paraId="7ADDF85F" w14:textId="77777777" w:rsidR="005C7FBE" w:rsidRDefault="00D004EE" w:rsidP="00D004EE">
      <w:pPr>
        <w:pStyle w:val="ListParagraph"/>
        <w:numPr>
          <w:ilvl w:val="0"/>
          <w:numId w:val="1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A mesében beszédes nevek vannak. Keressük ki a szereplőket! (feladatlap 1. feladat)</w:t>
      </w:r>
    </w:p>
    <w:p w14:paraId="308E497A" w14:textId="77777777" w:rsidR="00D004EE" w:rsidRDefault="00D004EE" w:rsidP="00D004EE">
      <w:pPr>
        <w:pStyle w:val="ListParagraph"/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</w:p>
    <w:p w14:paraId="5DA595A0" w14:textId="77777777" w:rsidR="00D004EE" w:rsidRDefault="00D004EE" w:rsidP="00D004EE">
      <w:pPr>
        <w:pStyle w:val="ListParagraph"/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Cimberneki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bökkencs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manó,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Huhuhu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varázsló, mesélő</w:t>
      </w:r>
    </w:p>
    <w:p w14:paraId="3469FFD4" w14:textId="77777777" w:rsidR="00D004EE" w:rsidRDefault="00D004EE" w:rsidP="00D004EE">
      <w:pPr>
        <w:pStyle w:val="ListParagraph"/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</w:p>
    <w:p w14:paraId="618846A6" w14:textId="77777777" w:rsidR="00D004EE" w:rsidRDefault="00D004EE" w:rsidP="00D004EE">
      <w:pPr>
        <w:pStyle w:val="ListParagraph"/>
        <w:numPr>
          <w:ilvl w:val="0"/>
          <w:numId w:val="1"/>
        </w:numPr>
        <w:spacing w:before="360" w:after="360" w:line="360" w:lineRule="auto"/>
        <w:ind w:left="714" w:right="170" w:hanging="357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Ki lehet a folyóirat illusztrációján?</w:t>
      </w:r>
      <w:r w:rsidR="00E77163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</w:p>
    <w:p w14:paraId="440B37F4" w14:textId="77777777" w:rsidR="00E77163" w:rsidRPr="00D004EE" w:rsidRDefault="00E77163" w:rsidP="00D004EE">
      <w:pPr>
        <w:pStyle w:val="ListParagraph"/>
        <w:numPr>
          <w:ilvl w:val="0"/>
          <w:numId w:val="1"/>
        </w:numPr>
        <w:spacing w:before="360" w:after="360" w:line="360" w:lineRule="auto"/>
        <w:ind w:left="714" w:right="170" w:hanging="357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 xml:space="preserve">Ki lehet a mesélő? (egy </w:t>
      </w:r>
      <w:proofErr w:type="gramStart"/>
      <w:r>
        <w:rPr>
          <w:rFonts w:ascii="Times New Roman" w:eastAsia="Times New Roman" w:hAnsi="Times New Roman" w:cs="Times New Roman"/>
          <w:szCs w:val="18"/>
          <w:lang w:eastAsia="hu-HU"/>
        </w:rPr>
        <w:t xml:space="preserve">felnőtt) </w:t>
      </w:r>
      <w:r w:rsidR="00944898">
        <w:rPr>
          <w:rFonts w:ascii="Times New Roman" w:eastAsia="Times New Roman" w:hAnsi="Times New Roman" w:cs="Times New Roman"/>
          <w:szCs w:val="18"/>
          <w:lang w:eastAsia="hu-HU"/>
        </w:rPr>
        <w:t xml:space="preserve">  </w:t>
      </w:r>
      <w:proofErr w:type="gramEnd"/>
      <w:r w:rsidR="00944898">
        <w:rPr>
          <w:rFonts w:ascii="Times New Roman" w:eastAsia="Times New Roman" w:hAnsi="Times New Roman" w:cs="Times New Roman"/>
          <w:szCs w:val="18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Ki lehet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Cimberneki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>? (gyerek)</w:t>
      </w:r>
    </w:p>
    <w:p w14:paraId="7D6E69D2" w14:textId="77777777" w:rsidR="005C7FBE" w:rsidRDefault="00E77163" w:rsidP="00E77163">
      <w:pPr>
        <w:pStyle w:val="ListParagraph"/>
        <w:numPr>
          <w:ilvl w:val="0"/>
          <w:numId w:val="1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 xml:space="preserve">Rosszaságvadászat következik,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gyűjtsétek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ki, hogy ki mit csinált? Milyen rosszaságot tudtunk meg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Cimbernekiről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milyet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a mesélőről? Írd a</w:t>
      </w:r>
      <w:r w:rsidR="00A40C72">
        <w:rPr>
          <w:rFonts w:ascii="Times New Roman" w:eastAsia="Times New Roman" w:hAnsi="Times New Roman" w:cs="Times New Roman"/>
          <w:szCs w:val="18"/>
          <w:lang w:eastAsia="hu-HU"/>
        </w:rPr>
        <w:t xml:space="preserve"> megfelelő helyre! (feladatlap 3</w:t>
      </w:r>
      <w:r>
        <w:rPr>
          <w:rFonts w:ascii="Times New Roman" w:eastAsia="Times New Roman" w:hAnsi="Times New Roman" w:cs="Times New Roman"/>
          <w:szCs w:val="18"/>
          <w:lang w:eastAsia="hu-HU"/>
        </w:rPr>
        <w:t>. feladat)</w:t>
      </w:r>
    </w:p>
    <w:p w14:paraId="0FDEA9DC" w14:textId="77777777" w:rsidR="00E77163" w:rsidRPr="00944898" w:rsidRDefault="00E77163" w:rsidP="00944898">
      <w:pPr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spellStart"/>
      <w:r w:rsidRPr="00944898">
        <w:rPr>
          <w:rFonts w:ascii="Times New Roman" w:eastAsia="Times New Roman" w:hAnsi="Times New Roman" w:cs="Times New Roman"/>
          <w:szCs w:val="18"/>
          <w:u w:val="single"/>
          <w:lang w:eastAsia="hu-HU"/>
        </w:rPr>
        <w:lastRenderedPageBreak/>
        <w:t>Cimbernek</w:t>
      </w:r>
      <w:r w:rsidRPr="00944898">
        <w:rPr>
          <w:rFonts w:ascii="Times New Roman" w:eastAsia="Times New Roman" w:hAnsi="Times New Roman" w:cs="Times New Roman"/>
          <w:szCs w:val="18"/>
          <w:lang w:eastAsia="hu-HU"/>
        </w:rPr>
        <w:t>i</w:t>
      </w:r>
      <w:proofErr w:type="spellEnd"/>
      <w:r w:rsidRPr="00944898">
        <w:rPr>
          <w:rFonts w:ascii="Times New Roman" w:eastAsia="Times New Roman" w:hAnsi="Times New Roman" w:cs="Times New Roman"/>
          <w:szCs w:val="18"/>
          <w:lang w:eastAsia="hu-HU"/>
        </w:rPr>
        <w:t>:</w:t>
      </w:r>
      <w:r w:rsidR="00944898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944898">
        <w:rPr>
          <w:rFonts w:ascii="Times New Roman" w:eastAsia="Times New Roman" w:hAnsi="Times New Roman" w:cs="Times New Roman"/>
          <w:szCs w:val="18"/>
          <w:lang w:eastAsia="hu-HU"/>
        </w:rPr>
        <w:t>hetedik felszólításra sem pakolt, kiborította az üveggolyókat</w:t>
      </w:r>
    </w:p>
    <w:p w14:paraId="6C27071B" w14:textId="77777777" w:rsidR="00E77163" w:rsidRPr="00944898" w:rsidRDefault="00E77163" w:rsidP="00944898">
      <w:pPr>
        <w:spacing w:before="12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 w:rsidRPr="00944898">
        <w:rPr>
          <w:rFonts w:ascii="Times New Roman" w:eastAsia="Times New Roman" w:hAnsi="Times New Roman" w:cs="Times New Roman"/>
          <w:szCs w:val="18"/>
          <w:u w:val="single"/>
          <w:lang w:eastAsia="hu-HU"/>
        </w:rPr>
        <w:t>Mesélő</w:t>
      </w:r>
      <w:r w:rsidRPr="00944898">
        <w:rPr>
          <w:rFonts w:ascii="Times New Roman" w:eastAsia="Times New Roman" w:hAnsi="Times New Roman" w:cs="Times New Roman"/>
          <w:szCs w:val="18"/>
          <w:lang w:eastAsia="hu-HU"/>
        </w:rPr>
        <w:t>:</w:t>
      </w:r>
      <w:r w:rsidR="00944898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944898">
        <w:rPr>
          <w:rFonts w:ascii="Times New Roman" w:eastAsia="Times New Roman" w:hAnsi="Times New Roman" w:cs="Times New Roman"/>
          <w:szCs w:val="18"/>
          <w:lang w:eastAsia="hu-HU"/>
        </w:rPr>
        <w:t>szétdobálta a játékokat, bottal hajkurászta a macskát, focilabdát a ko</w:t>
      </w:r>
      <w:r w:rsidR="00944898">
        <w:rPr>
          <w:rFonts w:ascii="Times New Roman" w:eastAsia="Times New Roman" w:hAnsi="Times New Roman" w:cs="Times New Roman"/>
          <w:szCs w:val="18"/>
          <w:lang w:eastAsia="hu-HU"/>
        </w:rPr>
        <w:t xml:space="preserve">nyhaablakba rúgta, kitaposta a </w:t>
      </w:r>
      <w:r w:rsidRPr="00944898">
        <w:rPr>
          <w:rFonts w:ascii="Times New Roman" w:eastAsia="Times New Roman" w:hAnsi="Times New Roman" w:cs="Times New Roman"/>
          <w:szCs w:val="18"/>
          <w:lang w:eastAsia="hu-HU"/>
        </w:rPr>
        <w:t xml:space="preserve">veteményest, </w:t>
      </w:r>
    </w:p>
    <w:p w14:paraId="30487AC4" w14:textId="77777777" w:rsidR="00E77163" w:rsidRDefault="00E77163" w:rsidP="00E77163">
      <w:pPr>
        <w:pStyle w:val="ListParagraph"/>
        <w:numPr>
          <w:ilvl w:val="0"/>
          <w:numId w:val="1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Csináltál már valami hasonlót? Te is szoktál rosszalkodni?</w:t>
      </w:r>
    </w:p>
    <w:p w14:paraId="679A70AA" w14:textId="77777777" w:rsidR="00CC62CB" w:rsidRDefault="00A40C72" w:rsidP="00CC62CB">
      <w:pPr>
        <w:pStyle w:val="ListParagraph"/>
        <w:numPr>
          <w:ilvl w:val="0"/>
          <w:numId w:val="1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Szómagyarázat (feladatlap 2</w:t>
      </w:r>
      <w:r w:rsidR="00E77163">
        <w:rPr>
          <w:rFonts w:ascii="Times New Roman" w:eastAsia="Times New Roman" w:hAnsi="Times New Roman" w:cs="Times New Roman"/>
          <w:szCs w:val="18"/>
          <w:lang w:eastAsia="hu-HU"/>
        </w:rPr>
        <w:t>. feladat)</w:t>
      </w:r>
    </w:p>
    <w:p w14:paraId="2AE12431" w14:textId="77777777" w:rsidR="00CC62CB" w:rsidRDefault="00CC62CB" w:rsidP="00944898">
      <w:pPr>
        <w:spacing w:before="120"/>
        <w:ind w:left="36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 w:rsidRPr="00CC62CB">
        <w:rPr>
          <w:rFonts w:ascii="Times New Roman" w:eastAsia="Times New Roman" w:hAnsi="Times New Roman" w:cs="Times New Roman"/>
          <w:szCs w:val="18"/>
          <w:lang w:eastAsia="hu-HU"/>
        </w:rPr>
        <w:t>betelt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a pohár = elég volt</w:t>
      </w:r>
    </w:p>
    <w:p w14:paraId="1A363E00" w14:textId="77777777" w:rsidR="00CC62CB" w:rsidRDefault="00CC62CB" w:rsidP="00944898">
      <w:pPr>
        <w:spacing w:before="120"/>
        <w:ind w:left="36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 xml:space="preserve">kaján vigyor </w:t>
      </w:r>
      <w:proofErr w:type="gramStart"/>
      <w:r>
        <w:rPr>
          <w:rFonts w:ascii="Times New Roman" w:eastAsia="Times New Roman" w:hAnsi="Times New Roman" w:cs="Times New Roman"/>
          <w:szCs w:val="18"/>
          <w:lang w:eastAsia="hu-HU"/>
        </w:rPr>
        <w:t>=  gúnyos</w:t>
      </w:r>
      <w:proofErr w:type="gram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mosoly</w:t>
      </w:r>
    </w:p>
    <w:p w14:paraId="2DF54371" w14:textId="77777777" w:rsidR="00CC62CB" w:rsidRDefault="00CC62CB" w:rsidP="00944898">
      <w:pPr>
        <w:spacing w:before="120"/>
        <w:ind w:left="36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Cs w:val="18"/>
          <w:lang w:eastAsia="hu-HU"/>
        </w:rPr>
        <w:t>megcibál</w:t>
      </w:r>
      <w:r w:rsidR="00461537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=</w:t>
      </w:r>
      <w:proofErr w:type="gram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 megrángat</w:t>
      </w:r>
    </w:p>
    <w:p w14:paraId="35291DCB" w14:textId="77777777" w:rsidR="00CC62CB" w:rsidRDefault="00CC62CB" w:rsidP="00944898">
      <w:pPr>
        <w:spacing w:before="120"/>
        <w:ind w:left="36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ódon = régi</w:t>
      </w:r>
    </w:p>
    <w:p w14:paraId="0568C320" w14:textId="77777777" w:rsidR="00CC62CB" w:rsidRDefault="00CC62CB" w:rsidP="00944898">
      <w:pPr>
        <w:spacing w:before="120"/>
        <w:ind w:left="360"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csíny = rosszaság</w:t>
      </w:r>
    </w:p>
    <w:p w14:paraId="1F1255F4" w14:textId="77777777" w:rsidR="00F1574D" w:rsidRDefault="00F1574D" w:rsidP="00CC62CB">
      <w:pPr>
        <w:spacing w:before="168" w:after="240"/>
        <w:ind w:left="360"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VI.Tartalommondás</w:t>
      </w:r>
      <w:proofErr w:type="spellEnd"/>
    </w:p>
    <w:p w14:paraId="1D783561" w14:textId="77777777" w:rsidR="00F1574D" w:rsidRDefault="00F1574D" w:rsidP="00F1574D">
      <w:pPr>
        <w:pStyle w:val="ListParagraph"/>
        <w:numPr>
          <w:ilvl w:val="0"/>
          <w:numId w:val="1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spellStart"/>
      <w:r w:rsidRPr="00F1574D">
        <w:rPr>
          <w:rFonts w:ascii="Times New Roman" w:eastAsia="Times New Roman" w:hAnsi="Times New Roman" w:cs="Times New Roman"/>
          <w:szCs w:val="18"/>
          <w:lang w:eastAsia="hu-HU"/>
        </w:rPr>
        <w:t>Cimberneki</w:t>
      </w:r>
      <w:proofErr w:type="spellEnd"/>
      <w:r w:rsidRPr="00F1574D">
        <w:rPr>
          <w:rFonts w:ascii="Times New Roman" w:eastAsia="Times New Roman" w:hAnsi="Times New Roman" w:cs="Times New Roman"/>
          <w:szCs w:val="18"/>
          <w:lang w:eastAsia="hu-HU"/>
        </w:rPr>
        <w:t xml:space="preserve"> üveggolyót pakolt a történet alatt.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Mondjuk el a mesét úgy, hogy 6 üveggolyót pakolunk a dobozba.</w:t>
      </w:r>
    </w:p>
    <w:p w14:paraId="27A48582" w14:textId="77777777" w:rsidR="00F1574D" w:rsidRDefault="00F1574D" w:rsidP="00F1574D">
      <w:pPr>
        <w:pStyle w:val="ListParagraph"/>
        <w:numPr>
          <w:ilvl w:val="0"/>
          <w:numId w:val="3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Cimberneki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nem akart pakolni</w:t>
      </w:r>
    </w:p>
    <w:p w14:paraId="6DA299B3" w14:textId="77777777" w:rsidR="00F1574D" w:rsidRDefault="00F1574D" w:rsidP="00F1574D">
      <w:pPr>
        <w:pStyle w:val="ListParagraph"/>
        <w:numPr>
          <w:ilvl w:val="0"/>
          <w:numId w:val="3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A mesélő is volt rossz gyerek</w:t>
      </w:r>
    </w:p>
    <w:p w14:paraId="11EF6131" w14:textId="77777777" w:rsidR="00F1574D" w:rsidRDefault="00F1574D" w:rsidP="00F1574D">
      <w:pPr>
        <w:pStyle w:val="ListParagraph"/>
        <w:numPr>
          <w:ilvl w:val="0"/>
          <w:numId w:val="3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Bökkencs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manó beledöfte a tüskét</w:t>
      </w:r>
    </w:p>
    <w:p w14:paraId="27703D57" w14:textId="77777777" w:rsidR="00CA6A8C" w:rsidRDefault="00CA6A8C" w:rsidP="00F1574D">
      <w:pPr>
        <w:pStyle w:val="ListParagraph"/>
        <w:numPr>
          <w:ilvl w:val="0"/>
          <w:numId w:val="3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Innestől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fogva nem tudott megjavulni</w:t>
      </w:r>
    </w:p>
    <w:p w14:paraId="17EDF059" w14:textId="77777777" w:rsidR="00CA6A8C" w:rsidRDefault="00CA6A8C" w:rsidP="00F1574D">
      <w:pPr>
        <w:pStyle w:val="ListParagraph"/>
        <w:numPr>
          <w:ilvl w:val="0"/>
          <w:numId w:val="3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Huhuhu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segített</w:t>
      </w:r>
    </w:p>
    <w:p w14:paraId="1E2A5396" w14:textId="77777777" w:rsidR="00CA6A8C" w:rsidRDefault="00CA6A8C" w:rsidP="00F1574D">
      <w:pPr>
        <w:pStyle w:val="ListParagraph"/>
        <w:numPr>
          <w:ilvl w:val="0"/>
          <w:numId w:val="3"/>
        </w:num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Cimberneki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közben elpakolt, és megígérte, hogy jó lesz</w:t>
      </w:r>
    </w:p>
    <w:p w14:paraId="58D55F62" w14:textId="77777777" w:rsidR="00DB61A4" w:rsidRDefault="00DB61A4" w:rsidP="00DB61A4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VII. Értékelés, házi feladat</w:t>
      </w:r>
    </w:p>
    <w:p w14:paraId="0CB90DCB" w14:textId="77777777" w:rsidR="00DB61A4" w:rsidRDefault="00DB61A4" w:rsidP="00DB61A4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Milyen rosszaságot csináltál, amit megígértél, hogy nem teszel többet? Vagy nem szeretnéd még egyszer megtenni? Rajzold a buborékokba, hogy biztosan megszabadulj tőlük! (feladatlap 4. feladat)</w:t>
      </w:r>
    </w:p>
    <w:p w14:paraId="3252DA65" w14:textId="77777777" w:rsidR="00461537" w:rsidRDefault="00461537" w:rsidP="00DB61A4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</w:p>
    <w:p w14:paraId="2F9130A1" w14:textId="77777777" w:rsidR="00461537" w:rsidRDefault="00461537" w:rsidP="00DB61A4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</w:p>
    <w:p w14:paraId="70036574" w14:textId="77777777" w:rsidR="00944898" w:rsidRPr="00944898" w:rsidRDefault="00944898" w:rsidP="00DB61A4">
      <w:pPr>
        <w:spacing w:before="168" w:after="240"/>
        <w:ind w:right="168"/>
        <w:jc w:val="left"/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</w:pPr>
      <w:r w:rsidRPr="00944898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Feladatlap</w:t>
      </w:r>
    </w:p>
    <w:p w14:paraId="4D581298" w14:textId="77777777" w:rsidR="00CC62CB" w:rsidRDefault="00944898" w:rsidP="00CC62CB">
      <w:pPr>
        <w:spacing w:before="168" w:after="240"/>
        <w:ind w:left="360" w:right="168"/>
        <w:jc w:val="left"/>
        <w:rPr>
          <w:rFonts w:ascii="Times New Roman" w:eastAsia="Times New Roman" w:hAnsi="Times New Roman" w:cs="Times New Roman"/>
          <w:b/>
          <w:sz w:val="24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hu-HU"/>
        </w:rPr>
        <w:t>Rajzold le a szereplőket! Írd alá a nevüket!</w:t>
      </w:r>
    </w:p>
    <w:p w14:paraId="46CE2A02" w14:textId="77777777" w:rsidR="00944898" w:rsidRPr="00944898" w:rsidRDefault="00984729" w:rsidP="00CC62CB">
      <w:pPr>
        <w:spacing w:before="168" w:after="240"/>
        <w:ind w:left="360" w:right="168"/>
        <w:jc w:val="left"/>
        <w:rPr>
          <w:rFonts w:ascii="Times New Roman" w:eastAsia="Times New Roman" w:hAnsi="Times New Roman" w:cs="Times New Roman"/>
          <w:b/>
          <w:sz w:val="24"/>
          <w:szCs w:val="1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A647F" wp14:editId="293E1AB4">
                <wp:simplePos x="0" y="0"/>
                <wp:positionH relativeFrom="column">
                  <wp:posOffset>4914900</wp:posOffset>
                </wp:positionH>
                <wp:positionV relativeFrom="paragraph">
                  <wp:posOffset>33020</wp:posOffset>
                </wp:positionV>
                <wp:extent cx="1190625" cy="1038225"/>
                <wp:effectExtent l="0" t="0" r="15875" b="825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2BB6C" id="Rectangle 8" o:spid="_x0000_s1026" style="position:absolute;margin-left:387pt;margin-top:2.6pt;width:93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&#13;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3891" wp14:editId="00EDEFF7">
                <wp:simplePos x="0" y="0"/>
                <wp:positionH relativeFrom="column">
                  <wp:posOffset>2505075</wp:posOffset>
                </wp:positionH>
                <wp:positionV relativeFrom="paragraph">
                  <wp:posOffset>33020</wp:posOffset>
                </wp:positionV>
                <wp:extent cx="1190625" cy="1038225"/>
                <wp:effectExtent l="3175" t="0" r="12700" b="825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52902" id="Rectangle 7" o:spid="_x0000_s1026" style="position:absolute;margin-left:197.25pt;margin-top:2.6pt;width:9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&#13;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B8FAD" wp14:editId="1363BB7D">
                <wp:simplePos x="0" y="0"/>
                <wp:positionH relativeFrom="column">
                  <wp:posOffset>66675</wp:posOffset>
                </wp:positionH>
                <wp:positionV relativeFrom="paragraph">
                  <wp:posOffset>33020</wp:posOffset>
                </wp:positionV>
                <wp:extent cx="1190625" cy="1038225"/>
                <wp:effectExtent l="3175" t="0" r="12700" b="825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8CE8A" id="Rectangle 6" o:spid="_x0000_s1026" style="position:absolute;margin-left:5.25pt;margin-top:2.6pt;width:93.7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"/>
            </w:pict>
          </mc:Fallback>
        </mc:AlternateContent>
      </w:r>
    </w:p>
    <w:p w14:paraId="6E2E71EE" w14:textId="77777777" w:rsidR="005C7FBE" w:rsidRDefault="005C7FBE" w:rsidP="005C7FBE">
      <w:pPr>
        <w:spacing w:before="120"/>
      </w:pPr>
    </w:p>
    <w:p w14:paraId="06D5A430" w14:textId="77777777" w:rsidR="00A40C72" w:rsidRDefault="00A40C72" w:rsidP="005C7FBE">
      <w:pPr>
        <w:spacing w:before="120"/>
      </w:pPr>
    </w:p>
    <w:p w14:paraId="4D086821" w14:textId="77777777" w:rsidR="00A40C72" w:rsidRDefault="00A40C72" w:rsidP="005C7FBE">
      <w:pPr>
        <w:spacing w:before="120"/>
      </w:pPr>
    </w:p>
    <w:p w14:paraId="568F97A6" w14:textId="77777777" w:rsidR="00A40C72" w:rsidRDefault="00A40C72" w:rsidP="005C7FBE">
      <w:pPr>
        <w:spacing w:before="120"/>
      </w:pPr>
    </w:p>
    <w:p w14:paraId="5DB99717" w14:textId="77777777" w:rsidR="00A40C72" w:rsidRDefault="00A40C72">
      <w:r>
        <w:t>____________________________________________________________________________________</w:t>
      </w:r>
    </w:p>
    <w:p w14:paraId="33E63AC0" w14:textId="77777777" w:rsidR="00391FAF" w:rsidRDefault="00391FAF" w:rsidP="00391FAF"/>
    <w:p w14:paraId="2268B915" w14:textId="77777777" w:rsidR="00A40C72" w:rsidRDefault="00A40C72" w:rsidP="00391FAF">
      <w:pPr>
        <w:rPr>
          <w:b/>
          <w:sz w:val="24"/>
        </w:rPr>
      </w:pPr>
      <w:r>
        <w:rPr>
          <w:b/>
          <w:sz w:val="24"/>
        </w:rPr>
        <w:t>2. Kösd össze a hasonló jelentésű szavakat, kifejezéseket!</w:t>
      </w:r>
    </w:p>
    <w:p w14:paraId="26913299" w14:textId="77777777" w:rsidR="00A40C72" w:rsidRDefault="00A40C72" w:rsidP="00A40C72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 w:rsidRPr="00CC62CB">
        <w:rPr>
          <w:rFonts w:ascii="Times New Roman" w:eastAsia="Times New Roman" w:hAnsi="Times New Roman" w:cs="Times New Roman"/>
          <w:szCs w:val="18"/>
          <w:lang w:eastAsia="hu-HU"/>
        </w:rPr>
        <w:t>betelt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a pohár</w:t>
      </w:r>
      <w:r>
        <w:rPr>
          <w:rFonts w:ascii="Times New Roman" w:eastAsia="Times New Roman" w:hAnsi="Times New Roman" w:cs="Times New Roman"/>
          <w:szCs w:val="18"/>
          <w:lang w:eastAsia="hu-HU"/>
        </w:rPr>
        <w:tab/>
      </w:r>
      <w:r w:rsidR="0062739D">
        <w:rPr>
          <w:rFonts w:ascii="Times New Roman" w:eastAsia="Times New Roman" w:hAnsi="Times New Roman" w:cs="Times New Roman"/>
          <w:szCs w:val="18"/>
          <w:lang w:eastAsia="hu-HU"/>
        </w:rPr>
        <w:t>rosszaság</w:t>
      </w:r>
      <w:r>
        <w:rPr>
          <w:rFonts w:ascii="Times New Roman" w:eastAsia="Times New Roman" w:hAnsi="Times New Roman" w:cs="Times New Roman"/>
          <w:szCs w:val="18"/>
          <w:lang w:eastAsia="hu-HU"/>
        </w:rPr>
        <w:tab/>
      </w:r>
    </w:p>
    <w:p w14:paraId="2B4ED480" w14:textId="77777777" w:rsidR="00A40C72" w:rsidRDefault="00A40C72" w:rsidP="00A40C72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megcibál</w:t>
      </w:r>
      <w:r>
        <w:rPr>
          <w:rFonts w:ascii="Times New Roman" w:eastAsia="Times New Roman" w:hAnsi="Times New Roman" w:cs="Times New Roman"/>
          <w:szCs w:val="18"/>
          <w:lang w:eastAsia="hu-HU"/>
        </w:rPr>
        <w:tab/>
        <w:t xml:space="preserve"> gúnyos mosoly </w:t>
      </w:r>
    </w:p>
    <w:p w14:paraId="0A3AFFD4" w14:textId="77777777" w:rsidR="00A40C72" w:rsidRDefault="00A40C72" w:rsidP="00A40C72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ódon</w:t>
      </w:r>
      <w:r>
        <w:rPr>
          <w:rFonts w:ascii="Times New Roman" w:eastAsia="Times New Roman" w:hAnsi="Times New Roman" w:cs="Times New Roman"/>
          <w:szCs w:val="18"/>
          <w:lang w:eastAsia="hu-HU"/>
        </w:rPr>
        <w:tab/>
      </w:r>
      <w:r w:rsidR="0062739D">
        <w:rPr>
          <w:rFonts w:ascii="Times New Roman" w:eastAsia="Times New Roman" w:hAnsi="Times New Roman" w:cs="Times New Roman"/>
          <w:szCs w:val="18"/>
          <w:lang w:eastAsia="hu-HU"/>
        </w:rPr>
        <w:t>megrángat</w:t>
      </w:r>
    </w:p>
    <w:p w14:paraId="14752CE1" w14:textId="77777777" w:rsidR="0062739D" w:rsidRDefault="00A40C72" w:rsidP="0062739D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>csíny</w:t>
      </w:r>
      <w:r>
        <w:rPr>
          <w:rFonts w:ascii="Times New Roman" w:eastAsia="Times New Roman" w:hAnsi="Times New Roman" w:cs="Times New Roman"/>
          <w:szCs w:val="18"/>
          <w:lang w:eastAsia="hu-HU"/>
        </w:rPr>
        <w:tab/>
      </w:r>
      <w:r w:rsidR="0062739D">
        <w:rPr>
          <w:rFonts w:ascii="Times New Roman" w:eastAsia="Times New Roman" w:hAnsi="Times New Roman" w:cs="Times New Roman"/>
          <w:szCs w:val="18"/>
          <w:lang w:eastAsia="hu-HU"/>
        </w:rPr>
        <w:t>elég volt</w:t>
      </w:r>
    </w:p>
    <w:p w14:paraId="6E476470" w14:textId="77777777" w:rsidR="00A40C72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  <w:r>
        <w:rPr>
          <w:rFonts w:ascii="Times New Roman" w:eastAsia="Times New Roman" w:hAnsi="Times New Roman" w:cs="Times New Roman"/>
          <w:szCs w:val="18"/>
          <w:lang w:eastAsia="hu-HU"/>
        </w:rPr>
        <w:t xml:space="preserve">kaján vigyor </w:t>
      </w:r>
      <w:r>
        <w:rPr>
          <w:rFonts w:ascii="Times New Roman" w:eastAsia="Times New Roman" w:hAnsi="Times New Roman" w:cs="Times New Roman"/>
          <w:szCs w:val="18"/>
          <w:lang w:eastAsia="hu-HU"/>
        </w:rPr>
        <w:tab/>
        <w:t>régi</w:t>
      </w:r>
      <w:r>
        <w:rPr>
          <w:rFonts w:ascii="Times New Roman" w:eastAsia="Times New Roman" w:hAnsi="Times New Roman" w:cs="Times New Roman"/>
          <w:szCs w:val="18"/>
          <w:lang w:eastAsia="hu-HU"/>
        </w:rPr>
        <w:tab/>
      </w:r>
    </w:p>
    <w:p w14:paraId="43E51F70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</w:p>
    <w:p w14:paraId="47F3E42D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szCs w:val="18"/>
          <w:lang w:eastAsia="hu-HU"/>
        </w:rPr>
      </w:pPr>
    </w:p>
    <w:p w14:paraId="7285800A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rFonts w:ascii="Times New Roman" w:eastAsia="Times New Roman" w:hAnsi="Times New Roman" w:cs="Times New Roman"/>
          <w:b/>
          <w:sz w:val="24"/>
          <w:szCs w:val="18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hu-HU"/>
        </w:rPr>
        <w:lastRenderedPageBreak/>
        <w:t xml:space="preserve">3. Írd a figurákba a rosszaságokat! </w:t>
      </w:r>
    </w:p>
    <w:p w14:paraId="068DFCD8" w14:textId="77777777" w:rsidR="0062739D" w:rsidRPr="0062739D" w:rsidRDefault="0062739D" w:rsidP="0062739D">
      <w:pPr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741C6EF7" wp14:editId="01DA01A8">
            <wp:simplePos x="0" y="0"/>
            <wp:positionH relativeFrom="column">
              <wp:posOffset>19050</wp:posOffset>
            </wp:positionH>
            <wp:positionV relativeFrom="paragraph">
              <wp:posOffset>1672590</wp:posOffset>
            </wp:positionV>
            <wp:extent cx="2571750" cy="3114675"/>
            <wp:effectExtent l="19050" t="0" r="0" b="0"/>
            <wp:wrapNone/>
            <wp:docPr id="9" name="Kép 9" descr="https://encrypted-tbn2.gstatic.com/images?q=tbn:ANd9GcRasw-5oCH-a31uFmBW2s6n7Rv30BzU3oK8UyJKV-01Ee2vIZu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2.gstatic.com/images?q=tbn:ANd9GcRasw-5oCH-a31uFmBW2s6n7Rv30BzU3oK8UyJKV-01Ee2vIZuJ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  </w:t>
      </w:r>
    </w:p>
    <w:p w14:paraId="10298BAA" w14:textId="77777777" w:rsidR="0062739D" w:rsidRPr="0062739D" w:rsidRDefault="0062739D" w:rsidP="0062739D">
      <w:pPr>
        <w:jc w:val="lef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237E2A54" wp14:editId="3A2A9702">
            <wp:simplePos x="0" y="0"/>
            <wp:positionH relativeFrom="column">
              <wp:posOffset>2876550</wp:posOffset>
            </wp:positionH>
            <wp:positionV relativeFrom="paragraph">
              <wp:posOffset>3810</wp:posOffset>
            </wp:positionV>
            <wp:extent cx="3886200" cy="4781550"/>
            <wp:effectExtent l="19050" t="0" r="0" b="0"/>
            <wp:wrapNone/>
            <wp:docPr id="11" name="Kép 11" descr="https://encrypted-tbn2.gstatic.com/images?q=tbn:ANd9GcRasw-5oCH-a31uFmBW2s6n7Rv30BzU3oK8UyJKV-01Ee2vIZu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2.gstatic.com/images?q=tbn:ANd9GcRasw-5oCH-a31uFmBW2s6n7Rv30BzU3oK8UyJKV-01Ee2vIZuJ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hu-HU"/>
        </w:rPr>
        <w:t>_</w:t>
      </w:r>
    </w:p>
    <w:p w14:paraId="24DFBE25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____________________</w:t>
      </w:r>
    </w:p>
    <w:p w14:paraId="368E4C90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________________________</w:t>
      </w:r>
    </w:p>
    <w:p w14:paraId="0C1BEFDB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__________________________</w:t>
      </w:r>
    </w:p>
    <w:p w14:paraId="26CD593C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_______________________</w:t>
      </w:r>
    </w:p>
    <w:p w14:paraId="2EE520E0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__________________</w:t>
      </w:r>
    </w:p>
    <w:p w14:paraId="272AEF31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_____________                                                         ____________________________</w:t>
      </w:r>
    </w:p>
    <w:p w14:paraId="3526FF05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_________________                                  __________________________________________</w:t>
      </w:r>
    </w:p>
    <w:p w14:paraId="341242F3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________________                              _______________________________________________</w:t>
      </w:r>
    </w:p>
    <w:p w14:paraId="3B9F3FD7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    __________                                     _______________________________________________</w:t>
      </w:r>
    </w:p>
    <w:p w14:paraId="6760F398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>__________________________                                                  _______________________</w:t>
      </w:r>
    </w:p>
    <w:p w14:paraId="0D6DFBEB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>______________________________                                      _________________________</w:t>
      </w:r>
    </w:p>
    <w:p w14:paraId="4F6616D9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_______________                                                      ____________________________</w:t>
      </w:r>
    </w:p>
    <w:p w14:paraId="1A8770AE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___________________                                               ______________________________</w:t>
      </w:r>
    </w:p>
    <w:p w14:paraId="58FA81A0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___________________                                              ______________        ______________</w:t>
      </w:r>
    </w:p>
    <w:p w14:paraId="1D4BBCBB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>____________         _____________                ____________________                 ___________________</w:t>
      </w:r>
    </w:p>
    <w:p w14:paraId="7D941118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>__________                  ___________                 __________________                        _________________</w:t>
      </w:r>
    </w:p>
    <w:p w14:paraId="3460CAA5" w14:textId="77777777" w:rsidR="0062739D" w:rsidRDefault="0062739D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</w:p>
    <w:p w14:paraId="004AD86A" w14:textId="77777777" w:rsidR="0062739D" w:rsidRDefault="00461537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>
        <w:rPr>
          <w:b/>
          <w:sz w:val="24"/>
        </w:rPr>
        <w:t xml:space="preserve">                      </w:t>
      </w:r>
      <w:proofErr w:type="spellStart"/>
      <w:r>
        <w:rPr>
          <w:b/>
          <w:sz w:val="24"/>
        </w:rPr>
        <w:t>Cimberneki</w:t>
      </w:r>
      <w:proofErr w:type="spellEnd"/>
      <w:r>
        <w:rPr>
          <w:b/>
          <w:sz w:val="24"/>
        </w:rPr>
        <w:t xml:space="preserve">                                                                                      Mesélő</w:t>
      </w:r>
    </w:p>
    <w:p w14:paraId="525CFE06" w14:textId="77777777" w:rsidR="00461537" w:rsidRDefault="00461537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</w:p>
    <w:p w14:paraId="548A09C4" w14:textId="77777777" w:rsidR="00461537" w:rsidRPr="00461537" w:rsidRDefault="00461537" w:rsidP="0062739D">
      <w:pPr>
        <w:tabs>
          <w:tab w:val="left" w:pos="3402"/>
        </w:tabs>
        <w:spacing w:before="120"/>
        <w:ind w:left="357" w:right="170"/>
        <w:jc w:val="left"/>
        <w:rPr>
          <w:b/>
          <w:sz w:val="24"/>
        </w:rPr>
      </w:pPr>
      <w:r w:rsidRPr="00461537">
        <w:rPr>
          <w:b/>
          <w:sz w:val="24"/>
        </w:rPr>
        <w:t>4. Rajzold a buborékokba a saját rosszaságodat, amitől megszabadulnál!</w:t>
      </w:r>
    </w:p>
    <w:p w14:paraId="4EA58768" w14:textId="77777777" w:rsidR="00391FAF" w:rsidRDefault="00984729" w:rsidP="00391FAF">
      <w:pPr>
        <w:rPr>
          <w:rFonts w:ascii="Times" w:eastAsia="Times New Roman" w:hAnsi="Times" w:cs="Times"/>
          <w:kern w:val="36"/>
          <w:sz w:val="36"/>
          <w:szCs w:val="36"/>
          <w:lang w:eastAsia="hu-HU"/>
        </w:rPr>
      </w:pPr>
      <w:r>
        <w:rPr>
          <w:rFonts w:ascii="Times" w:eastAsia="Times New Roman" w:hAnsi="Times" w:cs="Times"/>
          <w:noProof/>
          <w:kern w:val="36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004F1" wp14:editId="28FA4388">
                <wp:simplePos x="0" y="0"/>
                <wp:positionH relativeFrom="column">
                  <wp:posOffset>4591050</wp:posOffset>
                </wp:positionH>
                <wp:positionV relativeFrom="paragraph">
                  <wp:posOffset>249555</wp:posOffset>
                </wp:positionV>
                <wp:extent cx="1333500" cy="1209675"/>
                <wp:effectExtent l="6350" t="0" r="19050" b="13970"/>
                <wp:wrapNone/>
                <wp:docPr id="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9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45195E" id="Oval 16" o:spid="_x0000_s1026" style="position:absolute;margin-left:361.5pt;margin-top:19.65pt;width:105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"/>
            </w:pict>
          </mc:Fallback>
        </mc:AlternateContent>
      </w:r>
      <w:r>
        <w:rPr>
          <w:rFonts w:ascii="Times" w:eastAsia="Times New Roman" w:hAnsi="Times" w:cs="Times"/>
          <w:noProof/>
          <w:kern w:val="36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D71CE" wp14:editId="4D03A48E">
                <wp:simplePos x="0" y="0"/>
                <wp:positionH relativeFrom="column">
                  <wp:posOffset>3095625</wp:posOffset>
                </wp:positionH>
                <wp:positionV relativeFrom="paragraph">
                  <wp:posOffset>201930</wp:posOffset>
                </wp:positionV>
                <wp:extent cx="1333500" cy="1209675"/>
                <wp:effectExtent l="0" t="0" r="15875" b="10795"/>
                <wp:wrapNone/>
                <wp:docPr id="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9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3F2562" id="Oval 15" o:spid="_x0000_s1026" style="position:absolute;margin-left:243.75pt;margin-top:15.9pt;width:10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"/>
            </w:pict>
          </mc:Fallback>
        </mc:AlternateContent>
      </w:r>
      <w:r>
        <w:rPr>
          <w:rFonts w:ascii="Times" w:eastAsia="Times New Roman" w:hAnsi="Times" w:cs="Times"/>
          <w:noProof/>
          <w:kern w:val="36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CC8AF" wp14:editId="0E3BA709">
                <wp:simplePos x="0" y="0"/>
                <wp:positionH relativeFrom="column">
                  <wp:posOffset>1590675</wp:posOffset>
                </wp:positionH>
                <wp:positionV relativeFrom="paragraph">
                  <wp:posOffset>201930</wp:posOffset>
                </wp:positionV>
                <wp:extent cx="1333500" cy="1209675"/>
                <wp:effectExtent l="3175" t="0" r="9525" b="10795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9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EB9C1" id="Oval 14" o:spid="_x0000_s1026" style="position:absolute;margin-left:125.25pt;margin-top:15.9pt;width:10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"/>
            </w:pict>
          </mc:Fallback>
        </mc:AlternateContent>
      </w:r>
      <w:r>
        <w:rPr>
          <w:rFonts w:ascii="Times" w:eastAsia="Times New Roman" w:hAnsi="Times" w:cs="Times"/>
          <w:noProof/>
          <w:kern w:val="36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3C65C" wp14:editId="575D72D7">
                <wp:simplePos x="0" y="0"/>
                <wp:positionH relativeFrom="column">
                  <wp:posOffset>104775</wp:posOffset>
                </wp:positionH>
                <wp:positionV relativeFrom="paragraph">
                  <wp:posOffset>249555</wp:posOffset>
                </wp:positionV>
                <wp:extent cx="1333500" cy="1209675"/>
                <wp:effectExtent l="3175" t="0" r="9525" b="13970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9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B4BFAF" id="Oval 13" o:spid="_x0000_s1026" style="position:absolute;margin-left:8.25pt;margin-top:19.65pt;width:10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"/>
            </w:pict>
          </mc:Fallback>
        </mc:AlternateContent>
      </w:r>
      <w:r w:rsidR="00391FAF">
        <w:rPr>
          <w:rFonts w:ascii="Times" w:eastAsia="Times New Roman" w:hAnsi="Times" w:cs="Times"/>
          <w:kern w:val="36"/>
          <w:sz w:val="36"/>
          <w:szCs w:val="36"/>
          <w:lang w:eastAsia="hu-HU"/>
        </w:rPr>
        <w:t xml:space="preserve"> </w:t>
      </w:r>
    </w:p>
    <w:p w14:paraId="3F488D81" w14:textId="77777777" w:rsidR="00461537" w:rsidRPr="00391FAF" w:rsidRDefault="00461537" w:rsidP="00391FA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"/>
      </w:tblGrid>
      <w:tr w:rsidR="00A40C72" w:rsidRPr="00391FAF" w14:paraId="2D35732A" w14:textId="77777777" w:rsidTr="00A40C72">
        <w:trPr>
          <w:trHeight w:val="20"/>
          <w:tblCellSpacing w:w="15" w:type="dxa"/>
        </w:trPr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6956D8" w14:textId="77777777" w:rsidR="00A40C72" w:rsidRDefault="00A40C72" w:rsidP="00944898">
            <w:pPr>
              <w:spacing w:before="168" w:after="240"/>
              <w:ind w:right="168"/>
              <w:jc w:val="left"/>
              <w:rPr>
                <w:rFonts w:ascii="Times New Roman" w:eastAsia="Times New Roman" w:hAnsi="Times New Roman" w:cs="Times New Roman"/>
                <w:szCs w:val="18"/>
                <w:lang w:eastAsia="hu-HU"/>
              </w:rPr>
            </w:pPr>
          </w:p>
        </w:tc>
      </w:tr>
    </w:tbl>
    <w:p w14:paraId="768FCBCD" w14:textId="77777777" w:rsidR="00391FAF" w:rsidRPr="00391FAF" w:rsidRDefault="00984729">
      <w:r>
        <w:rPr>
          <w:rFonts w:ascii="Times" w:eastAsia="Times New Roman" w:hAnsi="Times" w:cs="Times"/>
          <w:noProof/>
          <w:kern w:val="36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B7D85" wp14:editId="4EDB21DF">
                <wp:simplePos x="0" y="0"/>
                <wp:positionH relativeFrom="column">
                  <wp:posOffset>1638300</wp:posOffset>
                </wp:positionH>
                <wp:positionV relativeFrom="paragraph">
                  <wp:posOffset>615315</wp:posOffset>
                </wp:positionV>
                <wp:extent cx="1333500" cy="1209675"/>
                <wp:effectExtent l="0" t="5715" r="12700" b="16510"/>
                <wp:wrapNone/>
                <wp:docPr id="2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9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660D7A" id="Oval 18" o:spid="_x0000_s1026" style="position:absolute;margin-left:129pt;margin-top:48.45pt;width:10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"/>
            </w:pict>
          </mc:Fallback>
        </mc:AlternateContent>
      </w:r>
      <w:r>
        <w:rPr>
          <w:rFonts w:ascii="Times" w:eastAsia="Times New Roman" w:hAnsi="Times" w:cs="Times"/>
          <w:noProof/>
          <w:kern w:val="36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F3796" wp14:editId="27F44B96">
                <wp:simplePos x="0" y="0"/>
                <wp:positionH relativeFrom="column">
                  <wp:posOffset>104775</wp:posOffset>
                </wp:positionH>
                <wp:positionV relativeFrom="paragraph">
                  <wp:posOffset>681990</wp:posOffset>
                </wp:positionV>
                <wp:extent cx="1333500" cy="1209675"/>
                <wp:effectExtent l="3175" t="0" r="9525" b="1333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9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FAA87E" id="Oval 17" o:spid="_x0000_s1026" style="position:absolute;margin-left:8.25pt;margin-top:53.7pt;width:10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"/>
            </w:pict>
          </mc:Fallback>
        </mc:AlternateContent>
      </w:r>
      <w:r w:rsidR="00944898">
        <w:t xml:space="preserve"> </w:t>
      </w:r>
    </w:p>
    <w:sectPr w:rsidR="00391FAF" w:rsidRPr="00391FAF" w:rsidSect="005743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49C3"/>
    <w:multiLevelType w:val="hybridMultilevel"/>
    <w:tmpl w:val="048E1C0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6536F"/>
    <w:multiLevelType w:val="hybridMultilevel"/>
    <w:tmpl w:val="E222D610"/>
    <w:lvl w:ilvl="0" w:tplc="0470B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7068"/>
    <w:multiLevelType w:val="hybridMultilevel"/>
    <w:tmpl w:val="1C683858"/>
    <w:lvl w:ilvl="0" w:tplc="0470B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0A2D"/>
    <w:multiLevelType w:val="hybridMultilevel"/>
    <w:tmpl w:val="EB56E276"/>
    <w:lvl w:ilvl="0" w:tplc="0470B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32"/>
    <w:rsid w:val="00070FA6"/>
    <w:rsid w:val="000D4831"/>
    <w:rsid w:val="001A0B6E"/>
    <w:rsid w:val="001D2665"/>
    <w:rsid w:val="002C1E35"/>
    <w:rsid w:val="00391FAF"/>
    <w:rsid w:val="00450141"/>
    <w:rsid w:val="00461537"/>
    <w:rsid w:val="00481CD8"/>
    <w:rsid w:val="004C07B7"/>
    <w:rsid w:val="00574332"/>
    <w:rsid w:val="00576605"/>
    <w:rsid w:val="005C7FBE"/>
    <w:rsid w:val="00601E73"/>
    <w:rsid w:val="00614EE8"/>
    <w:rsid w:val="0062739D"/>
    <w:rsid w:val="007A1FED"/>
    <w:rsid w:val="007B757F"/>
    <w:rsid w:val="007D6238"/>
    <w:rsid w:val="00907DAC"/>
    <w:rsid w:val="00944898"/>
    <w:rsid w:val="00984729"/>
    <w:rsid w:val="00994E2F"/>
    <w:rsid w:val="00A40C72"/>
    <w:rsid w:val="00AA076D"/>
    <w:rsid w:val="00B106F9"/>
    <w:rsid w:val="00B430C7"/>
    <w:rsid w:val="00B76C5B"/>
    <w:rsid w:val="00C526F9"/>
    <w:rsid w:val="00C67772"/>
    <w:rsid w:val="00CA6A8C"/>
    <w:rsid w:val="00CC62CB"/>
    <w:rsid w:val="00D004EE"/>
    <w:rsid w:val="00DB61A4"/>
    <w:rsid w:val="00DF5E54"/>
    <w:rsid w:val="00E132DC"/>
    <w:rsid w:val="00E40332"/>
    <w:rsid w:val="00E77163"/>
    <w:rsid w:val="00F1574D"/>
    <w:rsid w:val="00FE0DD7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E2E914"/>
  <w15:docId w15:val="{DAF1915F-C12D-E245-8FA5-75E7AA5E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48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5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3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5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006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3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9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987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2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989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uble" w:sz="18" w:space="6" w:color="00688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1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4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44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92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1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8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7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3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21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2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5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9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hu/url?sa=i&amp;rct=j&amp;q=&amp;esrc=s&amp;frm=1&amp;source=images&amp;cd=&amp;cad=rja&amp;uact=8&amp;docid=xgdhPuvHVJwZYM&amp;tbnid=6co5rZ7biprFJM:&amp;ved=0CAcQjRw&amp;url=https://trashfashiondiscoveringnewways.wordpress.com/category/do-it-yourself/how-to/&amp;ei=lx0wVP77HM69PcikgOgN&amp;bvm=bv.76802529,d.bGQ&amp;psig=AFQjCNEK8ghNsFDH8veR4mWHOBYB6oe1AQ&amp;ust=1412525729096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2020-03-19T09:08:00Z</dcterms:created>
  <dcterms:modified xsi:type="dcterms:W3CDTF">2020-03-19T09:08:00Z</dcterms:modified>
</cp:coreProperties>
</file>