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FC72F" w14:textId="79E3351C" w:rsidR="00B733D7" w:rsidRDefault="002C3B63">
      <w:r>
        <w:t>RAJZFILM FIGURÁK</w:t>
      </w:r>
    </w:p>
    <w:p w14:paraId="1C795C86" w14:textId="76DF4323" w:rsidR="002C3B63" w:rsidRDefault="002C3B63"/>
    <w:p w14:paraId="168E8F94" w14:textId="77777777" w:rsidR="002C3B63" w:rsidRDefault="002C3B63">
      <w:proofErr w:type="spellStart"/>
      <w:r>
        <w:t>Gyűjts</w:t>
      </w:r>
      <w:proofErr w:type="spellEnd"/>
      <w:r>
        <w:t xml:space="preserve"> minél többféle rajzfilm figurát! </w:t>
      </w:r>
    </w:p>
    <w:p w14:paraId="4C07D06B" w14:textId="77777777" w:rsidR="002C3B63" w:rsidRDefault="002C3B63"/>
    <w:p w14:paraId="6438098C" w14:textId="77777777" w:rsidR="002C3B63" w:rsidRDefault="002C3B63">
      <w:r>
        <w:t xml:space="preserve">Vágd ki az alakjukat papírból és </w:t>
      </w:r>
      <w:proofErr w:type="spellStart"/>
      <w:r>
        <w:t>csoportosítsd</w:t>
      </w:r>
      <w:proofErr w:type="spellEnd"/>
      <w:r>
        <w:t xml:space="preserve"> aszerint, hogy pozitívak vagy negatívak!</w:t>
      </w:r>
    </w:p>
    <w:p w14:paraId="440BDCFD" w14:textId="77777777" w:rsidR="002C3B63" w:rsidRDefault="002C3B63"/>
    <w:p w14:paraId="6E1F9A56" w14:textId="20464F17" w:rsidR="002C3B63" w:rsidRDefault="002C3B63">
      <w:r>
        <w:t xml:space="preserve"> A </w:t>
      </w:r>
      <w:proofErr w:type="spellStart"/>
      <w:r>
        <w:t>pozitívakat</w:t>
      </w:r>
      <w:proofErr w:type="spellEnd"/>
      <w:r>
        <w:t xml:space="preserve"> </w:t>
      </w:r>
      <w:proofErr w:type="spellStart"/>
      <w:r>
        <w:t>oszd</w:t>
      </w:r>
      <w:proofErr w:type="spellEnd"/>
      <w:r>
        <w:t xml:space="preserve"> további csoportokra: van bennük valami, ami gyerekre/kölyökre emlékeztet vagy sem? Igaz rájuk, amit a cikkben olvastál?</w:t>
      </w:r>
      <w:bookmarkStart w:id="0" w:name="_GoBack"/>
      <w:bookmarkEnd w:id="0"/>
    </w:p>
    <w:p w14:paraId="1F0238F4" w14:textId="334F9D04" w:rsidR="002C3B63" w:rsidRDefault="002C3B63"/>
    <w:p w14:paraId="10477B06" w14:textId="15F92C29" w:rsidR="002C3B63" w:rsidRDefault="002C3B63">
      <w:r>
        <w:t>Készíts A3-as kartonra posztert a kivágott, csoportosított figurákból! Feliratokkal jelezd, hogy miben hasonlítanak/különböznek!</w:t>
      </w:r>
    </w:p>
    <w:p w14:paraId="131FCD7B" w14:textId="461A9E15" w:rsidR="002C3B63" w:rsidRDefault="002C3B63"/>
    <w:p w14:paraId="062F6087" w14:textId="79012101" w:rsidR="002C3B63" w:rsidRDefault="002C3B63">
      <w:proofErr w:type="spellStart"/>
      <w:r>
        <w:t>Válassz</w:t>
      </w:r>
      <w:proofErr w:type="spellEnd"/>
      <w:r>
        <w:t xml:space="preserve"> ki egy híres rajzfilmfigurát! Nézz utána, ki tervezte, van-e története! Készíts belőle ppt-t, kiselőadást!</w:t>
      </w:r>
    </w:p>
    <w:sectPr w:rsidR="002C3B63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63"/>
    <w:rsid w:val="00054260"/>
    <w:rsid w:val="00121165"/>
    <w:rsid w:val="00147E56"/>
    <w:rsid w:val="001547E3"/>
    <w:rsid w:val="00287ABB"/>
    <w:rsid w:val="00294672"/>
    <w:rsid w:val="002A5D48"/>
    <w:rsid w:val="002C3B63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D67244"/>
  <w14:defaultImageDpi w14:val="32767"/>
  <w15:chartTrackingRefBased/>
  <w15:docId w15:val="{26E4DA4E-4608-7046-B936-E19D4C2F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2019-05-05T17:51:00Z</dcterms:created>
  <dcterms:modified xsi:type="dcterms:W3CDTF">2019-05-05T18:00:00Z</dcterms:modified>
</cp:coreProperties>
</file>