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1A" w:rsidRPr="008B56B3" w:rsidRDefault="008B56B3" w:rsidP="008B56B3">
      <w:pPr>
        <w:jc w:val="center"/>
        <w:rPr>
          <w:b/>
          <w:sz w:val="32"/>
          <w:u w:val="single"/>
        </w:rPr>
      </w:pPr>
      <w:r w:rsidRPr="008B56B3">
        <w:rPr>
          <w:b/>
          <w:sz w:val="32"/>
          <w:u w:val="single"/>
        </w:rPr>
        <w:t>Jel vagy csapda – anyanyelvi játékok</w:t>
      </w:r>
    </w:p>
    <w:p w:rsidR="00553034" w:rsidRDefault="008B56B3" w:rsidP="00553034">
      <w:pPr>
        <w:spacing w:before="480" w:after="240"/>
        <w:rPr>
          <w:b/>
          <w:sz w:val="28"/>
        </w:rPr>
      </w:pPr>
      <w:r>
        <w:rPr>
          <w:b/>
          <w:sz w:val="28"/>
        </w:rPr>
        <w:t xml:space="preserve">1. Olvassátok el Horgas Judit: Jel vagy csapda című meséjét! </w:t>
      </w:r>
    </w:p>
    <w:p w:rsidR="008B56B3" w:rsidRPr="008B56B3" w:rsidRDefault="00553034" w:rsidP="008B56B3">
      <w:pPr>
        <w:spacing w:after="240"/>
        <w:rPr>
          <w:b/>
          <w:sz w:val="28"/>
        </w:rPr>
      </w:pPr>
      <w:r>
        <w:rPr>
          <w:b/>
          <w:sz w:val="28"/>
        </w:rPr>
        <w:t xml:space="preserve">Keressétek </w:t>
      </w:r>
      <w:r w:rsidR="008B56B3">
        <w:rPr>
          <w:b/>
          <w:sz w:val="28"/>
        </w:rPr>
        <w:t>meg a táblázat szavait és betűit!</w:t>
      </w:r>
      <w:r w:rsidR="003616EA">
        <w:rPr>
          <w:b/>
          <w:sz w:val="28"/>
        </w:rPr>
        <w:t xml:space="preserve"> Megfejtésül egy összetett szót kaptok a meséből.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6"/>
        <w:gridCol w:w="850"/>
        <w:gridCol w:w="850"/>
        <w:gridCol w:w="3402"/>
        <w:gridCol w:w="850"/>
        <w:gridCol w:w="1526"/>
      </w:tblGrid>
      <w:tr w:rsidR="003A631C" w:rsidTr="003A631C"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HASÁB</w:t>
            </w:r>
          </w:p>
        </w:tc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SOR</w:t>
            </w:r>
          </w:p>
        </w:tc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SZÓ</w:t>
            </w:r>
          </w:p>
        </w:tc>
        <w:tc>
          <w:tcPr>
            <w:tcW w:w="3402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MEGTALÁLT SZÓ</w:t>
            </w:r>
          </w:p>
        </w:tc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BETŰ</w:t>
            </w:r>
          </w:p>
        </w:tc>
        <w:tc>
          <w:tcPr>
            <w:tcW w:w="1245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MEGFEJTÉS</w:t>
            </w:r>
          </w:p>
        </w:tc>
      </w:tr>
      <w:tr w:rsidR="003A631C" w:rsidTr="003A631C"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12.</w:t>
            </w:r>
          </w:p>
        </w:tc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9</w:t>
            </w:r>
            <w:r w:rsidR="003A631C" w:rsidRPr="003616EA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</w:p>
        </w:tc>
      </w:tr>
      <w:tr w:rsidR="003A631C" w:rsidTr="003A631C"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5.</w:t>
            </w:r>
          </w:p>
        </w:tc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7.</w:t>
            </w:r>
          </w:p>
        </w:tc>
        <w:tc>
          <w:tcPr>
            <w:tcW w:w="1245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</w:p>
        </w:tc>
      </w:tr>
      <w:tr w:rsidR="003A631C" w:rsidTr="003A631C"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4.</w:t>
            </w:r>
          </w:p>
        </w:tc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2.</w:t>
            </w:r>
          </w:p>
        </w:tc>
        <w:tc>
          <w:tcPr>
            <w:tcW w:w="1245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</w:p>
        </w:tc>
      </w:tr>
      <w:tr w:rsidR="003A631C" w:rsidTr="003A631C"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5.</w:t>
            </w:r>
          </w:p>
        </w:tc>
        <w:tc>
          <w:tcPr>
            <w:tcW w:w="1245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</w:p>
        </w:tc>
      </w:tr>
      <w:tr w:rsidR="003A631C" w:rsidTr="003A631C"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6.</w:t>
            </w:r>
          </w:p>
        </w:tc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7.</w:t>
            </w:r>
          </w:p>
        </w:tc>
        <w:tc>
          <w:tcPr>
            <w:tcW w:w="1245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</w:p>
        </w:tc>
      </w:tr>
      <w:tr w:rsidR="003A631C" w:rsidTr="003A631C"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12.</w:t>
            </w:r>
          </w:p>
        </w:tc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2.</w:t>
            </w:r>
          </w:p>
        </w:tc>
        <w:tc>
          <w:tcPr>
            <w:tcW w:w="1245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</w:p>
        </w:tc>
      </w:tr>
      <w:tr w:rsidR="003A631C" w:rsidTr="003A631C"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4.</w:t>
            </w:r>
          </w:p>
        </w:tc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1.</w:t>
            </w:r>
          </w:p>
        </w:tc>
        <w:tc>
          <w:tcPr>
            <w:tcW w:w="1245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</w:p>
        </w:tc>
      </w:tr>
      <w:tr w:rsidR="003A631C" w:rsidTr="003A631C"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10.</w:t>
            </w:r>
          </w:p>
        </w:tc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A631C" w:rsidRPr="003616EA" w:rsidRDefault="00426954" w:rsidP="003A631C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2.</w:t>
            </w:r>
          </w:p>
        </w:tc>
        <w:tc>
          <w:tcPr>
            <w:tcW w:w="1245" w:type="dxa"/>
          </w:tcPr>
          <w:p w:rsidR="003A631C" w:rsidRPr="003616EA" w:rsidRDefault="003A631C" w:rsidP="003A631C">
            <w:pPr>
              <w:jc w:val="center"/>
              <w:rPr>
                <w:sz w:val="28"/>
                <w:szCs w:val="28"/>
              </w:rPr>
            </w:pPr>
          </w:p>
        </w:tc>
      </w:tr>
      <w:tr w:rsidR="00556281" w:rsidTr="003A631C">
        <w:tc>
          <w:tcPr>
            <w:tcW w:w="850" w:type="dxa"/>
          </w:tcPr>
          <w:p w:rsidR="00556281" w:rsidRPr="003616EA" w:rsidRDefault="00556281" w:rsidP="00556281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556281" w:rsidRPr="003616EA" w:rsidRDefault="00556281" w:rsidP="00556281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12.</w:t>
            </w:r>
          </w:p>
        </w:tc>
        <w:tc>
          <w:tcPr>
            <w:tcW w:w="850" w:type="dxa"/>
          </w:tcPr>
          <w:p w:rsidR="00556281" w:rsidRPr="003616EA" w:rsidRDefault="00556281" w:rsidP="00556281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556281" w:rsidRPr="003616EA" w:rsidRDefault="00556281" w:rsidP="00556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6281" w:rsidRPr="003616EA" w:rsidRDefault="00556281" w:rsidP="00556281">
            <w:pPr>
              <w:jc w:val="center"/>
              <w:rPr>
                <w:sz w:val="28"/>
                <w:szCs w:val="28"/>
              </w:rPr>
            </w:pPr>
            <w:r w:rsidRPr="003616EA">
              <w:rPr>
                <w:sz w:val="28"/>
                <w:szCs w:val="28"/>
              </w:rPr>
              <w:t>1.</w:t>
            </w:r>
          </w:p>
        </w:tc>
        <w:tc>
          <w:tcPr>
            <w:tcW w:w="1245" w:type="dxa"/>
          </w:tcPr>
          <w:p w:rsidR="00556281" w:rsidRPr="003616EA" w:rsidRDefault="00556281" w:rsidP="005562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3A631C" w:rsidRDefault="003A631C"/>
    <w:p w:rsidR="00426954" w:rsidRPr="003616EA" w:rsidRDefault="00426954">
      <w:pPr>
        <w:rPr>
          <w:u w:val="single"/>
        </w:rPr>
      </w:pPr>
      <w:r w:rsidRPr="003616EA">
        <w:rPr>
          <w:u w:val="single"/>
        </w:rPr>
        <w:t>MEGFEJTÉS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3402"/>
        <w:gridCol w:w="850"/>
        <w:gridCol w:w="1245"/>
      </w:tblGrid>
      <w:tr w:rsidR="00426954" w:rsidTr="0087757C"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HASÁB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SOR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SZÓ</w:t>
            </w:r>
          </w:p>
        </w:tc>
        <w:tc>
          <w:tcPr>
            <w:tcW w:w="3402" w:type="dxa"/>
          </w:tcPr>
          <w:p w:rsidR="00426954" w:rsidRDefault="00426954" w:rsidP="0087757C">
            <w:pPr>
              <w:jc w:val="center"/>
            </w:pPr>
            <w:r>
              <w:t>MEGTALÁLT SZÓ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BETŰ</w:t>
            </w:r>
          </w:p>
        </w:tc>
        <w:tc>
          <w:tcPr>
            <w:tcW w:w="1245" w:type="dxa"/>
          </w:tcPr>
          <w:p w:rsidR="00426954" w:rsidRDefault="00426954" w:rsidP="0087757C">
            <w:pPr>
              <w:jc w:val="center"/>
            </w:pPr>
            <w:r>
              <w:t>MEGFEJTÉS</w:t>
            </w:r>
          </w:p>
        </w:tc>
      </w:tr>
      <w:tr w:rsidR="00426954" w:rsidTr="0087757C"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2.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12.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426954" w:rsidRDefault="00426954" w:rsidP="0087757C">
            <w:pPr>
              <w:jc w:val="center"/>
            </w:pPr>
            <w:r>
              <w:t>rejtélyes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9.</w:t>
            </w:r>
          </w:p>
        </w:tc>
        <w:tc>
          <w:tcPr>
            <w:tcW w:w="1245" w:type="dxa"/>
          </w:tcPr>
          <w:p w:rsidR="00426954" w:rsidRDefault="00426954" w:rsidP="0087757C">
            <w:pPr>
              <w:jc w:val="center"/>
            </w:pPr>
            <w:r>
              <w:t>s</w:t>
            </w:r>
          </w:p>
        </w:tc>
      </w:tr>
      <w:tr w:rsidR="00426954" w:rsidTr="0087757C"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1.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5.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426954" w:rsidRDefault="00426954" w:rsidP="0087757C">
            <w:pPr>
              <w:jc w:val="center"/>
            </w:pPr>
            <w:r>
              <w:t>kifejezetten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7.</w:t>
            </w:r>
          </w:p>
        </w:tc>
        <w:tc>
          <w:tcPr>
            <w:tcW w:w="1245" w:type="dxa"/>
          </w:tcPr>
          <w:p w:rsidR="00426954" w:rsidRDefault="00426954" w:rsidP="0087757C">
            <w:pPr>
              <w:jc w:val="center"/>
            </w:pPr>
            <w:r>
              <w:t>z</w:t>
            </w:r>
          </w:p>
        </w:tc>
      </w:tr>
      <w:tr w:rsidR="00426954" w:rsidTr="0087757C"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1.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4.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426954" w:rsidRDefault="00426954" w:rsidP="0087757C">
            <w:pPr>
              <w:jc w:val="center"/>
            </w:pPr>
            <w:r>
              <w:t>mély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2.</w:t>
            </w:r>
          </w:p>
        </w:tc>
        <w:tc>
          <w:tcPr>
            <w:tcW w:w="1245" w:type="dxa"/>
          </w:tcPr>
          <w:p w:rsidR="00426954" w:rsidRDefault="00426954" w:rsidP="0087757C">
            <w:pPr>
              <w:jc w:val="center"/>
            </w:pPr>
            <w:r>
              <w:t>é</w:t>
            </w:r>
          </w:p>
        </w:tc>
      </w:tr>
      <w:tr w:rsidR="00426954" w:rsidTr="0087757C"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1.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2.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426954" w:rsidRDefault="00426954" w:rsidP="0087757C">
            <w:pPr>
              <w:jc w:val="center"/>
            </w:pPr>
            <w:r>
              <w:t>imbolygott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5.</w:t>
            </w:r>
          </w:p>
        </w:tc>
        <w:tc>
          <w:tcPr>
            <w:tcW w:w="1245" w:type="dxa"/>
          </w:tcPr>
          <w:p w:rsidR="00426954" w:rsidRDefault="00426954" w:rsidP="0087757C">
            <w:pPr>
              <w:jc w:val="center"/>
            </w:pPr>
            <w:r>
              <w:t>l</w:t>
            </w:r>
          </w:p>
        </w:tc>
      </w:tr>
      <w:tr w:rsidR="00426954" w:rsidTr="0087757C"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1.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6.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426954" w:rsidRDefault="00426954" w:rsidP="0087757C">
            <w:pPr>
              <w:jc w:val="center"/>
            </w:pPr>
            <w:r>
              <w:t>hüvelykkel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7.</w:t>
            </w:r>
          </w:p>
        </w:tc>
        <w:tc>
          <w:tcPr>
            <w:tcW w:w="1245" w:type="dxa"/>
          </w:tcPr>
          <w:p w:rsidR="00426954" w:rsidRDefault="00426954" w:rsidP="0087757C">
            <w:pPr>
              <w:jc w:val="center"/>
            </w:pPr>
            <w:r>
              <w:t>k</w:t>
            </w:r>
          </w:p>
        </w:tc>
      </w:tr>
      <w:tr w:rsidR="00426954" w:rsidTr="0087757C"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1.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12.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426954" w:rsidRDefault="00426954" w:rsidP="0087757C">
            <w:pPr>
              <w:jc w:val="center"/>
            </w:pPr>
            <w:r>
              <w:t>kastélyhoz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2.</w:t>
            </w:r>
          </w:p>
        </w:tc>
        <w:tc>
          <w:tcPr>
            <w:tcW w:w="1245" w:type="dxa"/>
          </w:tcPr>
          <w:p w:rsidR="00426954" w:rsidRDefault="00426954" w:rsidP="0087757C">
            <w:pPr>
              <w:jc w:val="center"/>
            </w:pPr>
            <w:r>
              <w:t>a</w:t>
            </w:r>
          </w:p>
        </w:tc>
      </w:tr>
      <w:tr w:rsidR="00426954" w:rsidTr="0087757C"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2.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4.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426954" w:rsidRDefault="00426954" w:rsidP="0087757C">
            <w:pPr>
              <w:jc w:val="center"/>
            </w:pPr>
            <w:r>
              <w:t>kalyibát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1.</w:t>
            </w:r>
          </w:p>
        </w:tc>
        <w:tc>
          <w:tcPr>
            <w:tcW w:w="1245" w:type="dxa"/>
          </w:tcPr>
          <w:p w:rsidR="00426954" w:rsidRDefault="00426954" w:rsidP="0087757C">
            <w:pPr>
              <w:jc w:val="center"/>
            </w:pPr>
            <w:r>
              <w:t>k</w:t>
            </w:r>
          </w:p>
        </w:tc>
      </w:tr>
      <w:tr w:rsidR="00426954" w:rsidTr="0087757C"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3.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10.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426954" w:rsidRDefault="00426954" w:rsidP="0087757C">
            <w:pPr>
              <w:jc w:val="center"/>
            </w:pPr>
            <w:r>
              <w:t>gallyat</w:t>
            </w:r>
          </w:p>
        </w:tc>
        <w:tc>
          <w:tcPr>
            <w:tcW w:w="850" w:type="dxa"/>
          </w:tcPr>
          <w:p w:rsidR="00426954" w:rsidRDefault="00426954" w:rsidP="0087757C">
            <w:pPr>
              <w:jc w:val="center"/>
            </w:pPr>
            <w:r>
              <w:t>2.</w:t>
            </w:r>
          </w:p>
        </w:tc>
        <w:tc>
          <w:tcPr>
            <w:tcW w:w="1245" w:type="dxa"/>
          </w:tcPr>
          <w:p w:rsidR="00426954" w:rsidRDefault="00426954" w:rsidP="0087757C">
            <w:pPr>
              <w:jc w:val="center"/>
            </w:pPr>
            <w:r>
              <w:t>a</w:t>
            </w:r>
          </w:p>
        </w:tc>
      </w:tr>
      <w:tr w:rsidR="00426954" w:rsidTr="0087757C">
        <w:tc>
          <w:tcPr>
            <w:tcW w:w="850" w:type="dxa"/>
          </w:tcPr>
          <w:p w:rsidR="00426954" w:rsidRDefault="00556281" w:rsidP="0087757C">
            <w:pPr>
              <w:jc w:val="center"/>
            </w:pPr>
            <w:r>
              <w:t>3.</w:t>
            </w:r>
          </w:p>
        </w:tc>
        <w:tc>
          <w:tcPr>
            <w:tcW w:w="850" w:type="dxa"/>
          </w:tcPr>
          <w:p w:rsidR="00426954" w:rsidRDefault="00556281" w:rsidP="0087757C">
            <w:pPr>
              <w:jc w:val="center"/>
            </w:pPr>
            <w:r>
              <w:t>12.</w:t>
            </w:r>
          </w:p>
        </w:tc>
        <w:tc>
          <w:tcPr>
            <w:tcW w:w="850" w:type="dxa"/>
          </w:tcPr>
          <w:p w:rsidR="00426954" w:rsidRDefault="00556281" w:rsidP="0087757C">
            <w:pPr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426954" w:rsidRDefault="00556281" w:rsidP="0087757C">
            <w:pPr>
              <w:jc w:val="center"/>
            </w:pPr>
            <w:r>
              <w:t>sebhely</w:t>
            </w:r>
          </w:p>
        </w:tc>
        <w:tc>
          <w:tcPr>
            <w:tcW w:w="850" w:type="dxa"/>
          </w:tcPr>
          <w:p w:rsidR="00426954" w:rsidRDefault="00556281" w:rsidP="0087757C">
            <w:pPr>
              <w:jc w:val="center"/>
            </w:pPr>
            <w:r>
              <w:t>1.</w:t>
            </w:r>
          </w:p>
        </w:tc>
        <w:tc>
          <w:tcPr>
            <w:tcW w:w="1245" w:type="dxa"/>
          </w:tcPr>
          <w:p w:rsidR="00426954" w:rsidRDefault="00556281" w:rsidP="0087757C">
            <w:pPr>
              <w:jc w:val="center"/>
            </w:pPr>
            <w:r>
              <w:t>s</w:t>
            </w:r>
          </w:p>
        </w:tc>
      </w:tr>
    </w:tbl>
    <w:p w:rsidR="00426954" w:rsidRDefault="00426954"/>
    <w:p w:rsidR="00556281" w:rsidRDefault="003616EA">
      <w:r w:rsidRPr="003616EA">
        <w:rPr>
          <w:b/>
          <w:sz w:val="28"/>
        </w:rPr>
        <w:t xml:space="preserve">2. A </w:t>
      </w:r>
      <w:r w:rsidR="00556281" w:rsidRPr="003616EA">
        <w:rPr>
          <w:b/>
          <w:sz w:val="28"/>
        </w:rPr>
        <w:t>képrejtvény</w:t>
      </w:r>
      <w:r w:rsidRPr="003616EA">
        <w:rPr>
          <w:b/>
          <w:sz w:val="28"/>
        </w:rPr>
        <w:t>ek összetett szavait szintén meg</w:t>
      </w:r>
      <w:r w:rsidR="00D1209F">
        <w:rPr>
          <w:b/>
          <w:sz w:val="28"/>
        </w:rPr>
        <w:t>találjátok</w:t>
      </w:r>
      <w:r w:rsidRPr="003616EA">
        <w:rPr>
          <w:b/>
          <w:sz w:val="28"/>
        </w:rPr>
        <w:t xml:space="preserve"> a mesébe</w:t>
      </w:r>
      <w:r w:rsidRPr="003616EA">
        <w:rPr>
          <w:b/>
          <w:sz w:val="28"/>
          <w:szCs w:val="28"/>
        </w:rPr>
        <w:t>n.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1166EA" w:rsidTr="00B86EB2">
        <w:trPr>
          <w:trHeight w:val="1701"/>
        </w:trPr>
        <w:tc>
          <w:tcPr>
            <w:tcW w:w="2551" w:type="dxa"/>
          </w:tcPr>
          <w:p w:rsidR="00556281" w:rsidRDefault="00556281" w:rsidP="00B86EB2">
            <w:pPr>
              <w:spacing w:before="360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20000" cy="713110"/>
                  <wp:effectExtent l="0" t="0" r="4445" b="0"/>
                  <wp:docPr id="1" name="Kép 1" descr="Képtalálat a következ&amp;odblac;re: „cseresznye ovis jel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cseresznye ovis jel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1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hu-HU"/>
              </w:rPr>
              <w:t xml:space="preserve">  </w:t>
            </w:r>
            <w:r>
              <w:rPr>
                <w:noProof/>
                <w:lang w:eastAsia="hu-HU"/>
              </w:rPr>
              <w:drawing>
                <wp:inline distT="0" distB="0" distL="0" distR="0" wp14:anchorId="5127B3D1" wp14:editId="7B2A2C8B">
                  <wp:extent cx="485775" cy="471170"/>
                  <wp:effectExtent l="0" t="0" r="9525" b="5080"/>
                  <wp:docPr id="2" name="Kép 2" descr="Képtalálat a következ&amp;odblac;re: „piros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éptalálat a következ&amp;odblac;re: „piros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86" r="53426" b="-1"/>
                          <a:stretch/>
                        </pic:blipFill>
                        <pic:spPr bwMode="auto">
                          <a:xfrm>
                            <a:off x="0" y="0"/>
                            <a:ext cx="486231" cy="471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556281" w:rsidRDefault="00556281" w:rsidP="00B86EB2">
            <w:pPr>
              <w:spacing w:before="240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20000" cy="720000"/>
                  <wp:effectExtent l="0" t="0" r="4445" b="4445"/>
                  <wp:docPr id="3" name="Kép 3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720000" cy="757170"/>
                  <wp:effectExtent l="0" t="0" r="4445" b="5080"/>
                  <wp:docPr id="4" name="Kép 4" descr="Képtalálat a következ&amp;odblac;re: „lábnyom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éptalálat a következ&amp;odblac;re: „lábnyom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2898" r="5556" b="3623"/>
                          <a:stretch/>
                        </pic:blipFill>
                        <pic:spPr bwMode="auto">
                          <a:xfrm>
                            <a:off x="0" y="0"/>
                            <a:ext cx="720000" cy="75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556281" w:rsidRDefault="00B86EB2" w:rsidP="00B86EB2">
            <w:pPr>
              <w:spacing w:before="240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20000" cy="720000"/>
                  <wp:effectExtent l="0" t="0" r="4445" b="4445"/>
                  <wp:docPr id="5" name="Kép 5" descr="Képtalálat a következ&amp;odblac;re: „láng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éptalálat a következ&amp;odblac;re: „láng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566997" cy="720000"/>
                  <wp:effectExtent l="0" t="0" r="5080" b="4445"/>
                  <wp:docPr id="6" name="Kép 6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apcsolódó ké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58" t="9420" r="15281" b="13285"/>
                          <a:stretch/>
                        </pic:blipFill>
                        <pic:spPr bwMode="auto">
                          <a:xfrm>
                            <a:off x="0" y="0"/>
                            <a:ext cx="56699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556281" w:rsidRDefault="00B86EB2" w:rsidP="00B86EB2">
            <w:pPr>
              <w:spacing w:before="240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20000" cy="676690"/>
                  <wp:effectExtent l="0" t="0" r="4445" b="0"/>
                  <wp:docPr id="7" name="Kép 7" descr="Képtalálat a következ&amp;odblac;re: „jégkock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éptalálat a következ&amp;odblac;re: „jégkocka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00" t="1498" r="16000" b="4869"/>
                          <a:stretch/>
                        </pic:blipFill>
                        <pic:spPr bwMode="auto">
                          <a:xfrm>
                            <a:off x="0" y="0"/>
                            <a:ext cx="720000" cy="67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720000" cy="635530"/>
                  <wp:effectExtent l="0" t="0" r="4445" b="0"/>
                  <wp:docPr id="8" name="Kép 8" descr="Képtalálat a következ&amp;odblac;re: „csap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éptalálat a következ&amp;odblac;re: „csap rajz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5" b="18975"/>
                          <a:stretch/>
                        </pic:blipFill>
                        <pic:spPr bwMode="auto">
                          <a:xfrm>
                            <a:off x="0" y="0"/>
                            <a:ext cx="720000" cy="63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6EA" w:rsidTr="00484F02">
        <w:tc>
          <w:tcPr>
            <w:tcW w:w="2551" w:type="dxa"/>
          </w:tcPr>
          <w:p w:rsidR="00556281" w:rsidRDefault="00556281"/>
        </w:tc>
        <w:tc>
          <w:tcPr>
            <w:tcW w:w="2551" w:type="dxa"/>
          </w:tcPr>
          <w:p w:rsidR="00556281" w:rsidRDefault="00556281"/>
        </w:tc>
        <w:tc>
          <w:tcPr>
            <w:tcW w:w="2551" w:type="dxa"/>
          </w:tcPr>
          <w:p w:rsidR="00556281" w:rsidRDefault="00556281"/>
        </w:tc>
        <w:tc>
          <w:tcPr>
            <w:tcW w:w="2551" w:type="dxa"/>
          </w:tcPr>
          <w:p w:rsidR="00556281" w:rsidRDefault="00556281"/>
        </w:tc>
      </w:tr>
      <w:tr w:rsidR="001166EA" w:rsidTr="00B86EB2">
        <w:trPr>
          <w:trHeight w:val="1701"/>
        </w:trPr>
        <w:tc>
          <w:tcPr>
            <w:tcW w:w="2551" w:type="dxa"/>
          </w:tcPr>
          <w:p w:rsidR="00556281" w:rsidRDefault="00B86EB2" w:rsidP="00B86EB2">
            <w:pPr>
              <w:spacing w:before="240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20000" cy="480000"/>
                  <wp:effectExtent l="0" t="0" r="4445" b="0"/>
                  <wp:docPr id="9" name="Kép 9" descr="Képtalálat a következ&amp;odblac;re: „romok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éptalálat a következ&amp;odblac;re: „romok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720000" cy="421813"/>
                  <wp:effectExtent l="0" t="0" r="4445" b="0"/>
                  <wp:docPr id="10" name="Kép 10" descr="Képtalálat a következ&amp;odblac;re: „halma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éptalálat a következ&amp;odblac;re: „halma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2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556281" w:rsidRDefault="001166EA" w:rsidP="001166EA">
            <w:pPr>
              <w:spacing w:before="240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20000" cy="379500"/>
                  <wp:effectExtent l="0" t="0" r="4445" b="1905"/>
                  <wp:docPr id="11" name="Kép 11" descr="Képtalálat a következ&amp;odblac;re: „hó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Képtalálat a következ&amp;odblac;re: „hó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3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720000" cy="540000"/>
                  <wp:effectExtent l="0" t="0" r="4445" b="0"/>
                  <wp:docPr id="12" name="Kép 12" descr="Képtalálat a következ&amp;odblac;re: „sivatag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Képtalálat a következ&amp;odblac;re: „sivatag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556281" w:rsidRDefault="001166EA" w:rsidP="001166EA">
            <w:pPr>
              <w:spacing w:before="240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20000" cy="475970"/>
                  <wp:effectExtent l="0" t="0" r="4445" b="635"/>
                  <wp:docPr id="13" name="Kép 13" descr="Képtalálat a következ&amp;odblac;re: „vas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éptalálat a következ&amp;odblac;re: „vas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33" r="833" b="18611"/>
                          <a:stretch/>
                        </pic:blipFill>
                        <pic:spPr bwMode="auto">
                          <a:xfrm>
                            <a:off x="0" y="0"/>
                            <a:ext cx="720000" cy="4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720000" cy="472253"/>
                  <wp:effectExtent l="0" t="0" r="4445" b="4445"/>
                  <wp:docPr id="14" name="Kép 14" descr="Képtalálat a következ&amp;odblac;re: „madár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Képtalálat a következ&amp;odblac;re: „madár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72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556281" w:rsidRDefault="001166EA" w:rsidP="001166EA">
            <w:pPr>
              <w:spacing w:before="240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684000" cy="456000"/>
                  <wp:effectExtent l="0" t="0" r="1905" b="1270"/>
                  <wp:docPr id="15" name="Kép 15" descr="Képtalálat a következ&amp;odblac;re: „füst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Képtalálat a következ&amp;odblac;re: „füst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4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720000" cy="506670"/>
                  <wp:effectExtent l="0" t="0" r="4445" b="8255"/>
                  <wp:docPr id="16" name="Kép 16" descr="Képtalálat a következ&amp;odblac;re: „felh&amp;odblac; sablon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Képtalálat a következ&amp;odblac;re: „felh&amp;odblac; sablon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00" t="13599" r="16001" b="33201"/>
                          <a:stretch/>
                        </pic:blipFill>
                        <pic:spPr bwMode="auto">
                          <a:xfrm>
                            <a:off x="0" y="0"/>
                            <a:ext cx="720000" cy="50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6EA" w:rsidTr="00484F02">
        <w:tc>
          <w:tcPr>
            <w:tcW w:w="2551" w:type="dxa"/>
          </w:tcPr>
          <w:p w:rsidR="00556281" w:rsidRDefault="00556281"/>
        </w:tc>
        <w:tc>
          <w:tcPr>
            <w:tcW w:w="2551" w:type="dxa"/>
          </w:tcPr>
          <w:p w:rsidR="00556281" w:rsidRDefault="00556281"/>
        </w:tc>
        <w:tc>
          <w:tcPr>
            <w:tcW w:w="2551" w:type="dxa"/>
          </w:tcPr>
          <w:p w:rsidR="00556281" w:rsidRDefault="00556281"/>
        </w:tc>
        <w:tc>
          <w:tcPr>
            <w:tcW w:w="2551" w:type="dxa"/>
          </w:tcPr>
          <w:p w:rsidR="00556281" w:rsidRDefault="00556281"/>
        </w:tc>
      </w:tr>
    </w:tbl>
    <w:p w:rsidR="00556281" w:rsidRDefault="00556281"/>
    <w:p w:rsidR="001166EA" w:rsidRDefault="001166EA"/>
    <w:p w:rsidR="003616EA" w:rsidRDefault="003616EA"/>
    <w:p w:rsidR="003616EA" w:rsidRDefault="003616EA"/>
    <w:p w:rsidR="001166EA" w:rsidRPr="00553034" w:rsidRDefault="003616EA">
      <w:pPr>
        <w:rPr>
          <w:u w:val="single"/>
        </w:rPr>
      </w:pPr>
      <w:r w:rsidRPr="00553034">
        <w:rPr>
          <w:u w:val="single"/>
        </w:rPr>
        <w:t>MEGFEJTÉS: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1166EA" w:rsidTr="0087757C">
        <w:trPr>
          <w:trHeight w:val="1701"/>
        </w:trPr>
        <w:tc>
          <w:tcPr>
            <w:tcW w:w="2551" w:type="dxa"/>
          </w:tcPr>
          <w:p w:rsidR="001166EA" w:rsidRDefault="001166EA" w:rsidP="0087757C">
            <w:pPr>
              <w:spacing w:before="360"/>
            </w:pPr>
            <w:r>
              <w:rPr>
                <w:noProof/>
                <w:lang w:eastAsia="hu-HU"/>
              </w:rPr>
              <w:drawing>
                <wp:inline distT="0" distB="0" distL="0" distR="0" wp14:anchorId="32CC7EB8" wp14:editId="6A261469">
                  <wp:extent cx="720000" cy="713110"/>
                  <wp:effectExtent l="0" t="0" r="4445" b="0"/>
                  <wp:docPr id="17" name="Kép 17" descr="Képtalálat a következ&amp;odblac;re: „cseresznye ovis jel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cseresznye ovis jel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1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hu-HU"/>
              </w:rPr>
              <w:t xml:space="preserve">  </w:t>
            </w:r>
            <w:r>
              <w:rPr>
                <w:noProof/>
                <w:lang w:eastAsia="hu-HU"/>
              </w:rPr>
              <w:drawing>
                <wp:inline distT="0" distB="0" distL="0" distR="0" wp14:anchorId="51EA007F" wp14:editId="1921E7BF">
                  <wp:extent cx="485775" cy="471170"/>
                  <wp:effectExtent l="0" t="0" r="9525" b="5080"/>
                  <wp:docPr id="18" name="Kép 18" descr="Képtalálat a következ&amp;odblac;re: „piros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éptalálat a következ&amp;odblac;re: „piros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86" r="53426" b="-1"/>
                          <a:stretch/>
                        </pic:blipFill>
                        <pic:spPr bwMode="auto">
                          <a:xfrm>
                            <a:off x="0" y="0"/>
                            <a:ext cx="486231" cy="471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1166EA" w:rsidRDefault="001166EA" w:rsidP="0087757C">
            <w:pPr>
              <w:spacing w:before="240"/>
            </w:pPr>
            <w:r>
              <w:rPr>
                <w:noProof/>
                <w:lang w:eastAsia="hu-HU"/>
              </w:rPr>
              <w:drawing>
                <wp:inline distT="0" distB="0" distL="0" distR="0" wp14:anchorId="44C45B89" wp14:editId="3BF865BF">
                  <wp:extent cx="720000" cy="720000"/>
                  <wp:effectExtent l="0" t="0" r="4445" b="4445"/>
                  <wp:docPr id="19" name="Kép 19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 wp14:anchorId="43641519" wp14:editId="718A2936">
                  <wp:extent cx="720000" cy="757170"/>
                  <wp:effectExtent l="0" t="0" r="4445" b="5080"/>
                  <wp:docPr id="20" name="Kép 20" descr="Képtalálat a következ&amp;odblac;re: „lábnyom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éptalálat a következ&amp;odblac;re: „lábnyom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2898" r="5556" b="3623"/>
                          <a:stretch/>
                        </pic:blipFill>
                        <pic:spPr bwMode="auto">
                          <a:xfrm>
                            <a:off x="0" y="0"/>
                            <a:ext cx="720000" cy="75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1166EA" w:rsidRDefault="001166EA" w:rsidP="0087757C">
            <w:pPr>
              <w:spacing w:before="240"/>
            </w:pPr>
            <w:r>
              <w:rPr>
                <w:noProof/>
                <w:lang w:eastAsia="hu-HU"/>
              </w:rPr>
              <w:drawing>
                <wp:inline distT="0" distB="0" distL="0" distR="0" wp14:anchorId="5C5BE13F" wp14:editId="4BDD05A1">
                  <wp:extent cx="720000" cy="720000"/>
                  <wp:effectExtent l="0" t="0" r="4445" b="4445"/>
                  <wp:docPr id="21" name="Kép 21" descr="Képtalálat a következ&amp;odblac;re: „láng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éptalálat a következ&amp;odblac;re: „láng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 wp14:anchorId="792DBFDC" wp14:editId="6B265AF9">
                  <wp:extent cx="566997" cy="720000"/>
                  <wp:effectExtent l="0" t="0" r="5080" b="4445"/>
                  <wp:docPr id="22" name="Kép 22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apcsolódó ké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58" t="9420" r="15281" b="13285"/>
                          <a:stretch/>
                        </pic:blipFill>
                        <pic:spPr bwMode="auto">
                          <a:xfrm>
                            <a:off x="0" y="0"/>
                            <a:ext cx="56699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1166EA" w:rsidRDefault="001166EA" w:rsidP="0087757C">
            <w:pPr>
              <w:spacing w:before="240"/>
            </w:pPr>
            <w:r>
              <w:rPr>
                <w:noProof/>
                <w:lang w:eastAsia="hu-HU"/>
              </w:rPr>
              <w:drawing>
                <wp:inline distT="0" distB="0" distL="0" distR="0" wp14:anchorId="397CECA2" wp14:editId="088EC52B">
                  <wp:extent cx="720000" cy="676690"/>
                  <wp:effectExtent l="0" t="0" r="4445" b="0"/>
                  <wp:docPr id="23" name="Kép 23" descr="Képtalálat a következ&amp;odblac;re: „jégkock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éptalálat a következ&amp;odblac;re: „jégkocka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00" t="1498" r="16000" b="4869"/>
                          <a:stretch/>
                        </pic:blipFill>
                        <pic:spPr bwMode="auto">
                          <a:xfrm>
                            <a:off x="0" y="0"/>
                            <a:ext cx="720000" cy="67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 wp14:anchorId="682EAC94" wp14:editId="619F9F2D">
                  <wp:extent cx="720000" cy="635530"/>
                  <wp:effectExtent l="0" t="0" r="4445" b="0"/>
                  <wp:docPr id="24" name="Kép 24" descr="Képtalálat a következ&amp;odblac;re: „csap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éptalálat a következ&amp;odblac;re: „csap rajz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5" b="18975"/>
                          <a:stretch/>
                        </pic:blipFill>
                        <pic:spPr bwMode="auto">
                          <a:xfrm>
                            <a:off x="0" y="0"/>
                            <a:ext cx="720000" cy="63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6EA" w:rsidTr="0087757C">
        <w:tc>
          <w:tcPr>
            <w:tcW w:w="2551" w:type="dxa"/>
          </w:tcPr>
          <w:p w:rsidR="001166EA" w:rsidRDefault="00852C96" w:rsidP="0087757C">
            <w:r>
              <w:t>cseresznyepiros</w:t>
            </w:r>
          </w:p>
        </w:tc>
        <w:tc>
          <w:tcPr>
            <w:tcW w:w="2551" w:type="dxa"/>
          </w:tcPr>
          <w:p w:rsidR="001166EA" w:rsidRDefault="00852C96" w:rsidP="0087757C">
            <w:r>
              <w:t>keréknyom</w:t>
            </w:r>
          </w:p>
        </w:tc>
        <w:tc>
          <w:tcPr>
            <w:tcW w:w="2551" w:type="dxa"/>
          </w:tcPr>
          <w:p w:rsidR="001166EA" w:rsidRDefault="00852C96" w:rsidP="0087757C">
            <w:r>
              <w:t>lángnyelv</w:t>
            </w:r>
          </w:p>
        </w:tc>
        <w:tc>
          <w:tcPr>
            <w:tcW w:w="2551" w:type="dxa"/>
          </w:tcPr>
          <w:p w:rsidR="001166EA" w:rsidRDefault="00852C96" w:rsidP="0087757C">
            <w:r>
              <w:t>jégcsap</w:t>
            </w:r>
          </w:p>
        </w:tc>
      </w:tr>
      <w:tr w:rsidR="001166EA" w:rsidTr="0087757C">
        <w:trPr>
          <w:trHeight w:val="1701"/>
        </w:trPr>
        <w:tc>
          <w:tcPr>
            <w:tcW w:w="2551" w:type="dxa"/>
          </w:tcPr>
          <w:p w:rsidR="001166EA" w:rsidRDefault="001166EA" w:rsidP="0087757C">
            <w:pPr>
              <w:spacing w:before="240"/>
            </w:pPr>
            <w:r>
              <w:rPr>
                <w:noProof/>
                <w:lang w:eastAsia="hu-HU"/>
              </w:rPr>
              <w:drawing>
                <wp:inline distT="0" distB="0" distL="0" distR="0" wp14:anchorId="672F47A9" wp14:editId="1BDD019A">
                  <wp:extent cx="720000" cy="480000"/>
                  <wp:effectExtent l="0" t="0" r="4445" b="0"/>
                  <wp:docPr id="25" name="Kép 25" descr="Képtalálat a következ&amp;odblac;re: „romok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éptalálat a következ&amp;odblac;re: „romok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 wp14:anchorId="0893374F" wp14:editId="12BD7452">
                  <wp:extent cx="720000" cy="421813"/>
                  <wp:effectExtent l="0" t="0" r="4445" b="0"/>
                  <wp:docPr id="26" name="Kép 26" descr="Képtalálat a következ&amp;odblac;re: „halma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éptalálat a következ&amp;odblac;re: „halma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2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1166EA" w:rsidRDefault="001166EA" w:rsidP="0087757C">
            <w:pPr>
              <w:spacing w:before="240"/>
            </w:pPr>
            <w:r>
              <w:rPr>
                <w:noProof/>
                <w:lang w:eastAsia="hu-HU"/>
              </w:rPr>
              <w:drawing>
                <wp:inline distT="0" distB="0" distL="0" distR="0" wp14:anchorId="09241E1F" wp14:editId="49A444CE">
                  <wp:extent cx="720000" cy="379500"/>
                  <wp:effectExtent l="0" t="0" r="4445" b="1905"/>
                  <wp:docPr id="27" name="Kép 27" descr="Képtalálat a következ&amp;odblac;re: „hó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Képtalálat a következ&amp;odblac;re: „hó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3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 wp14:anchorId="3DF07FDB" wp14:editId="4E65D969">
                  <wp:extent cx="720000" cy="540000"/>
                  <wp:effectExtent l="0" t="0" r="4445" b="0"/>
                  <wp:docPr id="28" name="Kép 28" descr="Képtalálat a következ&amp;odblac;re: „sivatag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Képtalálat a következ&amp;odblac;re: „sivatag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1166EA" w:rsidRDefault="001166EA" w:rsidP="0087757C">
            <w:pPr>
              <w:spacing w:before="240"/>
            </w:pPr>
            <w:r>
              <w:rPr>
                <w:noProof/>
                <w:lang w:eastAsia="hu-HU"/>
              </w:rPr>
              <w:drawing>
                <wp:inline distT="0" distB="0" distL="0" distR="0" wp14:anchorId="34527DB7" wp14:editId="5BADB6E3">
                  <wp:extent cx="720000" cy="475970"/>
                  <wp:effectExtent l="0" t="0" r="4445" b="635"/>
                  <wp:docPr id="29" name="Kép 29" descr="Képtalálat a következ&amp;odblac;re: „vas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éptalálat a következ&amp;odblac;re: „vas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33" r="833" b="18611"/>
                          <a:stretch/>
                        </pic:blipFill>
                        <pic:spPr bwMode="auto">
                          <a:xfrm>
                            <a:off x="0" y="0"/>
                            <a:ext cx="720000" cy="4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 wp14:anchorId="324E0166" wp14:editId="75988536">
                  <wp:extent cx="720000" cy="472253"/>
                  <wp:effectExtent l="0" t="0" r="4445" b="4445"/>
                  <wp:docPr id="30" name="Kép 30" descr="Képtalálat a következ&amp;odblac;re: „madár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Képtalálat a következ&amp;odblac;re: „madár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72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1166EA" w:rsidRDefault="001166EA" w:rsidP="0087757C">
            <w:pPr>
              <w:spacing w:before="240"/>
            </w:pPr>
            <w:r>
              <w:rPr>
                <w:noProof/>
                <w:lang w:eastAsia="hu-HU"/>
              </w:rPr>
              <w:drawing>
                <wp:inline distT="0" distB="0" distL="0" distR="0" wp14:anchorId="773B5CAE" wp14:editId="3B5F66FD">
                  <wp:extent cx="684000" cy="456000"/>
                  <wp:effectExtent l="0" t="0" r="1905" b="1270"/>
                  <wp:docPr id="31" name="Kép 31" descr="Képtalálat a következ&amp;odblac;re: „füst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Képtalálat a következ&amp;odblac;re: „füst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4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hu-HU"/>
              </w:rPr>
              <w:drawing>
                <wp:inline distT="0" distB="0" distL="0" distR="0" wp14:anchorId="55FEC16A" wp14:editId="294EE09E">
                  <wp:extent cx="720000" cy="506670"/>
                  <wp:effectExtent l="0" t="0" r="4445" b="8255"/>
                  <wp:docPr id="32" name="Kép 32" descr="Képtalálat a következ&amp;odblac;re: „felh&amp;odblac; sablon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Képtalálat a következ&amp;odblac;re: „felh&amp;odblac; sablon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00" t="13599" r="16001" b="33201"/>
                          <a:stretch/>
                        </pic:blipFill>
                        <pic:spPr bwMode="auto">
                          <a:xfrm>
                            <a:off x="0" y="0"/>
                            <a:ext cx="720000" cy="50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6EA" w:rsidTr="0087757C">
        <w:tc>
          <w:tcPr>
            <w:tcW w:w="2551" w:type="dxa"/>
          </w:tcPr>
          <w:p w:rsidR="001166EA" w:rsidRDefault="00852C96" w:rsidP="0087757C">
            <w:r>
              <w:t>romhalmaz</w:t>
            </w:r>
          </w:p>
        </w:tc>
        <w:tc>
          <w:tcPr>
            <w:tcW w:w="2551" w:type="dxa"/>
          </w:tcPr>
          <w:p w:rsidR="001166EA" w:rsidRDefault="00852C96" w:rsidP="0087757C">
            <w:proofErr w:type="spellStart"/>
            <w:r>
              <w:t>hósivatag</w:t>
            </w:r>
            <w:proofErr w:type="spellEnd"/>
          </w:p>
        </w:tc>
        <w:tc>
          <w:tcPr>
            <w:tcW w:w="2551" w:type="dxa"/>
          </w:tcPr>
          <w:p w:rsidR="001166EA" w:rsidRDefault="00852C96" w:rsidP="0087757C">
            <w:r>
              <w:t>vasmadár</w:t>
            </w:r>
          </w:p>
        </w:tc>
        <w:tc>
          <w:tcPr>
            <w:tcW w:w="2551" w:type="dxa"/>
          </w:tcPr>
          <w:p w:rsidR="001166EA" w:rsidRDefault="00852C96" w:rsidP="0087757C">
            <w:r>
              <w:t>füstfelhő</w:t>
            </w:r>
          </w:p>
        </w:tc>
      </w:tr>
    </w:tbl>
    <w:p w:rsidR="001166EA" w:rsidRDefault="001166EA"/>
    <w:p w:rsidR="00852C96" w:rsidRPr="00D1209F" w:rsidRDefault="00D1209F">
      <w:pPr>
        <w:rPr>
          <w:sz w:val="28"/>
          <w:szCs w:val="28"/>
        </w:rPr>
      </w:pPr>
      <w:r w:rsidRPr="00D1209F">
        <w:rPr>
          <w:b/>
          <w:sz w:val="28"/>
          <w:szCs w:val="28"/>
        </w:rPr>
        <w:t>3. Fejtsétek meg a t</w:t>
      </w:r>
      <w:r w:rsidR="00852C96" w:rsidRPr="00D1209F">
        <w:rPr>
          <w:b/>
          <w:sz w:val="28"/>
          <w:szCs w:val="28"/>
        </w:rPr>
        <w:t>itkosírás</w:t>
      </w:r>
      <w:r w:rsidRPr="00D1209F">
        <w:rPr>
          <w:b/>
          <w:sz w:val="28"/>
          <w:szCs w:val="28"/>
        </w:rPr>
        <w:t>t!</w:t>
      </w:r>
      <w:r w:rsidRPr="00D1209F">
        <w:rPr>
          <w:sz w:val="28"/>
          <w:szCs w:val="28"/>
        </w:rPr>
        <w:t xml:space="preserve"> </w:t>
      </w:r>
      <w:r w:rsidR="00553034" w:rsidRPr="00D1209F">
        <w:rPr>
          <w:sz w:val="28"/>
          <w:szCs w:val="28"/>
          <w:u w:val="single"/>
        </w:rPr>
        <w:t>Megoldó kulcs</w:t>
      </w:r>
      <w:r w:rsidRPr="00D1209F">
        <w:rPr>
          <w:sz w:val="28"/>
          <w:szCs w:val="28"/>
        </w:rPr>
        <w:t>: abc betűi+2; k</w:t>
      </w:r>
      <w:proofErr w:type="gramStart"/>
      <w:r w:rsidRPr="00D1209F">
        <w:rPr>
          <w:sz w:val="28"/>
          <w:szCs w:val="28"/>
        </w:rPr>
        <w:t>&gt;m</w:t>
      </w:r>
      <w:proofErr w:type="gramEnd"/>
      <w:r w:rsidRPr="00D1209F">
        <w:rPr>
          <w:sz w:val="28"/>
          <w:szCs w:val="28"/>
        </w:rPr>
        <w:t>; z&gt;a; m&gt;l stb.</w:t>
      </w:r>
    </w:p>
    <w:p w:rsidR="00852C96" w:rsidRDefault="008B56B3">
      <w:pPr>
        <w:rPr>
          <w:sz w:val="56"/>
        </w:rPr>
      </w:pPr>
      <w:proofErr w:type="spellStart"/>
      <w:r>
        <w:rPr>
          <w:sz w:val="56"/>
        </w:rPr>
        <w:t>kzm</w:t>
      </w:r>
      <w:r w:rsidR="00852C96" w:rsidRPr="008B56B3">
        <w:rPr>
          <w:sz w:val="56"/>
        </w:rPr>
        <w:t>nyjdzédzsm</w:t>
      </w:r>
      <w:proofErr w:type="spellEnd"/>
      <w:r>
        <w:rPr>
          <w:sz w:val="56"/>
        </w:rPr>
        <w:t>=_______________________</w:t>
      </w:r>
    </w:p>
    <w:p w:rsidR="008B56B3" w:rsidRPr="00D1209F" w:rsidRDefault="00D1209F">
      <w:pPr>
        <w:rPr>
          <w:sz w:val="56"/>
        </w:rPr>
      </w:pPr>
      <w:r>
        <w:rPr>
          <w:u w:val="single"/>
        </w:rPr>
        <w:t>(</w:t>
      </w:r>
      <w:r w:rsidR="008B56B3" w:rsidRPr="00D1209F">
        <w:t>Megfejtés: manólegény)</w:t>
      </w:r>
    </w:p>
    <w:p w:rsidR="008B56B3" w:rsidRDefault="00D1209F">
      <w:pPr>
        <w:rPr>
          <w:sz w:val="28"/>
        </w:rPr>
      </w:pPr>
      <w:r w:rsidRPr="00D1209F">
        <w:rPr>
          <w:sz w:val="28"/>
        </w:rPr>
        <w:t>Mi a nevük</w:t>
      </w:r>
      <w:proofErr w:type="gramStart"/>
      <w:r w:rsidRPr="00D1209F">
        <w:rPr>
          <w:sz w:val="28"/>
        </w:rPr>
        <w:t>?:</w:t>
      </w:r>
      <w:proofErr w:type="gramEnd"/>
      <w:r w:rsidRPr="00D1209F">
        <w:rPr>
          <w:sz w:val="28"/>
        </w:rPr>
        <w:t>_______________________________________________</w:t>
      </w:r>
      <w:r>
        <w:rPr>
          <w:sz w:val="28"/>
        </w:rPr>
        <w:t>_________________</w:t>
      </w:r>
    </w:p>
    <w:p w:rsidR="00D1209F" w:rsidRDefault="00D1209F" w:rsidP="00553034">
      <w:pPr>
        <w:spacing w:before="480"/>
        <w:rPr>
          <w:sz w:val="28"/>
        </w:rPr>
      </w:pPr>
      <w:r>
        <w:rPr>
          <w:sz w:val="28"/>
        </w:rPr>
        <w:t xml:space="preserve">4. </w:t>
      </w:r>
      <w:r w:rsidRPr="00D1209F">
        <w:rPr>
          <w:b/>
          <w:sz w:val="28"/>
        </w:rPr>
        <w:t>Anagramma</w:t>
      </w:r>
      <w:r>
        <w:rPr>
          <w:sz w:val="28"/>
        </w:rPr>
        <w:t xml:space="preserve"> megfejtései szintén összetett szavak.</w:t>
      </w:r>
    </w:p>
    <w:p w:rsidR="00D1209F" w:rsidRDefault="00BB458B">
      <w:pPr>
        <w:rPr>
          <w:sz w:val="28"/>
        </w:rPr>
      </w:pPr>
      <w:r>
        <w:rPr>
          <w:sz w:val="28"/>
        </w:rPr>
        <w:t>FARM KORI PAPA = paprikaforma</w:t>
      </w:r>
    </w:p>
    <w:p w:rsidR="00BB458B" w:rsidRDefault="00BB458B">
      <w:pPr>
        <w:rPr>
          <w:sz w:val="28"/>
        </w:rPr>
      </w:pPr>
      <w:r>
        <w:rPr>
          <w:sz w:val="28"/>
        </w:rPr>
        <w:t>VÉN TEA MELL = mentalevél</w:t>
      </w:r>
    </w:p>
    <w:p w:rsidR="00BB458B" w:rsidRDefault="00BB458B">
      <w:pPr>
        <w:rPr>
          <w:sz w:val="28"/>
        </w:rPr>
      </w:pPr>
      <w:r>
        <w:rPr>
          <w:sz w:val="28"/>
        </w:rPr>
        <w:t>KÉM MANÓ RÉT = manómérték</w:t>
      </w:r>
    </w:p>
    <w:p w:rsidR="00BB458B" w:rsidRDefault="00BB458B">
      <w:pPr>
        <w:rPr>
          <w:sz w:val="28"/>
        </w:rPr>
      </w:pPr>
      <w:r>
        <w:rPr>
          <w:sz w:val="28"/>
        </w:rPr>
        <w:t>KÖVES MENY = mesekönyv</w:t>
      </w:r>
    </w:p>
    <w:p w:rsidR="00BB458B" w:rsidRDefault="00BB458B">
      <w:pPr>
        <w:rPr>
          <w:sz w:val="28"/>
        </w:rPr>
      </w:pPr>
      <w:r>
        <w:rPr>
          <w:sz w:val="28"/>
        </w:rPr>
        <w:t>MIN LESZ TALP = szempillantás</w:t>
      </w:r>
    </w:p>
    <w:p w:rsidR="00BB458B" w:rsidRDefault="00BB458B">
      <w:pPr>
        <w:rPr>
          <w:sz w:val="28"/>
        </w:rPr>
      </w:pPr>
      <w:r>
        <w:rPr>
          <w:sz w:val="28"/>
        </w:rPr>
        <w:t>NÁSZ SPRAY ÁCS = szárnycsapás</w:t>
      </w:r>
    </w:p>
    <w:p w:rsidR="00553034" w:rsidRDefault="00553034">
      <w:pPr>
        <w:rPr>
          <w:sz w:val="28"/>
        </w:rPr>
      </w:pPr>
      <w:bookmarkStart w:id="0" w:name="_GoBack"/>
      <w:bookmarkEnd w:id="0"/>
    </w:p>
    <w:sectPr w:rsidR="00553034" w:rsidSect="003A6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1C"/>
    <w:rsid w:val="001166EA"/>
    <w:rsid w:val="003616EA"/>
    <w:rsid w:val="003A631C"/>
    <w:rsid w:val="00426954"/>
    <w:rsid w:val="00553034"/>
    <w:rsid w:val="00556281"/>
    <w:rsid w:val="007E0D17"/>
    <w:rsid w:val="00852C96"/>
    <w:rsid w:val="008B56B3"/>
    <w:rsid w:val="00B7091A"/>
    <w:rsid w:val="00B86EB2"/>
    <w:rsid w:val="00BB458B"/>
    <w:rsid w:val="00C3185B"/>
    <w:rsid w:val="00D1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7796F-22F7-4CA6-AA0F-84499507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A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péter</dc:creator>
  <cp:keywords/>
  <dc:description/>
  <cp:lastModifiedBy>Admin</cp:lastModifiedBy>
  <cp:revision>6</cp:revision>
  <dcterms:created xsi:type="dcterms:W3CDTF">2016-12-28T16:22:00Z</dcterms:created>
  <dcterms:modified xsi:type="dcterms:W3CDTF">2017-02-09T20:20:00Z</dcterms:modified>
</cp:coreProperties>
</file>