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B7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Vass Zoltán: Szögmanó 20</w:t>
      </w:r>
      <w:proofErr w:type="gramStart"/>
      <w:r>
        <w:rPr>
          <w:rFonts w:ascii="Times New Roman" w:hAnsi="Times New Roman" w:cs="Times New Roman"/>
          <w:sz w:val="24"/>
          <w:szCs w:val="24"/>
        </w:rPr>
        <w:t>.o.</w:t>
      </w:r>
      <w:proofErr w:type="gramEnd"/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Bodzás István: Szövegértő totó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3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37D">
        <w:rPr>
          <w:rFonts w:ascii="Times New Roman" w:hAnsi="Times New Roman" w:cs="Times New Roman"/>
          <w:sz w:val="24"/>
          <w:szCs w:val="24"/>
        </w:rPr>
        <w:t>Mik surrantak át a nyári konyha kőpadlóján?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egerek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pókok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poloskák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apró szörnyek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Hol felejtették eredetileg a szögmanót?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kincsesládában</w:t>
      </w:r>
      <w:proofErr w:type="spellEnd"/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egy pókhálóban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padlás gerendáján egy szögre akasztva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királylány álmában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Milyen lábbelit viselt a szögmanó?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piros cipellőt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sárga huszárcsizmát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páncélbakancsot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kék focicipőt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Hol kószált a szögmanó esténként?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barack fák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alatt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szilvafák alatt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az almafák alatt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diófák alatt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Melyik hónapban játszódik a történet?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május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június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július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augusztus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Honnan figyelte a szögmanót az ujjbáb bohóc?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pajtaablak repedt muskátli cserepéről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az istállóablak törött kannájáról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kémény kormos széléről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munkáskabát zsebéből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Miből készült az ujjbáb bohóc haja?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szalmából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fonalból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sodort cérnából</w:t>
      </w:r>
    </w:p>
    <w:p w:rsidR="00AB337D" w:rsidRDefault="00AB337D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kócból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Mit keresett a szögmanó?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szerelmét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páncélját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csendet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varázslót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Miért akarta megtalálni a szögmanó, amit keresett?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feleségül akarta venni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meg akart nőni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esernyőként használná az esőcseppek ellen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fecskendőként használná a tűz ellen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Mit nem szeret a csend?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lármát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port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szögmanókat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az ujjbábokat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Hol van az ágya az ujjbábnak?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egy dobozban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egy mozsárban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egy tányérban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az álomvilágban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Hová mászott fel a szögmanó a csendet várni?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az ablakpárkányra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az ujjbáb mellé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fazék fedőjére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egy kőrakásra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Mikor jött vissza a csend?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mikor a szögmanó elaludt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mikor könyörögtek neki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mikor eleredt az eső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mikor tréfálkozni kezdtek</w:t>
      </w: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FB1" w:rsidRDefault="003C1FB1" w:rsidP="00AB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13+1. Hogyan hívták az ujjbábot?</w:t>
      </w:r>
    </w:p>
    <w:p w:rsidR="003C1FB1" w:rsidRDefault="003C1FB1" w:rsidP="003C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C1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C1FB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Baltazár</w:t>
      </w:r>
    </w:p>
    <w:p w:rsidR="003C1FB1" w:rsidRDefault="003C1FB1" w:rsidP="003C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Boldizsár</w:t>
      </w:r>
    </w:p>
    <w:p w:rsidR="003C1FB1" w:rsidRDefault="003C1FB1" w:rsidP="003C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Balambér</w:t>
      </w:r>
    </w:p>
    <w:p w:rsidR="00EE6EA3" w:rsidRDefault="003C1FB1" w:rsidP="003C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Bohóc</w:t>
      </w:r>
    </w:p>
    <w:p w:rsidR="00EE6EA3" w:rsidRDefault="00EE6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Megoldás: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Vass Zoltán: Szögmanó 20.o.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Bodzás István: Szövegértő totó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Mik surrantak át a nyári konyha kőpadlóján?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 egerek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pókok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poloskák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apró szörnyek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Hol felejtették eredetileg a szögmanót?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kincsesládában</w:t>
      </w:r>
      <w:proofErr w:type="spellEnd"/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egy pókhálóban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padlás gerendáján egy szögre akasztva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királylány álmában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Milyen lábbelit viselt a szögmanó?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piros cipellőt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sárga huszárcsizmát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páncélbakancsot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kék focicipőt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Hol kószált a szögmanó esténként?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barack fák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alatt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szilvafák alatt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az almafák alatt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diófák alatt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Melyik hónapban játszódik a történet?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május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június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július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 augusztus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Honnan figyelte a szögmanót az ujjbáb bohóc?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pajtaablak repedt muskátli cserepéről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az istállóablak törött kannájáról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kémény kormos széléről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munkáskabát zsebéből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Miből készült az ujjbáb bohóc haja?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szalmából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fonalból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sodort cérnából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 kócból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Mit keresett a szögmanó?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szerelmét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páncélját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a csendet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varázslót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Miért akarta megtalálni a szögmanó, amit keresett?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feleségül akarta venni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meg akart nőni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esernyőként használná az esőcseppek ellen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fecskendőként használná a tűz ellen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Mit nem szeret a csend?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lármát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port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szögmanókat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az ujjbábokat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Hol van az ágya az ujjbábnak?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egy dobozban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egy mozsárban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egy tányérban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az álomvilágban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Hová mászott fel a szögmanó a csendet várni?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az ablakpárkányra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az ujjbáb mellé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fazék fedőjére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 egy kőrakásra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Mikor jött vissza a csend?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 mikor a szögmanó elaludt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mikor könyörögtek neki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mikor eleredt az eső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mikor tréfálkozni kezdtek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13+1. Hogyan hívták az ujjbábot?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Baltazár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Boldizsár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Balambér</w:t>
      </w:r>
    </w:p>
    <w:p w:rsidR="00EE6EA3" w:rsidRDefault="00EE6EA3" w:rsidP="00EE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Bohóc</w:t>
      </w:r>
    </w:p>
    <w:p w:rsidR="003C1FB1" w:rsidRPr="003C1FB1" w:rsidRDefault="003C1FB1" w:rsidP="003C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1FB1" w:rsidRPr="003C1FB1" w:rsidSect="00AB337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0AA"/>
    <w:multiLevelType w:val="hybridMultilevel"/>
    <w:tmpl w:val="A32C69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030B9"/>
    <w:multiLevelType w:val="hybridMultilevel"/>
    <w:tmpl w:val="21BEC1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7D"/>
    <w:rsid w:val="003C1FB1"/>
    <w:rsid w:val="006D75EA"/>
    <w:rsid w:val="007B3EB7"/>
    <w:rsid w:val="00AB337D"/>
    <w:rsid w:val="00E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3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3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Magyar terem</dc:creator>
  <cp:lastModifiedBy>user</cp:lastModifiedBy>
  <cp:revision>3</cp:revision>
  <cp:lastPrinted>2016-12-19T13:55:00Z</cp:lastPrinted>
  <dcterms:created xsi:type="dcterms:W3CDTF">2016-12-19T13:57:00Z</dcterms:created>
  <dcterms:modified xsi:type="dcterms:W3CDTF">2017-01-26T10:04:00Z</dcterms:modified>
</cp:coreProperties>
</file>