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14" w:rsidRPr="00AB7F8D" w:rsidRDefault="00F35614" w:rsidP="00F35614">
      <w:pPr>
        <w:ind w:firstLine="720"/>
        <w:rPr>
          <w:b/>
          <w:sz w:val="36"/>
          <w:szCs w:val="36"/>
          <w:u w:val="single"/>
          <w:lang w:val="hu-HU"/>
        </w:rPr>
      </w:pPr>
      <w:r w:rsidRPr="00AB7F8D">
        <w:tab/>
      </w:r>
      <w:r w:rsidRPr="00AB7F8D">
        <w:tab/>
      </w:r>
      <w:r w:rsidRPr="00AB7F8D">
        <w:tab/>
      </w:r>
      <w:r w:rsidR="006B2817">
        <w:tab/>
      </w:r>
      <w:r w:rsidRPr="00AB7F8D">
        <w:rPr>
          <w:b/>
          <w:sz w:val="36"/>
          <w:szCs w:val="36"/>
          <w:u w:val="single"/>
          <w:lang w:val="hu-HU"/>
        </w:rPr>
        <w:t>Óravázlat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Időpont</w:t>
      </w:r>
      <w:r w:rsidRPr="00AB7F8D">
        <w:rPr>
          <w:sz w:val="28"/>
          <w:szCs w:val="28"/>
          <w:lang w:val="hu-HU"/>
        </w:rPr>
        <w:t>: 2015.október 21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Helyszín</w:t>
      </w:r>
      <w:r w:rsidRPr="00AB7F8D">
        <w:rPr>
          <w:sz w:val="28"/>
          <w:szCs w:val="28"/>
          <w:lang w:val="hu-HU"/>
        </w:rPr>
        <w:t xml:space="preserve"> : Bihardiószegi 1-es számú Általános Iskola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Tanítónő:</w:t>
      </w:r>
      <w:r w:rsidRPr="00AB7F8D">
        <w:rPr>
          <w:sz w:val="28"/>
          <w:szCs w:val="28"/>
          <w:lang w:val="hu-HU"/>
        </w:rPr>
        <w:t xml:space="preserve"> Szabó Gizella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Osztály</w:t>
      </w:r>
      <w:r w:rsidRPr="00AB7F8D">
        <w:rPr>
          <w:sz w:val="28"/>
          <w:szCs w:val="28"/>
          <w:lang w:val="hu-HU"/>
        </w:rPr>
        <w:t>: I. B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Tantárgy:</w:t>
      </w:r>
      <w:r w:rsidRPr="00AB7F8D">
        <w:rPr>
          <w:sz w:val="28"/>
          <w:szCs w:val="28"/>
          <w:lang w:val="hu-HU"/>
        </w:rPr>
        <w:t xml:space="preserve"> Személyiségfejlesztés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Téma:</w:t>
      </w:r>
      <w:r w:rsidRPr="00AB7F8D">
        <w:rPr>
          <w:sz w:val="28"/>
          <w:szCs w:val="28"/>
          <w:lang w:val="hu-HU"/>
        </w:rPr>
        <w:t xml:space="preserve"> A jól gondozott kert –Bakos Tibor, Szitakötő 31. Száma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Az óra célja</w:t>
      </w:r>
      <w:r w:rsidRPr="00AB7F8D">
        <w:rPr>
          <w:sz w:val="28"/>
          <w:szCs w:val="28"/>
          <w:lang w:val="hu-HU"/>
        </w:rPr>
        <w:t>: a beszélgetés során a tanulók fogalmazzanak meg illemszabályokat, mérlegeljék a helyes és helytelen viselkedést a bemutatott helyzetekben ezáltal fejlődik ítélőképességük.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Műveletesített feladatok</w:t>
      </w:r>
      <w:r w:rsidRPr="00AB7F8D">
        <w:rPr>
          <w:sz w:val="28"/>
          <w:szCs w:val="28"/>
          <w:lang w:val="hu-HU"/>
        </w:rPr>
        <w:t>:-a tanulók:</w:t>
      </w:r>
    </w:p>
    <w:p w:rsidR="00F35614" w:rsidRPr="00AB7F8D" w:rsidRDefault="006B2817" w:rsidP="00F35614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-tapsolják szótagolva a verset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AB7F8D" w:rsidRDefault="00F35614" w:rsidP="00F35614">
      <w:pPr>
        <w:spacing w:after="0" w:line="240" w:lineRule="auto"/>
        <w:ind w:left="720" w:firstLine="720"/>
        <w:jc w:val="both"/>
        <w:rPr>
          <w:sz w:val="28"/>
          <w:szCs w:val="28"/>
          <w:lang w:val="hu-HU"/>
        </w:rPr>
      </w:pPr>
      <w:r w:rsidRPr="00AB7F8D">
        <w:rPr>
          <w:sz w:val="28"/>
          <w:szCs w:val="28"/>
          <w:lang w:val="hu-HU"/>
        </w:rPr>
        <w:t>-sorolják fel mit látnak, hallanak, szagolnak, tapintanak, ízlelnek a képzelet-játék</w:t>
      </w:r>
    </w:p>
    <w:p w:rsidR="00F35614" w:rsidRPr="00AB7F8D" w:rsidRDefault="00F35614" w:rsidP="00F35614">
      <w:pPr>
        <w:spacing w:after="0" w:line="240" w:lineRule="auto"/>
        <w:ind w:left="720" w:firstLine="720"/>
        <w:jc w:val="both"/>
        <w:rPr>
          <w:sz w:val="28"/>
          <w:szCs w:val="28"/>
          <w:lang w:val="hu-HU"/>
        </w:rPr>
      </w:pPr>
      <w:r w:rsidRPr="00AB7F8D">
        <w:rPr>
          <w:sz w:val="28"/>
          <w:szCs w:val="28"/>
          <w:lang w:val="hu-HU"/>
        </w:rPr>
        <w:t xml:space="preserve"> során;</w:t>
      </w:r>
    </w:p>
    <w:p w:rsidR="00F35614" w:rsidRPr="00AB7F8D" w:rsidRDefault="00F35614" w:rsidP="00F35614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 w:rsidRPr="00AB7F8D">
        <w:rPr>
          <w:sz w:val="28"/>
          <w:szCs w:val="28"/>
          <w:lang w:val="hu-HU"/>
        </w:rPr>
        <w:t>-számoljanak be saját élményeikről a büntetés, jutalom, megbánás témakörben;</w:t>
      </w:r>
    </w:p>
    <w:p w:rsidR="00F35614" w:rsidRPr="00AB7F8D" w:rsidRDefault="00F35614" w:rsidP="00F35614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 w:rsidRPr="00AB7F8D">
        <w:rPr>
          <w:sz w:val="28"/>
          <w:szCs w:val="28"/>
          <w:lang w:val="hu-HU"/>
        </w:rPr>
        <w:t>-vegyenek részt aktívan a helyzetgyakorlatokban;</w:t>
      </w:r>
    </w:p>
    <w:p w:rsidR="00F35614" w:rsidRPr="00E6365A" w:rsidRDefault="00F35614" w:rsidP="00E6365A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 w:rsidRPr="00AB7F8D">
        <w:rPr>
          <w:sz w:val="28"/>
          <w:szCs w:val="28"/>
          <w:lang w:val="hu-HU"/>
        </w:rPr>
        <w:t>-hozzanak ítéletet a megadott gyerekcsínyek ügyében;</w:t>
      </w:r>
    </w:p>
    <w:p w:rsidR="00AB7F8D" w:rsidRDefault="00AB7F8D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-készítsenek őszi gyümölcsös kosarat gyurmából.</w:t>
      </w:r>
    </w:p>
    <w:p w:rsidR="00AB7F8D" w:rsidRDefault="00AB7F8D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Módszerek és eljárások</w:t>
      </w:r>
      <w:r>
        <w:rPr>
          <w:sz w:val="28"/>
          <w:szCs w:val="28"/>
          <w:lang w:val="hu-HU"/>
        </w:rPr>
        <w:t>: beszélgetés, dramatizálás, problematizálás</w:t>
      </w: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Didaktikai eszközök</w:t>
      </w:r>
      <w:r>
        <w:rPr>
          <w:sz w:val="28"/>
          <w:szCs w:val="28"/>
          <w:lang w:val="hu-HU"/>
        </w:rPr>
        <w:t>: Szitakötő 31. Száma, őszi kép  a kertben, hangfelvételek a kertben, egy tál alma, gyurma, deszka munkalap</w:t>
      </w: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Szervezeti forma</w:t>
      </w:r>
      <w:r>
        <w:rPr>
          <w:sz w:val="28"/>
          <w:szCs w:val="28"/>
          <w:lang w:val="hu-HU"/>
        </w:rPr>
        <w:t>: frontális, csoportmunka</w:t>
      </w: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6B2817" w:rsidRDefault="006B2817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Pr="006B2817" w:rsidRDefault="002301E1" w:rsidP="00AB7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B2817"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>A tanulási folyamat irányítása</w:t>
      </w:r>
    </w:p>
    <w:tbl>
      <w:tblPr>
        <w:tblStyle w:val="TableGrid"/>
        <w:tblW w:w="0" w:type="auto"/>
        <w:tblLook w:val="04A0"/>
      </w:tblPr>
      <w:tblGrid>
        <w:gridCol w:w="3116"/>
        <w:gridCol w:w="5639"/>
        <w:gridCol w:w="2567"/>
      </w:tblGrid>
      <w:tr w:rsidR="002301E1" w:rsidRPr="006B2817" w:rsidTr="00020C9F">
        <w:tc>
          <w:tcPr>
            <w:tcW w:w="3116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óra mozzanata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Tanító tevékenysége</w:t>
            </w:r>
          </w:p>
        </w:tc>
        <w:tc>
          <w:tcPr>
            <w:tcW w:w="2567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Tanulók tevékenysége</w:t>
            </w: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2301E1" w:rsidP="002301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Előkészítés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szükséges Szitakötő folyóirat előkészítése, gyurma, munkalap kiosztása.</w:t>
            </w:r>
          </w:p>
        </w:tc>
        <w:tc>
          <w:tcPr>
            <w:tcW w:w="2567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Kiosztják a szükséges eszközöket.</w:t>
            </w:r>
          </w:p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2301E1" w:rsidP="002301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Hangulatkeltés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Megérkezett az őszi Szitakötő, a 31. Szám, ismerkedjünk meg vele ismét. Álljatok fel s szótagoljuk le a már tanult versünket erről a folyóiratról.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Kedvencünk a Szitakötő, 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Neveli a sok lókötőt.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Legyél szemfüles, tanulj sokat, 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Ne gyűjts másoknál rossz pontokat!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Jogaidat el ne feledd, 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Bár tenni is kötelességed, 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Segíts, nevelj türelmesen, 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Javítsd a hibát kegyesen.</w:t>
            </w:r>
          </w:p>
        </w:tc>
        <w:tc>
          <w:tcPr>
            <w:tcW w:w="2567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301E1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Szótagolják a verset.</w:t>
            </w: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020C9F" w:rsidP="00020C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Témabejelentés</w:t>
            </w:r>
          </w:p>
        </w:tc>
        <w:tc>
          <w:tcPr>
            <w:tcW w:w="5639" w:type="dxa"/>
          </w:tcPr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mai órán megismerkedünk  Bakos Tibor: A jól gondozott kert című cikkével. Hallgassátok figyelmesen.</w:t>
            </w:r>
          </w:p>
        </w:tc>
        <w:tc>
          <w:tcPr>
            <w:tcW w:w="2567" w:type="dxa"/>
          </w:tcPr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Figyelnek.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020C9F" w:rsidRPr="006B2817" w:rsidTr="00020C9F">
        <w:tc>
          <w:tcPr>
            <w:tcW w:w="3116" w:type="dxa"/>
          </w:tcPr>
          <w:p w:rsidR="00020C9F" w:rsidRPr="006B2817" w:rsidRDefault="00020C9F" w:rsidP="00020C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tanulási folyamat irányítása</w:t>
            </w:r>
          </w:p>
        </w:tc>
        <w:tc>
          <w:tcPr>
            <w:tcW w:w="5639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Megfigyelési szempont kijelölése: Figyeld meg a mese szereplőit, kik ők?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Képzelet játék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( felhasználva a honlapról Kovács Mária segédanyagát Szövegfeldolgozás, szövegértés drámapedagógiai módszerekkel címmel)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Végigsétálunk a kerten. 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Mit látsz?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Mit hallassz?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Milyen tapintása van a fa törzsének? Hát a levélnek?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Milyen illatokat érzel?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Milyen íze van az egyes gyümölcsöknek?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Sorold fel milyen gyümölcsökkel és zöldségekkel találkozhatunk ősszel a kertben?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Szövegfeldolgozás: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 történt Bükkösi Rossz Manóval? Hát a barátaival?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Milyen bűneik voltak a kis borzoknak?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Mi volt a borzok neve?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Miért kezdte el Bükkösi a Borz bácsi kertjét dícsérni, majd megszólni az elmaradt munkálatokat?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Hogyan látta be Borz bácsi, hogy a kis borzok vétkei nem olyan súlyosak?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Személyes élmények bemutatása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Mesélj arról, voltál-e már büntetve, ha igen miért és hogyan? Jogosnak érezted-e a büntetést a vétkedhez mérten?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Szerepjáték</w:t>
            </w:r>
          </w:p>
          <w:p w:rsidR="00013A04" w:rsidRPr="006B2817" w:rsidRDefault="00013A04" w:rsidP="00013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Mutassátok be egy türelmetlen apa és gyermeke párbeszédét, aki a leckéjében kérne segítséget, egy türelmes apa és gyermeke társalgását, aki segiteni akar a felnőttnek a bicikli megjavításában.Majd hasonló dialógust egy türelmes, majd egy türelmetlen anya és leánya között, aki a konyhában segitségnyújtás közben eltöri  a poharat. </w:t>
            </w:r>
          </w:p>
          <w:p w:rsidR="00013A04" w:rsidRPr="006B2817" w:rsidRDefault="00013A04" w:rsidP="00013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13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A büntető avagy dicsérő felnőtt-játék</w:t>
            </w:r>
          </w:p>
          <w:p w:rsidR="00013A04" w:rsidRPr="006B2817" w:rsidRDefault="00013A04" w:rsidP="00013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Hogyan büntetnéd, vagy büntetnéd-e a gyermeked, ha  nem tanulja meg a leckéjét a hosszú játszás miatt, eltöri a poharat, kiboritja a kedvenc szőnyegre az üditőjét, miközben utánad akar szaladni, hazaviszi más filctollát az iskolából, verekedésbe keveredik az utcán, hisztizik a bevásárlóközpontban stb.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567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Megállapítják.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Behunyt szemmel válaszolnak a feltett kérdésekre.</w:t>
            </w: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Felsorolják.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Válaszolnak a kérdésekre.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Beszámolnak saját élményeikről.</w:t>
            </w:r>
          </w:p>
        </w:tc>
      </w:tr>
      <w:tr w:rsidR="00020C9F" w:rsidRPr="006B2817" w:rsidTr="00020C9F">
        <w:tc>
          <w:tcPr>
            <w:tcW w:w="3116" w:type="dxa"/>
          </w:tcPr>
          <w:p w:rsidR="00020C9F" w:rsidRPr="006B2817" w:rsidRDefault="00013A04" w:rsidP="00013A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 xml:space="preserve">Rögzítés </w:t>
            </w:r>
          </w:p>
        </w:tc>
        <w:tc>
          <w:tcPr>
            <w:tcW w:w="5639" w:type="dxa"/>
          </w:tcPr>
          <w:p w:rsidR="00020C9F" w:rsidRPr="006B2817" w:rsidRDefault="00013A04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Egy helyesen nevelt gyerek, akinek mindent megmagyaráznak, mit miért ne, vagy mit miért tehet meg, felnőttként is megállja a helyét a társadalomban, nem kerül összetűzésbe a törvénnyel. Ez egy hosszú folyamat eredménye.</w:t>
            </w: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Ugyanígy Borz bácsi kertjében a jól gondozott növények is bő termést hoznak, ha szabadon teremhetnek. </w:t>
            </w: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Gyurmából készítsetek csoportosan gyümölcsös és zöldséges kosarakat az ősznek megfelelően.</w:t>
            </w:r>
          </w:p>
        </w:tc>
        <w:tc>
          <w:tcPr>
            <w:tcW w:w="2567" w:type="dxa"/>
          </w:tcPr>
          <w:p w:rsidR="00020C9F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Gyurmával dolgoznak.</w:t>
            </w: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E6365A" w:rsidRPr="006B2817" w:rsidTr="00020C9F">
        <w:tc>
          <w:tcPr>
            <w:tcW w:w="3116" w:type="dxa"/>
          </w:tcPr>
          <w:p w:rsidR="00E6365A" w:rsidRPr="006B2817" w:rsidRDefault="00E6365A" w:rsidP="00013A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Értékelés</w:t>
            </w:r>
          </w:p>
        </w:tc>
        <w:tc>
          <w:tcPr>
            <w:tcW w:w="5639" w:type="dxa"/>
          </w:tcPr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Szóbeli értékelés</w:t>
            </w:r>
          </w:p>
        </w:tc>
        <w:tc>
          <w:tcPr>
            <w:tcW w:w="2567" w:type="dxa"/>
          </w:tcPr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</w:tbl>
    <w:p w:rsidR="002301E1" w:rsidRPr="006B2817" w:rsidRDefault="002301E1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AB7F8D" w:rsidRPr="006B2817" w:rsidRDefault="00AB7F8D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AB7F8D" w:rsidRPr="006B2817" w:rsidSect="00F3561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E2"/>
    <w:multiLevelType w:val="hybridMultilevel"/>
    <w:tmpl w:val="CDDE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68B0"/>
    <w:multiLevelType w:val="hybridMultilevel"/>
    <w:tmpl w:val="A84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8459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614"/>
    <w:rsid w:val="000019BD"/>
    <w:rsid w:val="00006C99"/>
    <w:rsid w:val="00013A04"/>
    <w:rsid w:val="00020197"/>
    <w:rsid w:val="00020C9F"/>
    <w:rsid w:val="00024422"/>
    <w:rsid w:val="00031E27"/>
    <w:rsid w:val="00036EE1"/>
    <w:rsid w:val="00044DEA"/>
    <w:rsid w:val="00045BE5"/>
    <w:rsid w:val="000504D4"/>
    <w:rsid w:val="00052E0E"/>
    <w:rsid w:val="000538F6"/>
    <w:rsid w:val="00060540"/>
    <w:rsid w:val="000673C9"/>
    <w:rsid w:val="00070B1E"/>
    <w:rsid w:val="00071029"/>
    <w:rsid w:val="00072B68"/>
    <w:rsid w:val="00074763"/>
    <w:rsid w:val="0007552C"/>
    <w:rsid w:val="00086F95"/>
    <w:rsid w:val="00092680"/>
    <w:rsid w:val="000A09A6"/>
    <w:rsid w:val="000A608A"/>
    <w:rsid w:val="000B7A87"/>
    <w:rsid w:val="000C1029"/>
    <w:rsid w:val="000C1397"/>
    <w:rsid w:val="000C36C4"/>
    <w:rsid w:val="000C37BC"/>
    <w:rsid w:val="000D16D5"/>
    <w:rsid w:val="000E5F84"/>
    <w:rsid w:val="000E6D83"/>
    <w:rsid w:val="000F6CB5"/>
    <w:rsid w:val="00110AE2"/>
    <w:rsid w:val="00116DFA"/>
    <w:rsid w:val="0012397D"/>
    <w:rsid w:val="001302AB"/>
    <w:rsid w:val="00131272"/>
    <w:rsid w:val="00137194"/>
    <w:rsid w:val="00141187"/>
    <w:rsid w:val="001412A7"/>
    <w:rsid w:val="00141EB5"/>
    <w:rsid w:val="00143617"/>
    <w:rsid w:val="001448B7"/>
    <w:rsid w:val="00145765"/>
    <w:rsid w:val="00145A9F"/>
    <w:rsid w:val="0014762B"/>
    <w:rsid w:val="0015614D"/>
    <w:rsid w:val="00164831"/>
    <w:rsid w:val="00164CD8"/>
    <w:rsid w:val="00165718"/>
    <w:rsid w:val="00167C4B"/>
    <w:rsid w:val="001710B8"/>
    <w:rsid w:val="0017352D"/>
    <w:rsid w:val="001747F9"/>
    <w:rsid w:val="00190AD5"/>
    <w:rsid w:val="00190E9D"/>
    <w:rsid w:val="001920FD"/>
    <w:rsid w:val="00193648"/>
    <w:rsid w:val="00193DE3"/>
    <w:rsid w:val="001A373E"/>
    <w:rsid w:val="001B34C9"/>
    <w:rsid w:val="001B377C"/>
    <w:rsid w:val="001B48EB"/>
    <w:rsid w:val="001B7862"/>
    <w:rsid w:val="001C700A"/>
    <w:rsid w:val="001D1DAC"/>
    <w:rsid w:val="001D6D6D"/>
    <w:rsid w:val="001E6956"/>
    <w:rsid w:val="001F0F53"/>
    <w:rsid w:val="001F5537"/>
    <w:rsid w:val="00200A3F"/>
    <w:rsid w:val="00213098"/>
    <w:rsid w:val="002170C8"/>
    <w:rsid w:val="00217961"/>
    <w:rsid w:val="00224010"/>
    <w:rsid w:val="002301E1"/>
    <w:rsid w:val="00233D85"/>
    <w:rsid w:val="0023405D"/>
    <w:rsid w:val="00237DEB"/>
    <w:rsid w:val="002448F2"/>
    <w:rsid w:val="00245F7D"/>
    <w:rsid w:val="00250A51"/>
    <w:rsid w:val="00251487"/>
    <w:rsid w:val="00251E6C"/>
    <w:rsid w:val="00260D97"/>
    <w:rsid w:val="0026698C"/>
    <w:rsid w:val="0028276D"/>
    <w:rsid w:val="00294106"/>
    <w:rsid w:val="002942D3"/>
    <w:rsid w:val="00294EF9"/>
    <w:rsid w:val="002975E8"/>
    <w:rsid w:val="002A273D"/>
    <w:rsid w:val="002B2A51"/>
    <w:rsid w:val="002C76DB"/>
    <w:rsid w:val="002D27F5"/>
    <w:rsid w:val="002E7058"/>
    <w:rsid w:val="002F1D9D"/>
    <w:rsid w:val="002F5B32"/>
    <w:rsid w:val="00302BF3"/>
    <w:rsid w:val="0030589F"/>
    <w:rsid w:val="00307F27"/>
    <w:rsid w:val="00315689"/>
    <w:rsid w:val="00335A54"/>
    <w:rsid w:val="0033625A"/>
    <w:rsid w:val="003418B1"/>
    <w:rsid w:val="00342B08"/>
    <w:rsid w:val="0034562B"/>
    <w:rsid w:val="00345CC5"/>
    <w:rsid w:val="003516E9"/>
    <w:rsid w:val="00351B0A"/>
    <w:rsid w:val="00361E0E"/>
    <w:rsid w:val="00371BE4"/>
    <w:rsid w:val="00372533"/>
    <w:rsid w:val="003746F8"/>
    <w:rsid w:val="00383977"/>
    <w:rsid w:val="003957E5"/>
    <w:rsid w:val="003967B6"/>
    <w:rsid w:val="0039680F"/>
    <w:rsid w:val="003A1682"/>
    <w:rsid w:val="003A7049"/>
    <w:rsid w:val="003B32C7"/>
    <w:rsid w:val="003D4434"/>
    <w:rsid w:val="003D4EFB"/>
    <w:rsid w:val="003D5E51"/>
    <w:rsid w:val="00403FD2"/>
    <w:rsid w:val="00420C39"/>
    <w:rsid w:val="004211EA"/>
    <w:rsid w:val="004268A5"/>
    <w:rsid w:val="0043630A"/>
    <w:rsid w:val="0043792C"/>
    <w:rsid w:val="00441B0D"/>
    <w:rsid w:val="0044528B"/>
    <w:rsid w:val="004535E1"/>
    <w:rsid w:val="00457166"/>
    <w:rsid w:val="00457335"/>
    <w:rsid w:val="00461563"/>
    <w:rsid w:val="00461C72"/>
    <w:rsid w:val="00462DD2"/>
    <w:rsid w:val="00470E9C"/>
    <w:rsid w:val="004738BF"/>
    <w:rsid w:val="0047510E"/>
    <w:rsid w:val="004816E8"/>
    <w:rsid w:val="00483708"/>
    <w:rsid w:val="00485D94"/>
    <w:rsid w:val="00492E74"/>
    <w:rsid w:val="004970BB"/>
    <w:rsid w:val="004A3DCC"/>
    <w:rsid w:val="004A4CC0"/>
    <w:rsid w:val="004A6B50"/>
    <w:rsid w:val="004B2987"/>
    <w:rsid w:val="004B3176"/>
    <w:rsid w:val="004D070E"/>
    <w:rsid w:val="004D4D46"/>
    <w:rsid w:val="004D4D66"/>
    <w:rsid w:val="004E0BD5"/>
    <w:rsid w:val="004E0EFA"/>
    <w:rsid w:val="004E6298"/>
    <w:rsid w:val="005003D6"/>
    <w:rsid w:val="00504E08"/>
    <w:rsid w:val="00505E0C"/>
    <w:rsid w:val="00510E33"/>
    <w:rsid w:val="00511696"/>
    <w:rsid w:val="0052386A"/>
    <w:rsid w:val="00536E17"/>
    <w:rsid w:val="00544C32"/>
    <w:rsid w:val="00557F6D"/>
    <w:rsid w:val="00563E4B"/>
    <w:rsid w:val="00570011"/>
    <w:rsid w:val="005709A1"/>
    <w:rsid w:val="0057140C"/>
    <w:rsid w:val="0057174B"/>
    <w:rsid w:val="00573C15"/>
    <w:rsid w:val="0057664E"/>
    <w:rsid w:val="00580C22"/>
    <w:rsid w:val="00581488"/>
    <w:rsid w:val="00584297"/>
    <w:rsid w:val="00587C8F"/>
    <w:rsid w:val="00592F64"/>
    <w:rsid w:val="00594219"/>
    <w:rsid w:val="0059427A"/>
    <w:rsid w:val="00597B2F"/>
    <w:rsid w:val="005A0933"/>
    <w:rsid w:val="005A451F"/>
    <w:rsid w:val="005B0215"/>
    <w:rsid w:val="005B753C"/>
    <w:rsid w:val="005F5A15"/>
    <w:rsid w:val="006076DC"/>
    <w:rsid w:val="00611FA0"/>
    <w:rsid w:val="006265B1"/>
    <w:rsid w:val="00634C7E"/>
    <w:rsid w:val="00636B8B"/>
    <w:rsid w:val="00640200"/>
    <w:rsid w:val="00651004"/>
    <w:rsid w:val="00655BF0"/>
    <w:rsid w:val="006622C8"/>
    <w:rsid w:val="00663CE2"/>
    <w:rsid w:val="00664D10"/>
    <w:rsid w:val="00666EC3"/>
    <w:rsid w:val="0067331A"/>
    <w:rsid w:val="006740D3"/>
    <w:rsid w:val="00681079"/>
    <w:rsid w:val="00682503"/>
    <w:rsid w:val="00684A46"/>
    <w:rsid w:val="00690B35"/>
    <w:rsid w:val="00695561"/>
    <w:rsid w:val="006966AB"/>
    <w:rsid w:val="00697044"/>
    <w:rsid w:val="00697F01"/>
    <w:rsid w:val="006A13D0"/>
    <w:rsid w:val="006A33DE"/>
    <w:rsid w:val="006A5EBF"/>
    <w:rsid w:val="006A6614"/>
    <w:rsid w:val="006B0035"/>
    <w:rsid w:val="006B1903"/>
    <w:rsid w:val="006B2817"/>
    <w:rsid w:val="006B5EAA"/>
    <w:rsid w:val="006B7F7A"/>
    <w:rsid w:val="006D0EF2"/>
    <w:rsid w:val="006D12AD"/>
    <w:rsid w:val="006E44B3"/>
    <w:rsid w:val="006E682D"/>
    <w:rsid w:val="006F15C5"/>
    <w:rsid w:val="006F1703"/>
    <w:rsid w:val="006F690E"/>
    <w:rsid w:val="0070251A"/>
    <w:rsid w:val="007117EC"/>
    <w:rsid w:val="007142F9"/>
    <w:rsid w:val="0071691A"/>
    <w:rsid w:val="007242D4"/>
    <w:rsid w:val="00725EE6"/>
    <w:rsid w:val="00730308"/>
    <w:rsid w:val="007345FC"/>
    <w:rsid w:val="0073728D"/>
    <w:rsid w:val="007406C2"/>
    <w:rsid w:val="0074537C"/>
    <w:rsid w:val="00751552"/>
    <w:rsid w:val="0075618A"/>
    <w:rsid w:val="00756305"/>
    <w:rsid w:val="0076307F"/>
    <w:rsid w:val="00765863"/>
    <w:rsid w:val="00792D1D"/>
    <w:rsid w:val="007937ED"/>
    <w:rsid w:val="007A13B8"/>
    <w:rsid w:val="007B0200"/>
    <w:rsid w:val="007B122A"/>
    <w:rsid w:val="007B1CF7"/>
    <w:rsid w:val="007B7BFA"/>
    <w:rsid w:val="007C74AE"/>
    <w:rsid w:val="007D0B92"/>
    <w:rsid w:val="007D268D"/>
    <w:rsid w:val="007D43A7"/>
    <w:rsid w:val="007F14C0"/>
    <w:rsid w:val="007F2FB4"/>
    <w:rsid w:val="007F7478"/>
    <w:rsid w:val="00800522"/>
    <w:rsid w:val="00802CB9"/>
    <w:rsid w:val="00802D50"/>
    <w:rsid w:val="0080341A"/>
    <w:rsid w:val="00805380"/>
    <w:rsid w:val="008114B4"/>
    <w:rsid w:val="00816CBD"/>
    <w:rsid w:val="008222FB"/>
    <w:rsid w:val="00822EA0"/>
    <w:rsid w:val="00832378"/>
    <w:rsid w:val="008352AF"/>
    <w:rsid w:val="00852B4B"/>
    <w:rsid w:val="0085435B"/>
    <w:rsid w:val="00861DAE"/>
    <w:rsid w:val="00862D8C"/>
    <w:rsid w:val="0086301B"/>
    <w:rsid w:val="00863081"/>
    <w:rsid w:val="00864B27"/>
    <w:rsid w:val="00873DDA"/>
    <w:rsid w:val="00880723"/>
    <w:rsid w:val="00885D2C"/>
    <w:rsid w:val="00886A9D"/>
    <w:rsid w:val="00894875"/>
    <w:rsid w:val="00896603"/>
    <w:rsid w:val="008A19A2"/>
    <w:rsid w:val="008A25E5"/>
    <w:rsid w:val="008B1C98"/>
    <w:rsid w:val="008B2407"/>
    <w:rsid w:val="008B2577"/>
    <w:rsid w:val="008B3B96"/>
    <w:rsid w:val="008C2B59"/>
    <w:rsid w:val="008C4A36"/>
    <w:rsid w:val="008C61AC"/>
    <w:rsid w:val="008D1E12"/>
    <w:rsid w:val="008E01C0"/>
    <w:rsid w:val="008E4222"/>
    <w:rsid w:val="008F790A"/>
    <w:rsid w:val="00906296"/>
    <w:rsid w:val="00906860"/>
    <w:rsid w:val="00907924"/>
    <w:rsid w:val="009246A2"/>
    <w:rsid w:val="0094684B"/>
    <w:rsid w:val="00952519"/>
    <w:rsid w:val="00954131"/>
    <w:rsid w:val="0095418A"/>
    <w:rsid w:val="0096604A"/>
    <w:rsid w:val="00966F41"/>
    <w:rsid w:val="0096792B"/>
    <w:rsid w:val="00974415"/>
    <w:rsid w:val="00974DD8"/>
    <w:rsid w:val="00980325"/>
    <w:rsid w:val="009A1EC3"/>
    <w:rsid w:val="009A4E1E"/>
    <w:rsid w:val="009A5840"/>
    <w:rsid w:val="009B1261"/>
    <w:rsid w:val="009B25D8"/>
    <w:rsid w:val="009B2FA4"/>
    <w:rsid w:val="009B34AC"/>
    <w:rsid w:val="009C027E"/>
    <w:rsid w:val="009C2757"/>
    <w:rsid w:val="009C4449"/>
    <w:rsid w:val="009C7E28"/>
    <w:rsid w:val="009E1618"/>
    <w:rsid w:val="009E6094"/>
    <w:rsid w:val="009E7371"/>
    <w:rsid w:val="009F6F71"/>
    <w:rsid w:val="00A1063D"/>
    <w:rsid w:val="00A1619F"/>
    <w:rsid w:val="00A21C42"/>
    <w:rsid w:val="00A25C76"/>
    <w:rsid w:val="00A31689"/>
    <w:rsid w:val="00A349E5"/>
    <w:rsid w:val="00A35A50"/>
    <w:rsid w:val="00A46E9F"/>
    <w:rsid w:val="00A504E1"/>
    <w:rsid w:val="00A7074E"/>
    <w:rsid w:val="00A73B90"/>
    <w:rsid w:val="00A747E2"/>
    <w:rsid w:val="00A77B2D"/>
    <w:rsid w:val="00A80008"/>
    <w:rsid w:val="00A83316"/>
    <w:rsid w:val="00A90D4D"/>
    <w:rsid w:val="00A94567"/>
    <w:rsid w:val="00AA4AA6"/>
    <w:rsid w:val="00AB0DB1"/>
    <w:rsid w:val="00AB4A01"/>
    <w:rsid w:val="00AB4CCA"/>
    <w:rsid w:val="00AB51F7"/>
    <w:rsid w:val="00AB7F8D"/>
    <w:rsid w:val="00AC30B2"/>
    <w:rsid w:val="00AC492B"/>
    <w:rsid w:val="00AC582D"/>
    <w:rsid w:val="00AD05D7"/>
    <w:rsid w:val="00AD5341"/>
    <w:rsid w:val="00AE1E78"/>
    <w:rsid w:val="00AE53F3"/>
    <w:rsid w:val="00B06943"/>
    <w:rsid w:val="00B10D1C"/>
    <w:rsid w:val="00B11514"/>
    <w:rsid w:val="00B11C9C"/>
    <w:rsid w:val="00B12DCD"/>
    <w:rsid w:val="00B15788"/>
    <w:rsid w:val="00B23C29"/>
    <w:rsid w:val="00B247A0"/>
    <w:rsid w:val="00B25AD0"/>
    <w:rsid w:val="00B305E1"/>
    <w:rsid w:val="00B30B22"/>
    <w:rsid w:val="00B340A5"/>
    <w:rsid w:val="00B34701"/>
    <w:rsid w:val="00B4343F"/>
    <w:rsid w:val="00B43939"/>
    <w:rsid w:val="00B67462"/>
    <w:rsid w:val="00B71C02"/>
    <w:rsid w:val="00B71C8B"/>
    <w:rsid w:val="00B729EA"/>
    <w:rsid w:val="00B74B20"/>
    <w:rsid w:val="00B75F91"/>
    <w:rsid w:val="00B936C3"/>
    <w:rsid w:val="00B93FB5"/>
    <w:rsid w:val="00B94964"/>
    <w:rsid w:val="00B95D89"/>
    <w:rsid w:val="00B975A7"/>
    <w:rsid w:val="00BA0498"/>
    <w:rsid w:val="00BA5442"/>
    <w:rsid w:val="00BA70A6"/>
    <w:rsid w:val="00BC3300"/>
    <w:rsid w:val="00BD4008"/>
    <w:rsid w:val="00BD4EC7"/>
    <w:rsid w:val="00BE7736"/>
    <w:rsid w:val="00BE7B3D"/>
    <w:rsid w:val="00BF075B"/>
    <w:rsid w:val="00BF5A98"/>
    <w:rsid w:val="00C04848"/>
    <w:rsid w:val="00C04890"/>
    <w:rsid w:val="00C11F84"/>
    <w:rsid w:val="00C122F6"/>
    <w:rsid w:val="00C1735F"/>
    <w:rsid w:val="00C20526"/>
    <w:rsid w:val="00C26D4E"/>
    <w:rsid w:val="00C3133B"/>
    <w:rsid w:val="00C32E88"/>
    <w:rsid w:val="00C37C9B"/>
    <w:rsid w:val="00C50980"/>
    <w:rsid w:val="00C549B7"/>
    <w:rsid w:val="00C57840"/>
    <w:rsid w:val="00C63958"/>
    <w:rsid w:val="00C655AE"/>
    <w:rsid w:val="00C67C86"/>
    <w:rsid w:val="00C750C3"/>
    <w:rsid w:val="00CB067B"/>
    <w:rsid w:val="00CC057B"/>
    <w:rsid w:val="00CC25CC"/>
    <w:rsid w:val="00CC283F"/>
    <w:rsid w:val="00CD334E"/>
    <w:rsid w:val="00CD7B27"/>
    <w:rsid w:val="00CE3575"/>
    <w:rsid w:val="00CE750C"/>
    <w:rsid w:val="00CF02F9"/>
    <w:rsid w:val="00CF147A"/>
    <w:rsid w:val="00CF17D7"/>
    <w:rsid w:val="00CF1D22"/>
    <w:rsid w:val="00CF5313"/>
    <w:rsid w:val="00CF65DD"/>
    <w:rsid w:val="00D00ED7"/>
    <w:rsid w:val="00D10145"/>
    <w:rsid w:val="00D15520"/>
    <w:rsid w:val="00D3068F"/>
    <w:rsid w:val="00D44319"/>
    <w:rsid w:val="00D44580"/>
    <w:rsid w:val="00D44C3C"/>
    <w:rsid w:val="00D47650"/>
    <w:rsid w:val="00D50A27"/>
    <w:rsid w:val="00D521F4"/>
    <w:rsid w:val="00D52EF3"/>
    <w:rsid w:val="00D53161"/>
    <w:rsid w:val="00D54AB0"/>
    <w:rsid w:val="00D61BA7"/>
    <w:rsid w:val="00D625E5"/>
    <w:rsid w:val="00D674C6"/>
    <w:rsid w:val="00D775BF"/>
    <w:rsid w:val="00D80D08"/>
    <w:rsid w:val="00D85A56"/>
    <w:rsid w:val="00D86DFD"/>
    <w:rsid w:val="00D90EE6"/>
    <w:rsid w:val="00D92A6E"/>
    <w:rsid w:val="00D937F7"/>
    <w:rsid w:val="00D979A9"/>
    <w:rsid w:val="00DA0D61"/>
    <w:rsid w:val="00DA7504"/>
    <w:rsid w:val="00DB12B8"/>
    <w:rsid w:val="00DB22F4"/>
    <w:rsid w:val="00DC19D8"/>
    <w:rsid w:val="00DD14F5"/>
    <w:rsid w:val="00DD40C5"/>
    <w:rsid w:val="00DE072F"/>
    <w:rsid w:val="00DF6C31"/>
    <w:rsid w:val="00E0714E"/>
    <w:rsid w:val="00E114EE"/>
    <w:rsid w:val="00E11FE3"/>
    <w:rsid w:val="00E1463E"/>
    <w:rsid w:val="00E1656E"/>
    <w:rsid w:val="00E1709F"/>
    <w:rsid w:val="00E23242"/>
    <w:rsid w:val="00E26460"/>
    <w:rsid w:val="00E305C2"/>
    <w:rsid w:val="00E349FA"/>
    <w:rsid w:val="00E363D1"/>
    <w:rsid w:val="00E55684"/>
    <w:rsid w:val="00E561B9"/>
    <w:rsid w:val="00E56546"/>
    <w:rsid w:val="00E569C4"/>
    <w:rsid w:val="00E6365A"/>
    <w:rsid w:val="00E67DCF"/>
    <w:rsid w:val="00E700B9"/>
    <w:rsid w:val="00E7399D"/>
    <w:rsid w:val="00E75980"/>
    <w:rsid w:val="00E7635C"/>
    <w:rsid w:val="00E76951"/>
    <w:rsid w:val="00E8124C"/>
    <w:rsid w:val="00E9254D"/>
    <w:rsid w:val="00E932E2"/>
    <w:rsid w:val="00E96B33"/>
    <w:rsid w:val="00E97F63"/>
    <w:rsid w:val="00EA2343"/>
    <w:rsid w:val="00EA41AB"/>
    <w:rsid w:val="00EA5CE0"/>
    <w:rsid w:val="00EB232E"/>
    <w:rsid w:val="00EB5BF4"/>
    <w:rsid w:val="00EC2CFA"/>
    <w:rsid w:val="00EC7EE3"/>
    <w:rsid w:val="00ED1806"/>
    <w:rsid w:val="00ED5188"/>
    <w:rsid w:val="00EE4507"/>
    <w:rsid w:val="00EE573B"/>
    <w:rsid w:val="00EF1FF0"/>
    <w:rsid w:val="00EF4523"/>
    <w:rsid w:val="00EF47CD"/>
    <w:rsid w:val="00EF723C"/>
    <w:rsid w:val="00EF747C"/>
    <w:rsid w:val="00F050E5"/>
    <w:rsid w:val="00F06743"/>
    <w:rsid w:val="00F13F27"/>
    <w:rsid w:val="00F242E3"/>
    <w:rsid w:val="00F244A8"/>
    <w:rsid w:val="00F33253"/>
    <w:rsid w:val="00F33F9F"/>
    <w:rsid w:val="00F34B2A"/>
    <w:rsid w:val="00F35614"/>
    <w:rsid w:val="00F35765"/>
    <w:rsid w:val="00F4063A"/>
    <w:rsid w:val="00F41CE6"/>
    <w:rsid w:val="00F4200F"/>
    <w:rsid w:val="00F4247D"/>
    <w:rsid w:val="00F45942"/>
    <w:rsid w:val="00F46FF9"/>
    <w:rsid w:val="00F54ABF"/>
    <w:rsid w:val="00F5681C"/>
    <w:rsid w:val="00F61109"/>
    <w:rsid w:val="00F660D3"/>
    <w:rsid w:val="00F77127"/>
    <w:rsid w:val="00F845B0"/>
    <w:rsid w:val="00F90234"/>
    <w:rsid w:val="00F92578"/>
    <w:rsid w:val="00F92F5C"/>
    <w:rsid w:val="00FA3479"/>
    <w:rsid w:val="00FA37FD"/>
    <w:rsid w:val="00FA3902"/>
    <w:rsid w:val="00FA475F"/>
    <w:rsid w:val="00FA4EB2"/>
    <w:rsid w:val="00FB01F2"/>
    <w:rsid w:val="00FB51A8"/>
    <w:rsid w:val="00FC3934"/>
    <w:rsid w:val="00FC7085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614"/>
    <w:pPr>
      <w:ind w:left="720"/>
      <w:contextualSpacing/>
    </w:pPr>
  </w:style>
  <w:style w:type="table" w:styleId="TableGrid">
    <w:name w:val="Table Grid"/>
    <w:basedOn w:val="TableNormal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</dc:creator>
  <cp:keywords/>
  <dc:description/>
  <cp:lastModifiedBy>Szabo</cp:lastModifiedBy>
  <cp:revision>4</cp:revision>
  <dcterms:created xsi:type="dcterms:W3CDTF">2015-10-18T13:51:00Z</dcterms:created>
  <dcterms:modified xsi:type="dcterms:W3CDTF">2015-10-18T14:38:00Z</dcterms:modified>
</cp:coreProperties>
</file>